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13B2B3F0" w:rsidR="005B798B" w:rsidRPr="002863FF" w:rsidRDefault="005B798B" w:rsidP="005B798B">
      <w:pPr>
        <w:jc w:val="center"/>
        <w:rPr>
          <w:b/>
          <w:color w:val="0070C0"/>
          <w:sz w:val="36"/>
          <w:szCs w:val="36"/>
        </w:rPr>
      </w:pPr>
      <w:r w:rsidRPr="002863FF">
        <w:rPr>
          <w:b/>
          <w:color w:val="0070C0"/>
          <w:sz w:val="36"/>
          <w:szCs w:val="36"/>
        </w:rPr>
        <w:t xml:space="preserve">                           Newsletter </w:t>
      </w:r>
      <w:r w:rsidR="00CA2520">
        <w:rPr>
          <w:b/>
          <w:color w:val="0070C0"/>
          <w:sz w:val="36"/>
          <w:szCs w:val="36"/>
        </w:rPr>
        <w:t>6</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CA2520">
        <w:rPr>
          <w:b/>
          <w:color w:val="0070C0"/>
          <w:sz w:val="36"/>
          <w:szCs w:val="36"/>
        </w:rPr>
        <w:t>20</w:t>
      </w:r>
      <w:r w:rsidR="006F75FD">
        <w:rPr>
          <w:b/>
          <w:color w:val="0070C0"/>
          <w:sz w:val="36"/>
          <w:szCs w:val="36"/>
          <w:vertAlign w:val="superscript"/>
        </w:rPr>
        <w:t>th</w:t>
      </w:r>
      <w:r w:rsidR="009469DD" w:rsidRPr="002863FF">
        <w:rPr>
          <w:b/>
          <w:color w:val="0070C0"/>
          <w:sz w:val="36"/>
          <w:szCs w:val="36"/>
          <w:vertAlign w:val="superscript"/>
        </w:rPr>
        <w:t xml:space="preserve"> </w:t>
      </w:r>
      <w:r w:rsidR="00F97EBA">
        <w:rPr>
          <w:b/>
          <w:color w:val="0070C0"/>
          <w:sz w:val="36"/>
          <w:szCs w:val="36"/>
        </w:rPr>
        <w:t>September</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6C67BA1A" w:rsidR="00BC78DA" w:rsidRDefault="005B798B" w:rsidP="005B798B">
      <w:pPr>
        <w:jc w:val="both"/>
        <w:rPr>
          <w:rFonts w:ascii="Century Gothic" w:hAnsi="Century Gothic"/>
        </w:rPr>
      </w:pPr>
      <w:r>
        <w:rPr>
          <w:rFonts w:ascii="Century Gothic" w:hAnsi="Century Gothic"/>
        </w:rPr>
        <w:t>Good afternoo</w:t>
      </w:r>
      <w:r w:rsidR="00EF126E">
        <w:rPr>
          <w:rFonts w:ascii="Century Gothic" w:hAnsi="Century Gothic"/>
        </w:rPr>
        <w:t xml:space="preserve">n, </w:t>
      </w:r>
      <w:r w:rsidR="003A4225">
        <w:rPr>
          <w:rFonts w:ascii="Century Gothic" w:hAnsi="Century Gothic"/>
        </w:rPr>
        <w:t>we h</w:t>
      </w:r>
      <w:r w:rsidR="0063061C">
        <w:rPr>
          <w:rFonts w:ascii="Century Gothic" w:hAnsi="Century Gothic"/>
        </w:rPr>
        <w:t>ope you had an enjoyable holiday weekend.</w:t>
      </w:r>
      <w:r w:rsidR="00EF126E">
        <w:rPr>
          <w:rFonts w:ascii="Century Gothic" w:hAnsi="Century Gothic"/>
        </w:rPr>
        <w:t xml:space="preserve"> </w:t>
      </w:r>
      <w:r w:rsidR="008979E7">
        <w:rPr>
          <w:rFonts w:ascii="Century Gothic" w:hAnsi="Century Gothic"/>
        </w:rPr>
        <w:t>Thanks for reading</w:t>
      </w:r>
      <w:r w:rsidR="00EF126E">
        <w:rPr>
          <w:rFonts w:ascii="Century Gothic" w:hAnsi="Century Gothic"/>
        </w:rPr>
        <w:t xml:space="preserve"> </w:t>
      </w:r>
      <w:r w:rsidR="0063061C">
        <w:rPr>
          <w:rFonts w:ascii="Century Gothic" w:hAnsi="Century Gothic"/>
        </w:rPr>
        <w:t>this week’s Newsletter</w:t>
      </w:r>
      <w:r w:rsidR="00EF126E">
        <w:rPr>
          <w:rFonts w:ascii="Century Gothic" w:hAnsi="Century Gothic"/>
        </w:rPr>
        <w:t xml:space="preserve">. </w:t>
      </w:r>
      <w:r w:rsidR="00457E8D">
        <w:rPr>
          <w:rFonts w:ascii="Century Gothic" w:hAnsi="Century Gothic"/>
        </w:rPr>
        <w:t>P</w:t>
      </w:r>
      <w:r w:rsidR="00EF126E">
        <w:rPr>
          <w:rFonts w:ascii="Century Gothic" w:hAnsi="Century Gothic"/>
        </w:rPr>
        <w:t xml:space="preserve">lease get </w:t>
      </w:r>
      <w:r w:rsidR="00EA53A0">
        <w:rPr>
          <w:rFonts w:ascii="Century Gothic" w:hAnsi="Century Gothic"/>
        </w:rPr>
        <w:t>in</w:t>
      </w:r>
      <w:r w:rsidR="00EF126E">
        <w:rPr>
          <w:rFonts w:ascii="Century Gothic" w:hAnsi="Century Gothic"/>
        </w:rPr>
        <w:t xml:space="preserve"> touch with any questions you have</w:t>
      </w:r>
      <w:r w:rsidR="00F47292">
        <w:rPr>
          <w:rFonts w:ascii="Century Gothic" w:hAnsi="Century Gothic"/>
        </w:rPr>
        <w:t xml:space="preserve"> about </w:t>
      </w:r>
      <w:r w:rsidR="0063061C">
        <w:rPr>
          <w:rFonts w:ascii="Century Gothic" w:hAnsi="Century Gothic"/>
        </w:rPr>
        <w:t>its</w:t>
      </w:r>
      <w:r w:rsidR="00F47292">
        <w:rPr>
          <w:rFonts w:ascii="Century Gothic" w:hAnsi="Century Gothic"/>
        </w:rPr>
        <w:t xml:space="preserve"> contents</w:t>
      </w:r>
      <w:r w:rsidR="0063061C">
        <w:rPr>
          <w:rFonts w:ascii="Century Gothic" w:hAnsi="Century Gothic"/>
        </w:rPr>
        <w:t>.</w:t>
      </w:r>
    </w:p>
    <w:p w14:paraId="4A629FCD" w14:textId="77777777" w:rsidR="0021102E" w:rsidRDefault="0021102E" w:rsidP="005B798B">
      <w:pPr>
        <w:jc w:val="both"/>
        <w:rPr>
          <w:rFonts w:ascii="Century Gothic" w:hAnsi="Century Gothic"/>
        </w:rPr>
      </w:pPr>
    </w:p>
    <w:p w14:paraId="768D2BB9" w14:textId="77777777" w:rsidR="0074029F" w:rsidRDefault="0074029F" w:rsidP="00511B1B">
      <w:pPr>
        <w:rPr>
          <w:rFonts w:ascii="Century Gothic" w:hAnsi="Century Gothic"/>
          <w:b/>
          <w:i/>
          <w:color w:val="0070C0"/>
          <w:sz w:val="28"/>
          <w:szCs w:val="28"/>
        </w:rPr>
      </w:pPr>
    </w:p>
    <w:p w14:paraId="64E48175" w14:textId="4F9DDF52" w:rsidR="00511B1B" w:rsidRDefault="005B798B" w:rsidP="00511B1B">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bookmarkStart w:id="0" w:name="_Hlk124928561"/>
    </w:p>
    <w:p w14:paraId="41106D1F" w14:textId="07C2D7D9" w:rsidR="003A4225" w:rsidRPr="003A4225" w:rsidRDefault="003A4225" w:rsidP="00511B1B">
      <w:pPr>
        <w:rPr>
          <w:rFonts w:ascii="Century Gothic" w:hAnsi="Century Gothic"/>
          <w:i/>
          <w:color w:val="0070C0"/>
          <w:sz w:val="28"/>
          <w:szCs w:val="28"/>
        </w:rPr>
      </w:pPr>
    </w:p>
    <w:bookmarkEnd w:id="0"/>
    <w:p w14:paraId="48DA41BE" w14:textId="77777777" w:rsidR="000C14DD" w:rsidRDefault="000C14DD" w:rsidP="00507A78">
      <w:pPr>
        <w:rPr>
          <w:rFonts w:ascii="Century Gothic" w:hAnsi="Century Gothic"/>
          <w:b/>
          <w:bCs/>
          <w:u w:val="single"/>
        </w:rPr>
      </w:pPr>
    </w:p>
    <w:p w14:paraId="2BBE66E7" w14:textId="7AC38692" w:rsidR="004B6475" w:rsidRDefault="006F75FD" w:rsidP="004B6475">
      <w:pPr>
        <w:rPr>
          <w:rFonts w:ascii="Century Gothic" w:hAnsi="Century Gothic"/>
          <w:b/>
          <w:bCs/>
          <w:u w:val="single"/>
        </w:rPr>
      </w:pPr>
      <w:r>
        <w:rPr>
          <w:rFonts w:ascii="Century Gothic" w:hAnsi="Century Gothic"/>
          <w:b/>
          <w:bCs/>
          <w:u w:val="single"/>
        </w:rPr>
        <w:t xml:space="preserve">Updated </w:t>
      </w:r>
      <w:r w:rsidR="004B6475">
        <w:rPr>
          <w:rFonts w:ascii="Century Gothic" w:hAnsi="Century Gothic"/>
          <w:b/>
          <w:bCs/>
          <w:u w:val="single"/>
        </w:rPr>
        <w:t>Key Dates for This Half Term</w:t>
      </w:r>
      <w:r w:rsidR="00EF126E">
        <w:rPr>
          <w:rFonts w:ascii="Century Gothic" w:hAnsi="Century Gothic"/>
          <w:b/>
          <w:bCs/>
          <w:u w:val="single"/>
        </w:rPr>
        <w:t xml:space="preserve"> (Until October Holidays)</w:t>
      </w:r>
    </w:p>
    <w:p w14:paraId="3B006626" w14:textId="77777777" w:rsidR="00EF126E" w:rsidRDefault="00EF126E" w:rsidP="004B6475">
      <w:pPr>
        <w:rPr>
          <w:rFonts w:ascii="Century Gothic" w:hAnsi="Century Gothic"/>
          <w:b/>
          <w:bCs/>
          <w:u w:val="single"/>
        </w:rPr>
      </w:pPr>
    </w:p>
    <w:p w14:paraId="2D1B6847" w14:textId="72DAF80B" w:rsidR="00733A1D" w:rsidRPr="00733A1D" w:rsidRDefault="00733A1D" w:rsidP="00EF126E">
      <w:pPr>
        <w:pStyle w:val="ListParagraph"/>
        <w:numPr>
          <w:ilvl w:val="0"/>
          <w:numId w:val="38"/>
        </w:numPr>
        <w:rPr>
          <w:rFonts w:ascii="Century Gothic" w:hAnsi="Century Gothic"/>
        </w:rPr>
      </w:pPr>
      <w:r w:rsidRPr="00EA53A0">
        <w:rPr>
          <w:rFonts w:ascii="Century Gothic" w:hAnsi="Century Gothic" w:cs="Calibri"/>
          <w:b/>
          <w:bCs/>
        </w:rPr>
        <w:t>Friday 27</w:t>
      </w:r>
      <w:r w:rsidRPr="00EA53A0">
        <w:rPr>
          <w:rFonts w:ascii="Century Gothic" w:hAnsi="Century Gothic" w:cs="Calibri"/>
          <w:b/>
          <w:bCs/>
          <w:vertAlign w:val="superscript"/>
        </w:rPr>
        <w:t>th</w:t>
      </w:r>
      <w:r w:rsidRPr="00EA53A0">
        <w:rPr>
          <w:rFonts w:ascii="Century Gothic" w:hAnsi="Century Gothic" w:cs="Calibri"/>
          <w:b/>
          <w:bCs/>
        </w:rPr>
        <w:t xml:space="preserve"> September</w:t>
      </w:r>
      <w:r w:rsidRPr="00733A1D">
        <w:rPr>
          <w:rFonts w:ascii="Century Gothic" w:hAnsi="Century Gothic" w:cs="Calibri"/>
        </w:rPr>
        <w:t xml:space="preserve"> – P7 Class Assembly, 9.30am School Hall</w:t>
      </w:r>
    </w:p>
    <w:p w14:paraId="024722D6" w14:textId="09CA5681"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4</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w:t>
      </w:r>
      <w:r w:rsidR="006F75FD">
        <w:rPr>
          <w:rFonts w:ascii="Century Gothic" w:hAnsi="Century Gothic"/>
          <w:sz w:val="24"/>
          <w:szCs w:val="24"/>
        </w:rPr>
        <w:t>6</w:t>
      </w:r>
      <w:r w:rsidRPr="00D53DF4">
        <w:rPr>
          <w:rFonts w:ascii="Century Gothic" w:hAnsi="Century Gothic"/>
          <w:sz w:val="24"/>
          <w:szCs w:val="24"/>
        </w:rPr>
        <w:t xml:space="preserve"> Mass, 9.30am St Cuthbert’s Church </w:t>
      </w:r>
    </w:p>
    <w:p w14:paraId="02DF3DE9" w14:textId="77777777" w:rsidR="00D53DF4" w:rsidRPr="00D53DF4" w:rsidRDefault="00D53DF4" w:rsidP="00D53DF4">
      <w:pPr>
        <w:pStyle w:val="ListParagraph"/>
        <w:numPr>
          <w:ilvl w:val="0"/>
          <w:numId w:val="38"/>
        </w:numPr>
        <w:rPr>
          <w:rFonts w:ascii="Century Gothic" w:hAnsi="Century Gothic" w:cs="Calibri"/>
        </w:rPr>
      </w:pPr>
      <w:r w:rsidRPr="00EA53A0">
        <w:rPr>
          <w:rFonts w:ascii="Century Gothic" w:hAnsi="Century Gothic" w:cs="Calibri"/>
          <w:b/>
          <w:bCs/>
        </w:rPr>
        <w:t>Tuesday 8</w:t>
      </w:r>
      <w:r w:rsidRPr="00EA53A0">
        <w:rPr>
          <w:rFonts w:ascii="Century Gothic" w:hAnsi="Century Gothic" w:cs="Calibri"/>
          <w:b/>
          <w:bCs/>
          <w:vertAlign w:val="superscript"/>
        </w:rPr>
        <w:t>th</w:t>
      </w:r>
      <w:r w:rsidRPr="00EA53A0">
        <w:rPr>
          <w:rFonts w:ascii="Century Gothic" w:hAnsi="Century Gothic" w:cs="Calibri"/>
          <w:b/>
          <w:bCs/>
        </w:rPr>
        <w:t xml:space="preserve"> October</w:t>
      </w:r>
      <w:r w:rsidRPr="00D53DF4">
        <w:rPr>
          <w:rFonts w:ascii="Century Gothic" w:hAnsi="Century Gothic" w:cs="Calibri"/>
        </w:rPr>
        <w:t xml:space="preserve"> – Parent Consultations 1: 5-7.30pm</w:t>
      </w:r>
    </w:p>
    <w:p w14:paraId="4956BDAE" w14:textId="77777777"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Thursday 10</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rPr>
        <w:t xml:space="preserve"> – </w:t>
      </w:r>
      <w:r w:rsidRPr="00D53DF4">
        <w:rPr>
          <w:rFonts w:ascii="Century Gothic" w:hAnsi="Century Gothic"/>
          <w:sz w:val="24"/>
          <w:szCs w:val="24"/>
        </w:rPr>
        <w:t>Parent Consultations 2: 4-6.30pm</w:t>
      </w:r>
    </w:p>
    <w:p w14:paraId="1FB7923C" w14:textId="77777777" w:rsid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11</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P5 Class Assembly, 9.30am School Hall</w:t>
      </w:r>
    </w:p>
    <w:p w14:paraId="1461116E" w14:textId="77777777" w:rsidR="00CA2520" w:rsidRPr="00CA2520" w:rsidRDefault="00CA2520" w:rsidP="00CA2520">
      <w:pPr>
        <w:rPr>
          <w:rFonts w:ascii="Century Gothic" w:hAnsi="Century Gothic"/>
        </w:rPr>
      </w:pPr>
    </w:p>
    <w:p w14:paraId="35DC9361" w14:textId="77777777" w:rsidR="00687A12" w:rsidRDefault="00687A12" w:rsidP="00507A78">
      <w:pPr>
        <w:rPr>
          <w:rFonts w:ascii="Century Gothic" w:hAnsi="Century Gothic"/>
          <w:b/>
          <w:bCs/>
          <w:u w:val="single"/>
        </w:rPr>
      </w:pPr>
    </w:p>
    <w:p w14:paraId="3079A028" w14:textId="3CF191CF"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2B5B058C" w14:textId="77777777" w:rsidR="001F4148" w:rsidRDefault="001F4148" w:rsidP="00D07A7E">
      <w:pPr>
        <w:rPr>
          <w:rFonts w:ascii="Century Gothic" w:hAnsi="Century Gothic"/>
        </w:rPr>
      </w:pPr>
    </w:p>
    <w:p w14:paraId="6EEA310F" w14:textId="58540A5C" w:rsidR="001F4148" w:rsidRDefault="001F4148" w:rsidP="00D07A7E">
      <w:pPr>
        <w:rPr>
          <w:rFonts w:ascii="Century Gothic" w:hAnsi="Century Gothic"/>
        </w:rPr>
      </w:pPr>
      <w:r>
        <w:rPr>
          <w:rFonts w:ascii="Century Gothic" w:hAnsi="Century Gothic"/>
        </w:rPr>
        <w:t>Our next meeting is due to be held at 11am on Friday 27</w:t>
      </w:r>
      <w:r w:rsidRPr="001F4148">
        <w:rPr>
          <w:rFonts w:ascii="Century Gothic" w:hAnsi="Century Gothic"/>
          <w:vertAlign w:val="superscript"/>
        </w:rPr>
        <w:t>th</w:t>
      </w:r>
      <w:r>
        <w:rPr>
          <w:rFonts w:ascii="Century Gothic" w:hAnsi="Century Gothic"/>
        </w:rPr>
        <w:t xml:space="preserve"> September. All parents/carers are very welcome.</w:t>
      </w:r>
    </w:p>
    <w:p w14:paraId="5259B784" w14:textId="77777777" w:rsidR="00D07A7E" w:rsidRPr="0038161D" w:rsidRDefault="00D07A7E" w:rsidP="00D07A7E">
      <w:pPr>
        <w:rPr>
          <w:rStyle w:val="s2"/>
          <w:rFonts w:ascii="Century Gothic" w:hAnsi="Century Gothic"/>
          <w:color w:val="000000"/>
        </w:rPr>
      </w:pPr>
    </w:p>
    <w:p w14:paraId="175F9E6C" w14:textId="1A37939A" w:rsidR="005B5062" w:rsidRPr="00507CBA" w:rsidRDefault="00A51CD2" w:rsidP="005B5062">
      <w:pPr>
        <w:pStyle w:val="p1"/>
        <w:spacing w:before="0" w:beforeAutospacing="0" w:after="0" w:afterAutospacing="0"/>
        <w:rPr>
          <w:rFonts w:ascii="Century Gothic" w:hAnsi="Century Gothic"/>
          <w:color w:val="000000"/>
          <w:sz w:val="24"/>
          <w:szCs w:val="24"/>
        </w:rPr>
      </w:pPr>
      <w:r>
        <w:rPr>
          <w:rStyle w:val="s2"/>
          <w:rFonts w:ascii="Century Gothic" w:hAnsi="Century Gothic"/>
          <w:color w:val="000000"/>
          <w:sz w:val="24"/>
          <w:szCs w:val="24"/>
        </w:rPr>
        <w:t xml:space="preserve">Should </w:t>
      </w:r>
      <w:r w:rsidR="005B5062" w:rsidRPr="00507CBA">
        <w:rPr>
          <w:rStyle w:val="s2"/>
          <w:rFonts w:ascii="Century Gothic" w:hAnsi="Century Gothic"/>
          <w:color w:val="000000"/>
          <w:sz w:val="24"/>
          <w:szCs w:val="24"/>
        </w:rPr>
        <w:t>you wish to contact the Parent Counci</w:t>
      </w:r>
      <w:r w:rsidR="00DF5CC4">
        <w:rPr>
          <w:rStyle w:val="s2"/>
          <w:rFonts w:ascii="Century Gothic" w:hAnsi="Century Gothic"/>
          <w:color w:val="000000"/>
          <w:sz w:val="24"/>
          <w:szCs w:val="24"/>
        </w:rPr>
        <w:t>l</w:t>
      </w:r>
      <w:r w:rsidR="00507CBA" w:rsidRPr="00507CBA">
        <w:rPr>
          <w:rStyle w:val="s2"/>
          <w:rFonts w:ascii="Century Gothic" w:hAnsi="Century Gothic"/>
          <w:color w:val="000000"/>
          <w:sz w:val="24"/>
          <w:szCs w:val="24"/>
        </w:rPr>
        <w:t xml:space="preserve"> at any time</w:t>
      </w:r>
      <w:r w:rsidR="005B5062" w:rsidRPr="00507CBA">
        <w:rPr>
          <w:rStyle w:val="s2"/>
          <w:rFonts w:ascii="Century Gothic" w:hAnsi="Century Gothic"/>
          <w:color w:val="000000"/>
          <w:sz w:val="24"/>
          <w:szCs w:val="24"/>
        </w:rPr>
        <w:t xml:space="preserve">, they can be contacted via e-mail at </w:t>
      </w:r>
      <w:hyperlink r:id="rId9" w:history="1">
        <w:r w:rsidR="002D7024" w:rsidRPr="00507CBA">
          <w:rPr>
            <w:rStyle w:val="Hyperlink"/>
            <w:rFonts w:ascii="Century Gothic" w:hAnsi="Century Gothic"/>
            <w:b/>
            <w:bCs/>
            <w:sz w:val="24"/>
            <w:szCs w:val="24"/>
          </w:rPr>
          <w:t>ptastcuthberts@gmail.com</w:t>
        </w:r>
      </w:hyperlink>
    </w:p>
    <w:p w14:paraId="5F43823D" w14:textId="77777777" w:rsidR="0063061C" w:rsidRDefault="0063061C" w:rsidP="00A73425">
      <w:pPr>
        <w:rPr>
          <w:rFonts w:ascii="Century Gothic" w:hAnsi="Century Gothic"/>
          <w:b/>
          <w:bCs/>
          <w:i/>
          <w:iCs/>
        </w:rPr>
      </w:pPr>
    </w:p>
    <w:p w14:paraId="29CDFD0D" w14:textId="77777777" w:rsidR="00D70705" w:rsidRPr="007B2680" w:rsidRDefault="00D70705" w:rsidP="00A73425">
      <w:pPr>
        <w:rPr>
          <w:rFonts w:ascii="Century Gothic" w:hAnsi="Century Gothic"/>
          <w:i/>
          <w:iCs/>
        </w:rPr>
      </w:pPr>
    </w:p>
    <w:p w14:paraId="7BCA3722" w14:textId="35E907EC"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1251BE60" w14:textId="77777777" w:rsidR="0081509A" w:rsidRPr="0081509A" w:rsidRDefault="0081509A" w:rsidP="000651CA">
      <w:pPr>
        <w:rPr>
          <w:rFonts w:ascii="Century Gothic" w:hAnsi="Century Gothic"/>
        </w:rPr>
      </w:pPr>
    </w:p>
    <w:p w14:paraId="06A548EE" w14:textId="77777777" w:rsidR="0038161D" w:rsidRPr="0081509A" w:rsidRDefault="0038161D" w:rsidP="000651CA">
      <w:pPr>
        <w:rPr>
          <w:rFonts w:ascii="Century Gothic" w:hAnsi="Century Gothic"/>
        </w:rPr>
      </w:pPr>
    </w:p>
    <w:p w14:paraId="4B74E087" w14:textId="43BE5F5E" w:rsidR="00F41DA0" w:rsidRPr="0081509A" w:rsidRDefault="00F41DA0" w:rsidP="000651CA">
      <w:pPr>
        <w:rPr>
          <w:rFonts w:ascii="Century Gothic" w:hAnsi="Century Gothic"/>
          <w:b/>
          <w:bCs/>
          <w:u w:val="single"/>
        </w:rPr>
      </w:pPr>
      <w:r w:rsidRPr="0081509A">
        <w:rPr>
          <w:rFonts w:ascii="Century Gothic" w:hAnsi="Century Gothic"/>
          <w:b/>
          <w:bCs/>
          <w:u w:val="single"/>
        </w:rPr>
        <w:t>A</w:t>
      </w:r>
      <w:r w:rsidR="00796AE7" w:rsidRPr="0081509A">
        <w:rPr>
          <w:rFonts w:ascii="Century Gothic" w:hAnsi="Century Gothic"/>
          <w:b/>
          <w:bCs/>
          <w:u w:val="single"/>
        </w:rPr>
        <w:t>ctive</w:t>
      </w:r>
      <w:r w:rsidRPr="0081509A">
        <w:rPr>
          <w:rFonts w:ascii="Century Gothic" w:hAnsi="Century Gothic"/>
          <w:b/>
          <w:bCs/>
          <w:u w:val="single"/>
        </w:rPr>
        <w:t xml:space="preserve"> School Clubs</w:t>
      </w:r>
      <w:r w:rsidR="00480B25" w:rsidRPr="0081509A">
        <w:rPr>
          <w:rFonts w:ascii="Century Gothic" w:hAnsi="Century Gothic"/>
          <w:b/>
          <w:bCs/>
          <w:u w:val="single"/>
        </w:rPr>
        <w:t xml:space="preserve"> </w:t>
      </w:r>
      <w:r w:rsidR="000B3820" w:rsidRPr="0081509A">
        <w:rPr>
          <w:rFonts w:ascii="Century Gothic" w:hAnsi="Century Gothic"/>
          <w:b/>
          <w:bCs/>
          <w:u w:val="single"/>
        </w:rPr>
        <w:t>Update</w:t>
      </w:r>
      <w:r w:rsidR="004528EC">
        <w:rPr>
          <w:rFonts w:ascii="Century Gothic" w:hAnsi="Century Gothic"/>
          <w:b/>
          <w:bCs/>
          <w:u w:val="single"/>
        </w:rPr>
        <w:t xml:space="preserve"> – Booking Now Live</w:t>
      </w:r>
    </w:p>
    <w:p w14:paraId="3DD24D62" w14:textId="47EF8D61" w:rsidR="00316152" w:rsidRPr="0081509A" w:rsidRDefault="00316152" w:rsidP="000651CA">
      <w:pPr>
        <w:rPr>
          <w:rFonts w:ascii="Century Gothic" w:hAnsi="Century Gothic"/>
        </w:rPr>
      </w:pPr>
    </w:p>
    <w:p w14:paraId="4EB13EEC" w14:textId="645D2A2E" w:rsidR="00BB1F40" w:rsidRDefault="004528EC" w:rsidP="006A002E">
      <w:pPr>
        <w:rPr>
          <w:rFonts w:ascii="Century Gothic" w:hAnsi="Century Gothic"/>
        </w:rPr>
      </w:pPr>
      <w:r>
        <w:rPr>
          <w:rFonts w:ascii="Century Gothic" w:hAnsi="Century Gothic"/>
        </w:rPr>
        <w:t>Booking for Active Schools went live on Tuesday. The aim is for most clubs to commence next week</w:t>
      </w:r>
      <w:r w:rsidR="00AE5910">
        <w:rPr>
          <w:rFonts w:ascii="Century Gothic" w:hAnsi="Century Gothic"/>
        </w:rPr>
        <w:t>, although some will start later</w:t>
      </w:r>
      <w:r w:rsidR="00401236">
        <w:rPr>
          <w:rFonts w:ascii="Century Gothic" w:hAnsi="Century Gothic"/>
        </w:rPr>
        <w:t xml:space="preserve"> (see booking info)</w:t>
      </w:r>
      <w:r>
        <w:rPr>
          <w:rFonts w:ascii="Century Gothic" w:hAnsi="Century Gothic"/>
        </w:rPr>
        <w:t>. Please contact Fiona Damen, Active Schools Coordinator with any questions you have.</w:t>
      </w:r>
    </w:p>
    <w:p w14:paraId="5A701E3D" w14:textId="345C1A16" w:rsidR="00457E8D" w:rsidRDefault="00AE5910" w:rsidP="006A002E">
      <w:pPr>
        <w:rPr>
          <w:rFonts w:ascii="Century Gothic" w:hAnsi="Century Gothic"/>
          <w:b/>
          <w:bCs/>
          <w:u w:val="single"/>
        </w:rPr>
      </w:pPr>
      <w:r w:rsidRPr="00AE5910">
        <w:rPr>
          <w:rFonts w:ascii="Century Gothic" w:hAnsi="Century Gothic"/>
          <w:b/>
          <w:bCs/>
          <w:u w:val="single"/>
        </w:rPr>
        <w:lastRenderedPageBreak/>
        <w:t>Choir Starts Monday</w:t>
      </w:r>
    </w:p>
    <w:p w14:paraId="5424F96A" w14:textId="77777777" w:rsidR="00AE5910" w:rsidRDefault="00AE5910" w:rsidP="006A002E">
      <w:pPr>
        <w:rPr>
          <w:rFonts w:ascii="Century Gothic" w:hAnsi="Century Gothic"/>
          <w:b/>
          <w:bCs/>
          <w:u w:val="single"/>
        </w:rPr>
      </w:pPr>
    </w:p>
    <w:p w14:paraId="6059C672" w14:textId="01E8B19E" w:rsidR="00AE5910" w:rsidRPr="00AE5910" w:rsidRDefault="00AE5910" w:rsidP="006A002E">
      <w:pPr>
        <w:rPr>
          <w:rFonts w:ascii="Century Gothic" w:hAnsi="Century Gothic"/>
        </w:rPr>
      </w:pPr>
      <w:r w:rsidRPr="00AE5910">
        <w:rPr>
          <w:rFonts w:ascii="Century Gothic" w:hAnsi="Century Gothic"/>
        </w:rPr>
        <w:t>Our P4-7 choir starts on Monday. Times are from 3.20pm-4.20pm.</w:t>
      </w:r>
      <w:r w:rsidR="00471666">
        <w:rPr>
          <w:rFonts w:ascii="Century Gothic" w:hAnsi="Century Gothic"/>
        </w:rPr>
        <w:t xml:space="preserve"> Pupils should be collected from the front door or make their own way home as indicated on the reply slip provided by parents/carers. Mrs Munro will send out a reminder today.</w:t>
      </w:r>
    </w:p>
    <w:p w14:paraId="52AA68C8" w14:textId="77777777" w:rsidR="00AE5910" w:rsidRDefault="00AE5910" w:rsidP="006D4E93">
      <w:pPr>
        <w:rPr>
          <w:rFonts w:ascii="Century Gothic" w:hAnsi="Century Gothic"/>
          <w:b/>
          <w:bCs/>
          <w:u w:val="single"/>
        </w:rPr>
      </w:pPr>
    </w:p>
    <w:p w14:paraId="21CFDE6F" w14:textId="77777777" w:rsidR="00AE5910" w:rsidRDefault="00AE5910" w:rsidP="006D4E93">
      <w:pPr>
        <w:rPr>
          <w:rFonts w:ascii="Century Gothic" w:hAnsi="Century Gothic"/>
          <w:b/>
          <w:bCs/>
          <w:u w:val="single"/>
        </w:rPr>
      </w:pPr>
    </w:p>
    <w:p w14:paraId="6E2AB594" w14:textId="6E828FB4" w:rsidR="006D4E93" w:rsidRPr="006D4E93" w:rsidRDefault="006D4E93" w:rsidP="006D4E93">
      <w:pPr>
        <w:rPr>
          <w:rFonts w:ascii="Century Gothic" w:hAnsi="Century Gothic"/>
          <w:b/>
          <w:bCs/>
          <w:sz w:val="22"/>
          <w:szCs w:val="22"/>
          <w:u w:val="single"/>
        </w:rPr>
      </w:pPr>
      <w:r w:rsidRPr="006D4E93">
        <w:rPr>
          <w:rFonts w:ascii="Century Gothic" w:hAnsi="Century Gothic"/>
          <w:b/>
          <w:bCs/>
          <w:u w:val="single"/>
        </w:rPr>
        <w:t>Parent Consultations Online Booking</w:t>
      </w:r>
      <w:r w:rsidR="0063061C">
        <w:rPr>
          <w:rFonts w:ascii="Century Gothic" w:hAnsi="Century Gothic"/>
          <w:b/>
          <w:bCs/>
          <w:u w:val="single"/>
        </w:rPr>
        <w:t xml:space="preserve"> Open Until 22</w:t>
      </w:r>
      <w:r w:rsidR="0063061C" w:rsidRPr="0063061C">
        <w:rPr>
          <w:rFonts w:ascii="Century Gothic" w:hAnsi="Century Gothic"/>
          <w:b/>
          <w:bCs/>
          <w:u w:val="single"/>
          <w:vertAlign w:val="superscript"/>
        </w:rPr>
        <w:t>nd</w:t>
      </w:r>
      <w:r w:rsidR="0063061C">
        <w:rPr>
          <w:rFonts w:ascii="Century Gothic" w:hAnsi="Century Gothic"/>
          <w:b/>
          <w:bCs/>
          <w:u w:val="single"/>
        </w:rPr>
        <w:t xml:space="preserve"> September at 8pm</w:t>
      </w:r>
    </w:p>
    <w:p w14:paraId="46356D55" w14:textId="77777777" w:rsidR="006D4E93" w:rsidRPr="006D4E93" w:rsidRDefault="006D4E93" w:rsidP="006D4E93">
      <w:pPr>
        <w:rPr>
          <w:rFonts w:ascii="Century Gothic" w:hAnsi="Century Gothic"/>
        </w:rPr>
      </w:pPr>
    </w:p>
    <w:p w14:paraId="6920D02D" w14:textId="1A5061CC" w:rsidR="006D4E93" w:rsidRDefault="00460694" w:rsidP="006D4E93">
      <w:pPr>
        <w:rPr>
          <w:rFonts w:ascii="Century Gothic" w:hAnsi="Century Gothic"/>
        </w:rPr>
      </w:pPr>
      <w:r>
        <w:rPr>
          <w:rFonts w:ascii="Century Gothic" w:hAnsi="Century Gothic"/>
        </w:rPr>
        <w:t xml:space="preserve">Thanks for the fantastic response! </w:t>
      </w:r>
      <w:r w:rsidR="006D4E93" w:rsidRPr="006D4E93">
        <w:rPr>
          <w:rFonts w:ascii="Century Gothic" w:hAnsi="Century Gothic"/>
        </w:rPr>
        <w:t xml:space="preserve">On Tuesday of </w:t>
      </w:r>
      <w:r w:rsidR="0063061C">
        <w:rPr>
          <w:rFonts w:ascii="Century Gothic" w:hAnsi="Century Gothic"/>
        </w:rPr>
        <w:t>last</w:t>
      </w:r>
      <w:r w:rsidR="006D4E93" w:rsidRPr="006D4E93">
        <w:rPr>
          <w:rFonts w:ascii="Century Gothic" w:hAnsi="Century Gothic"/>
        </w:rPr>
        <w:t xml:space="preserve"> week information about booking a slot for our forthcoming Parents Consultation evenings on 8</w:t>
      </w:r>
      <w:r w:rsidR="006D4E93" w:rsidRPr="006D4E93">
        <w:rPr>
          <w:rFonts w:ascii="Century Gothic" w:hAnsi="Century Gothic"/>
          <w:vertAlign w:val="superscript"/>
        </w:rPr>
        <w:t>th</w:t>
      </w:r>
      <w:r w:rsidR="006D4E93" w:rsidRPr="006D4E93">
        <w:rPr>
          <w:rFonts w:ascii="Century Gothic" w:hAnsi="Century Gothic"/>
        </w:rPr>
        <w:t xml:space="preserve"> and 10</w:t>
      </w:r>
      <w:r w:rsidR="006D4E93" w:rsidRPr="006D4E93">
        <w:rPr>
          <w:rFonts w:ascii="Century Gothic" w:hAnsi="Century Gothic"/>
          <w:vertAlign w:val="superscript"/>
        </w:rPr>
        <w:t>th</w:t>
      </w:r>
      <w:r w:rsidR="006D4E93" w:rsidRPr="006D4E93">
        <w:rPr>
          <w:rFonts w:ascii="Century Gothic" w:hAnsi="Century Gothic"/>
        </w:rPr>
        <w:t xml:space="preserve"> October was sent via email to all parents.  This option is now live and will continue to be </w:t>
      </w:r>
      <w:r w:rsidR="006D4E93" w:rsidRPr="0063061C">
        <w:rPr>
          <w:rFonts w:ascii="Century Gothic" w:hAnsi="Century Gothic"/>
          <w:b/>
          <w:bCs/>
        </w:rPr>
        <w:t>so until Sunday 22</w:t>
      </w:r>
      <w:r w:rsidR="006D4E93" w:rsidRPr="0063061C">
        <w:rPr>
          <w:rFonts w:ascii="Century Gothic" w:hAnsi="Century Gothic"/>
          <w:b/>
          <w:bCs/>
          <w:vertAlign w:val="superscript"/>
        </w:rPr>
        <w:t>nd</w:t>
      </w:r>
      <w:r w:rsidR="006D4E93" w:rsidRPr="0063061C">
        <w:rPr>
          <w:rFonts w:ascii="Century Gothic" w:hAnsi="Century Gothic"/>
          <w:b/>
          <w:bCs/>
        </w:rPr>
        <w:t xml:space="preserve"> September</w:t>
      </w:r>
      <w:r w:rsidR="006D4E93" w:rsidRPr="006D4E93">
        <w:rPr>
          <w:rFonts w:ascii="Century Gothic" w:hAnsi="Century Gothic"/>
        </w:rPr>
        <w:t xml:space="preserve"> </w:t>
      </w:r>
      <w:r w:rsidR="006D4E93" w:rsidRPr="00460694">
        <w:rPr>
          <w:rFonts w:ascii="Century Gothic" w:hAnsi="Century Gothic"/>
          <w:b/>
          <w:bCs/>
        </w:rPr>
        <w:t xml:space="preserve">at 8pm. </w:t>
      </w:r>
      <w:r w:rsidR="006D4E93" w:rsidRPr="006D4E93">
        <w:rPr>
          <w:rFonts w:ascii="Century Gothic" w:hAnsi="Century Gothic"/>
        </w:rPr>
        <w:t>Parents who have not managed to secure a slot by then will be allocated an available slot during the week commencing 23</w:t>
      </w:r>
      <w:r w:rsidR="006D4E93" w:rsidRPr="006D4E93">
        <w:rPr>
          <w:rFonts w:ascii="Century Gothic" w:hAnsi="Century Gothic"/>
          <w:vertAlign w:val="superscript"/>
        </w:rPr>
        <w:t>rd</w:t>
      </w:r>
      <w:r w:rsidR="006D4E93" w:rsidRPr="006D4E93">
        <w:rPr>
          <w:rFonts w:ascii="Century Gothic" w:hAnsi="Century Gothic"/>
        </w:rPr>
        <w:t xml:space="preserve"> September. This information will be communicated via a letter detailing the date and time allotted.</w:t>
      </w:r>
      <w:r w:rsidR="0063061C">
        <w:rPr>
          <w:rFonts w:ascii="Century Gothic" w:hAnsi="Century Gothic"/>
        </w:rPr>
        <w:t xml:space="preserve"> </w:t>
      </w:r>
      <w:r w:rsidR="006D4E93" w:rsidRPr="006D4E93">
        <w:rPr>
          <w:rFonts w:ascii="Century Gothic" w:hAnsi="Century Gothic"/>
        </w:rPr>
        <w:t>If you have any issues with trying to book a slot please contact the office, who will endeavour to help you.</w:t>
      </w:r>
      <w:r>
        <w:rPr>
          <w:rFonts w:ascii="Century Gothic" w:hAnsi="Century Gothic"/>
        </w:rPr>
        <w:t xml:space="preserve"> By the middle of next week all parents and carers should have a confirmed slot for each of their children. </w:t>
      </w:r>
    </w:p>
    <w:p w14:paraId="0EBA7E2F" w14:textId="77777777" w:rsidR="00A77B1B" w:rsidRDefault="00A77B1B" w:rsidP="006D4E93">
      <w:pPr>
        <w:rPr>
          <w:rFonts w:ascii="Century Gothic" w:hAnsi="Century Gothic"/>
        </w:rPr>
      </w:pPr>
    </w:p>
    <w:p w14:paraId="51C183C3" w14:textId="77777777" w:rsidR="00FA1B98" w:rsidRDefault="00FA1B98" w:rsidP="006D4E93">
      <w:pPr>
        <w:rPr>
          <w:rFonts w:ascii="Century Gothic" w:hAnsi="Century Gothic"/>
          <w:b/>
          <w:bCs/>
          <w:u w:val="single"/>
        </w:rPr>
      </w:pPr>
    </w:p>
    <w:p w14:paraId="4066792D" w14:textId="635577EC" w:rsidR="00597502" w:rsidRDefault="00597502" w:rsidP="006D4E93">
      <w:pPr>
        <w:rPr>
          <w:rFonts w:ascii="Century Gothic" w:hAnsi="Century Gothic"/>
          <w:b/>
          <w:bCs/>
          <w:u w:val="single"/>
        </w:rPr>
      </w:pPr>
      <w:r w:rsidRPr="00597502">
        <w:rPr>
          <w:rFonts w:ascii="Century Gothic" w:hAnsi="Century Gothic"/>
          <w:b/>
          <w:bCs/>
          <w:u w:val="single"/>
        </w:rPr>
        <w:t>Parking</w:t>
      </w:r>
      <w:r w:rsidR="004A7536">
        <w:rPr>
          <w:rFonts w:ascii="Century Gothic" w:hAnsi="Century Gothic"/>
          <w:b/>
          <w:bCs/>
          <w:u w:val="single"/>
        </w:rPr>
        <w:t>/Turning</w:t>
      </w:r>
      <w:r w:rsidR="0063061C">
        <w:rPr>
          <w:rFonts w:ascii="Century Gothic" w:hAnsi="Century Gothic"/>
          <w:b/>
          <w:bCs/>
          <w:u w:val="single"/>
        </w:rPr>
        <w:t xml:space="preserve"> Outside the School Gates</w:t>
      </w:r>
      <w:r w:rsidRPr="00597502">
        <w:rPr>
          <w:rFonts w:ascii="Century Gothic" w:hAnsi="Century Gothic"/>
          <w:b/>
          <w:bCs/>
          <w:u w:val="single"/>
        </w:rPr>
        <w:t xml:space="preserve"> Request</w:t>
      </w:r>
    </w:p>
    <w:p w14:paraId="350ABE1B" w14:textId="77777777" w:rsidR="00597502" w:rsidRDefault="00597502" w:rsidP="006D4E93">
      <w:pPr>
        <w:rPr>
          <w:rFonts w:ascii="Century Gothic" w:hAnsi="Century Gothic"/>
          <w:b/>
          <w:bCs/>
          <w:u w:val="single"/>
        </w:rPr>
      </w:pPr>
    </w:p>
    <w:p w14:paraId="47B43436" w14:textId="474540CD" w:rsidR="00597502" w:rsidRPr="00597502" w:rsidRDefault="00597502" w:rsidP="006D4E93">
      <w:pPr>
        <w:rPr>
          <w:rFonts w:ascii="Century Gothic" w:hAnsi="Century Gothic"/>
        </w:rPr>
      </w:pPr>
      <w:r w:rsidRPr="00597502">
        <w:rPr>
          <w:rFonts w:ascii="Century Gothic" w:hAnsi="Century Gothic"/>
        </w:rPr>
        <w:t xml:space="preserve">It has been brought to our attention that some cars which may belong to parents and carers have been reversing </w:t>
      </w:r>
      <w:r>
        <w:rPr>
          <w:rFonts w:ascii="Century Gothic" w:hAnsi="Century Gothic"/>
        </w:rPr>
        <w:t>into the area in front of our main gates</w:t>
      </w:r>
      <w:r w:rsidR="00FA1B98">
        <w:rPr>
          <w:rFonts w:ascii="Century Gothic" w:hAnsi="Century Gothic"/>
        </w:rPr>
        <w:t xml:space="preserve"> to enable them to turn</w:t>
      </w:r>
      <w:r>
        <w:rPr>
          <w:rFonts w:ascii="Century Gothic" w:hAnsi="Century Gothic"/>
        </w:rPr>
        <w:t>, unintentionally causing alarm to our pupils</w:t>
      </w:r>
      <w:r w:rsidR="00FA1B98">
        <w:rPr>
          <w:rFonts w:ascii="Century Gothic" w:hAnsi="Century Gothic"/>
        </w:rPr>
        <w:t>. It would be great if this could stop happening when there are children present. Thank you.</w:t>
      </w:r>
      <w:r w:rsidR="00AE5910">
        <w:rPr>
          <w:rFonts w:ascii="Century Gothic" w:hAnsi="Century Gothic"/>
        </w:rPr>
        <w:t xml:space="preserve"> Please also note that police from Oxgangs station have informed us that they will be patrolling all local schools on a rotational basis to ensure parking regulations are observed.</w:t>
      </w:r>
    </w:p>
    <w:p w14:paraId="2ADF37B3" w14:textId="77777777" w:rsidR="006D4E93" w:rsidRDefault="006D4E93" w:rsidP="006D4E93">
      <w:pPr>
        <w:rPr>
          <w:rFonts w:ascii="Century Gothic" w:hAnsi="Century Gothic"/>
        </w:rPr>
      </w:pPr>
    </w:p>
    <w:p w14:paraId="529A971A" w14:textId="77777777" w:rsidR="00FA1B98" w:rsidRDefault="00FA1B98" w:rsidP="006D4E93">
      <w:pPr>
        <w:rPr>
          <w:rFonts w:ascii="Century Gothic" w:hAnsi="Century Gothic"/>
          <w:b/>
          <w:bCs/>
          <w:u w:val="single"/>
        </w:rPr>
      </w:pPr>
    </w:p>
    <w:p w14:paraId="50689057" w14:textId="3894EA02" w:rsidR="006D4E93" w:rsidRPr="006D4E93" w:rsidRDefault="006D4E93" w:rsidP="006D4E93">
      <w:pPr>
        <w:rPr>
          <w:rFonts w:ascii="Century Gothic" w:hAnsi="Century Gothic"/>
          <w:b/>
          <w:bCs/>
          <w:u w:val="single"/>
        </w:rPr>
      </w:pPr>
      <w:r w:rsidRPr="006D4E93">
        <w:rPr>
          <w:rFonts w:ascii="Century Gothic" w:hAnsi="Century Gothic"/>
          <w:b/>
          <w:bCs/>
          <w:u w:val="single"/>
        </w:rPr>
        <w:t xml:space="preserve">P7 Lagganlia Deposit </w:t>
      </w:r>
      <w:r w:rsidR="00FA1B98">
        <w:rPr>
          <w:rFonts w:ascii="Century Gothic" w:hAnsi="Century Gothic"/>
          <w:b/>
          <w:bCs/>
          <w:u w:val="single"/>
        </w:rPr>
        <w:t>P</w:t>
      </w:r>
      <w:r w:rsidRPr="006D4E93">
        <w:rPr>
          <w:rFonts w:ascii="Century Gothic" w:hAnsi="Century Gothic"/>
          <w:b/>
          <w:bCs/>
          <w:u w:val="single"/>
        </w:rPr>
        <w:t>ayment</w:t>
      </w:r>
      <w:r w:rsidR="0063061C">
        <w:rPr>
          <w:rFonts w:ascii="Century Gothic" w:hAnsi="Century Gothic"/>
          <w:b/>
          <w:bCs/>
          <w:u w:val="single"/>
        </w:rPr>
        <w:t xml:space="preserve"> – Deposits Due by 30th September</w:t>
      </w:r>
    </w:p>
    <w:p w14:paraId="7333F02F" w14:textId="77777777" w:rsidR="006D4E93" w:rsidRPr="006D4E93" w:rsidRDefault="006D4E93" w:rsidP="006D4E93">
      <w:pPr>
        <w:rPr>
          <w:rFonts w:ascii="Century Gothic" w:hAnsi="Century Gothic"/>
        </w:rPr>
      </w:pPr>
    </w:p>
    <w:p w14:paraId="567629ED" w14:textId="0102726E" w:rsidR="006D4E93" w:rsidRPr="006D4E93" w:rsidRDefault="006D4E93" w:rsidP="006D4E93">
      <w:pPr>
        <w:rPr>
          <w:rFonts w:ascii="Century Gothic" w:hAnsi="Century Gothic"/>
        </w:rPr>
      </w:pPr>
      <w:r w:rsidRPr="006D4E93">
        <w:rPr>
          <w:rFonts w:ascii="Century Gothic" w:hAnsi="Century Gothic"/>
        </w:rPr>
        <w:t>There is now a facility on Parentpay to secure your child’s place for the P7 Lagganlia trip (3-7</w:t>
      </w:r>
      <w:r w:rsidRPr="006D4E93">
        <w:rPr>
          <w:rFonts w:ascii="Century Gothic" w:hAnsi="Century Gothic"/>
          <w:vertAlign w:val="superscript"/>
        </w:rPr>
        <w:t>th</w:t>
      </w:r>
      <w:r w:rsidRPr="006D4E93">
        <w:rPr>
          <w:rFonts w:ascii="Century Gothic" w:hAnsi="Century Gothic"/>
        </w:rPr>
        <w:t xml:space="preserve"> March 2025) by paying the £95.00 deposit.  A letter was sent home</w:t>
      </w:r>
      <w:r w:rsidR="0063061C">
        <w:rPr>
          <w:rFonts w:ascii="Century Gothic" w:hAnsi="Century Gothic"/>
        </w:rPr>
        <w:t xml:space="preserve"> about</w:t>
      </w:r>
      <w:r w:rsidRPr="006D4E93">
        <w:rPr>
          <w:rFonts w:ascii="Century Gothic" w:hAnsi="Century Gothic"/>
        </w:rPr>
        <w:t xml:space="preserve"> this</w:t>
      </w:r>
      <w:r w:rsidR="0063061C">
        <w:rPr>
          <w:rFonts w:ascii="Century Gothic" w:hAnsi="Century Gothic"/>
        </w:rPr>
        <w:t xml:space="preserve"> last</w:t>
      </w:r>
      <w:r w:rsidRPr="006D4E93">
        <w:rPr>
          <w:rFonts w:ascii="Century Gothic" w:hAnsi="Century Gothic"/>
        </w:rPr>
        <w:t xml:space="preserve"> week, via pupils, giving details of this trip and the costs involved.</w:t>
      </w:r>
      <w:r w:rsidR="0063061C">
        <w:rPr>
          <w:rFonts w:ascii="Century Gothic" w:hAnsi="Century Gothic"/>
        </w:rPr>
        <w:t xml:space="preserve"> Please see deadline date above for payment of your deposit. </w:t>
      </w:r>
      <w:r w:rsidR="0063061C" w:rsidRPr="00460694">
        <w:rPr>
          <w:rFonts w:ascii="Century Gothic" w:hAnsi="Century Gothic"/>
          <w:b/>
          <w:bCs/>
        </w:rPr>
        <w:t>If you need more time to do this please let us know.</w:t>
      </w:r>
    </w:p>
    <w:p w14:paraId="0E335E83" w14:textId="77777777" w:rsidR="006D4E93" w:rsidRPr="006D4E93" w:rsidRDefault="006D4E93" w:rsidP="006D4E93">
      <w:pPr>
        <w:rPr>
          <w:rFonts w:ascii="Century Gothic" w:hAnsi="Century Gothic"/>
        </w:rPr>
      </w:pPr>
    </w:p>
    <w:p w14:paraId="6342685D" w14:textId="77777777" w:rsidR="004A7536" w:rsidRDefault="004A7536" w:rsidP="006D4E93">
      <w:pPr>
        <w:rPr>
          <w:rFonts w:ascii="Century Gothic" w:hAnsi="Century Gothic"/>
          <w:b/>
          <w:bCs/>
          <w:u w:val="single"/>
        </w:rPr>
      </w:pPr>
    </w:p>
    <w:p w14:paraId="63BD9344" w14:textId="210E58B0" w:rsidR="006D4E93" w:rsidRPr="006D4E93" w:rsidRDefault="006D4E93" w:rsidP="006D4E93">
      <w:pPr>
        <w:rPr>
          <w:rFonts w:ascii="Century Gothic" w:hAnsi="Century Gothic"/>
          <w:b/>
          <w:bCs/>
          <w:u w:val="single"/>
        </w:rPr>
      </w:pPr>
      <w:r w:rsidRPr="006D4E93">
        <w:rPr>
          <w:rFonts w:ascii="Century Gothic" w:hAnsi="Century Gothic"/>
          <w:b/>
          <w:bCs/>
          <w:u w:val="single"/>
        </w:rPr>
        <w:t xml:space="preserve">Milk </w:t>
      </w:r>
      <w:r w:rsidR="004A7536">
        <w:rPr>
          <w:rFonts w:ascii="Century Gothic" w:hAnsi="Century Gothic"/>
          <w:b/>
          <w:bCs/>
          <w:u w:val="single"/>
        </w:rPr>
        <w:t>O</w:t>
      </w:r>
      <w:r w:rsidRPr="006D4E93">
        <w:rPr>
          <w:rFonts w:ascii="Century Gothic" w:hAnsi="Century Gothic"/>
          <w:b/>
          <w:bCs/>
          <w:u w:val="single"/>
        </w:rPr>
        <w:t>rdering from 22</w:t>
      </w:r>
      <w:r w:rsidRPr="006D4E93">
        <w:rPr>
          <w:rFonts w:ascii="Century Gothic" w:hAnsi="Century Gothic"/>
          <w:b/>
          <w:bCs/>
          <w:u w:val="single"/>
          <w:vertAlign w:val="superscript"/>
        </w:rPr>
        <w:t>nd</w:t>
      </w:r>
      <w:r w:rsidRPr="006D4E93">
        <w:rPr>
          <w:rFonts w:ascii="Century Gothic" w:hAnsi="Century Gothic"/>
          <w:b/>
          <w:bCs/>
          <w:u w:val="single"/>
        </w:rPr>
        <w:t xml:space="preserve"> October – 26</w:t>
      </w:r>
      <w:r w:rsidRPr="006D4E93">
        <w:rPr>
          <w:rFonts w:ascii="Century Gothic" w:hAnsi="Century Gothic"/>
          <w:b/>
          <w:bCs/>
          <w:u w:val="single"/>
          <w:vertAlign w:val="superscript"/>
        </w:rPr>
        <w:t>th</w:t>
      </w:r>
      <w:r w:rsidRPr="006D4E93">
        <w:rPr>
          <w:rFonts w:ascii="Century Gothic" w:hAnsi="Century Gothic"/>
          <w:b/>
          <w:bCs/>
          <w:u w:val="single"/>
        </w:rPr>
        <w:t xml:space="preserve"> June 2025</w:t>
      </w:r>
    </w:p>
    <w:p w14:paraId="6198C3FE" w14:textId="77777777" w:rsidR="006D4E93" w:rsidRPr="006D4E93" w:rsidRDefault="006D4E93" w:rsidP="006D4E93">
      <w:pPr>
        <w:rPr>
          <w:rFonts w:ascii="Century Gothic" w:hAnsi="Century Gothic"/>
        </w:rPr>
      </w:pPr>
    </w:p>
    <w:p w14:paraId="7AC78312" w14:textId="2A56DE3E" w:rsidR="006D4E93" w:rsidRPr="006D4E93" w:rsidRDefault="006D4E93" w:rsidP="006D4E93">
      <w:pPr>
        <w:rPr>
          <w:rFonts w:ascii="Century Gothic" w:hAnsi="Century Gothic"/>
        </w:rPr>
      </w:pPr>
      <w:r w:rsidRPr="006D4E93">
        <w:rPr>
          <w:rFonts w:ascii="Century Gothic" w:hAnsi="Century Gothic"/>
        </w:rPr>
        <w:t>All parents who have not already ordered milk for this coming year should have received a Parentpay option to purchase milk for their child from Tuesday 22</w:t>
      </w:r>
      <w:r w:rsidRPr="006D4E93">
        <w:rPr>
          <w:rFonts w:ascii="Century Gothic" w:hAnsi="Century Gothic"/>
          <w:vertAlign w:val="superscript"/>
        </w:rPr>
        <w:t>nd</w:t>
      </w:r>
      <w:r w:rsidRPr="006D4E93">
        <w:rPr>
          <w:rFonts w:ascii="Century Gothic" w:hAnsi="Century Gothic"/>
        </w:rPr>
        <w:t xml:space="preserve"> October until 26</w:t>
      </w:r>
      <w:r w:rsidRPr="006D4E93">
        <w:rPr>
          <w:rFonts w:ascii="Century Gothic" w:hAnsi="Century Gothic"/>
          <w:vertAlign w:val="superscript"/>
        </w:rPr>
        <w:t>th</w:t>
      </w:r>
      <w:r w:rsidRPr="006D4E93">
        <w:rPr>
          <w:rFonts w:ascii="Century Gothic" w:hAnsi="Century Gothic"/>
        </w:rPr>
        <w:t xml:space="preserve"> June 2025.  The cost for this is £33.32; being </w:t>
      </w:r>
      <w:r w:rsidRPr="006D4E93">
        <w:rPr>
          <w:rFonts w:ascii="Century Gothic" w:hAnsi="Century Gothic"/>
        </w:rPr>
        <w:lastRenderedPageBreak/>
        <w:t xml:space="preserve">23p per day for a 189ml tetrapak, which the children consume just after their mid-morning break. This option will be the final one for this academic year and </w:t>
      </w:r>
      <w:r w:rsidRPr="00460694">
        <w:rPr>
          <w:rFonts w:ascii="Century Gothic" w:hAnsi="Century Gothic"/>
          <w:b/>
          <w:bCs/>
        </w:rPr>
        <w:t>the facility to pay for this will close on Friday 18</w:t>
      </w:r>
      <w:r w:rsidRPr="00460694">
        <w:rPr>
          <w:rFonts w:ascii="Century Gothic" w:hAnsi="Century Gothic"/>
          <w:b/>
          <w:bCs/>
          <w:vertAlign w:val="superscript"/>
        </w:rPr>
        <w:t>th</w:t>
      </w:r>
      <w:r w:rsidRPr="00460694">
        <w:rPr>
          <w:rFonts w:ascii="Century Gothic" w:hAnsi="Century Gothic"/>
          <w:b/>
          <w:bCs/>
        </w:rPr>
        <w:t xml:space="preserve"> October</w:t>
      </w:r>
      <w:r w:rsidRPr="006D4E93">
        <w:rPr>
          <w:rFonts w:ascii="Century Gothic" w:hAnsi="Century Gothic"/>
        </w:rPr>
        <w:t>. If you wish to order for your child, please do so, using Parentpay before this date. This payment is non-refundable.</w:t>
      </w:r>
    </w:p>
    <w:p w14:paraId="52FC54E8" w14:textId="77777777" w:rsidR="006D4E93" w:rsidRDefault="006D4E93" w:rsidP="006D4E93">
      <w:pPr>
        <w:rPr>
          <w:rFonts w:ascii="Century Gothic" w:hAnsi="Century Gothic"/>
        </w:rPr>
      </w:pPr>
    </w:p>
    <w:p w14:paraId="0CA9199E" w14:textId="77777777" w:rsidR="00AE5910" w:rsidRPr="006D4E93" w:rsidRDefault="00AE5910" w:rsidP="006D4E93">
      <w:pPr>
        <w:rPr>
          <w:rFonts w:ascii="Century Gothic" w:hAnsi="Century Gothic"/>
        </w:rPr>
      </w:pPr>
    </w:p>
    <w:p w14:paraId="2C50086B" w14:textId="77777777" w:rsidR="006D4E93" w:rsidRPr="006D4E93" w:rsidRDefault="006D4E93" w:rsidP="006D4E93">
      <w:pPr>
        <w:rPr>
          <w:rFonts w:ascii="Century Gothic" w:hAnsi="Century Gothic"/>
          <w:b/>
          <w:bCs/>
          <w:u w:val="single"/>
        </w:rPr>
      </w:pPr>
    </w:p>
    <w:p w14:paraId="2A195AC4" w14:textId="1008B17C" w:rsidR="006D4E93" w:rsidRDefault="006D4E93" w:rsidP="006D4E93">
      <w:pPr>
        <w:rPr>
          <w:rFonts w:ascii="Century Gothic" w:hAnsi="Century Gothic"/>
          <w:b/>
          <w:bCs/>
          <w:u w:val="single"/>
        </w:rPr>
      </w:pPr>
      <w:r w:rsidRPr="006D4E93">
        <w:rPr>
          <w:rFonts w:ascii="Century Gothic" w:hAnsi="Century Gothic"/>
          <w:b/>
          <w:bCs/>
          <w:u w:val="single"/>
        </w:rPr>
        <w:t>School Lunches</w:t>
      </w:r>
      <w:r w:rsidR="00490A40">
        <w:rPr>
          <w:rFonts w:ascii="Century Gothic" w:hAnsi="Century Gothic"/>
          <w:b/>
          <w:bCs/>
          <w:u w:val="single"/>
        </w:rPr>
        <w:t xml:space="preserve">: </w:t>
      </w:r>
      <w:r w:rsidRPr="00490A40">
        <w:rPr>
          <w:rFonts w:ascii="Century Gothic" w:hAnsi="Century Gothic"/>
          <w:b/>
          <w:bCs/>
          <w:i/>
          <w:iCs/>
          <w:u w:val="single"/>
        </w:rPr>
        <w:t xml:space="preserve">Ordering for after the October </w:t>
      </w:r>
      <w:r w:rsidR="004528EC">
        <w:rPr>
          <w:rFonts w:ascii="Century Gothic" w:hAnsi="Century Gothic"/>
          <w:b/>
          <w:bCs/>
          <w:i/>
          <w:iCs/>
          <w:u w:val="single"/>
        </w:rPr>
        <w:t>B</w:t>
      </w:r>
      <w:r w:rsidRPr="00490A40">
        <w:rPr>
          <w:rFonts w:ascii="Century Gothic" w:hAnsi="Century Gothic"/>
          <w:b/>
          <w:bCs/>
          <w:i/>
          <w:iCs/>
          <w:u w:val="single"/>
        </w:rPr>
        <w:t>reak</w:t>
      </w:r>
      <w:r w:rsidR="004A7536" w:rsidRPr="00490A40">
        <w:rPr>
          <w:rFonts w:ascii="Century Gothic" w:hAnsi="Century Gothic"/>
          <w:b/>
          <w:bCs/>
          <w:u w:val="single"/>
        </w:rPr>
        <w:t>:</w:t>
      </w:r>
    </w:p>
    <w:p w14:paraId="3B0EFD85" w14:textId="77777777" w:rsidR="004A7536" w:rsidRPr="006D4E93" w:rsidRDefault="004A7536" w:rsidP="006D4E93">
      <w:pPr>
        <w:rPr>
          <w:rFonts w:ascii="Century Gothic" w:hAnsi="Century Gothic"/>
          <w:b/>
          <w:bCs/>
          <w:u w:val="single"/>
        </w:rPr>
      </w:pPr>
    </w:p>
    <w:p w14:paraId="29BBCA86" w14:textId="77777777" w:rsidR="006D4E93" w:rsidRPr="006D4E93" w:rsidRDefault="006D4E93" w:rsidP="006D4E93">
      <w:pPr>
        <w:rPr>
          <w:rFonts w:ascii="Century Gothic" w:hAnsi="Century Gothic"/>
        </w:rPr>
      </w:pPr>
      <w:r w:rsidRPr="006D4E93">
        <w:rPr>
          <w:rFonts w:ascii="Century Gothic" w:hAnsi="Century Gothic"/>
        </w:rPr>
        <w:t xml:space="preserve">Please ensure that if you wish your child to receive a school lunch for the week after our October break (22/23/24/25 October) then your child’s menu choice </w:t>
      </w:r>
      <w:r w:rsidRPr="006D4E93">
        <w:rPr>
          <w:rFonts w:ascii="Century Gothic" w:hAnsi="Century Gothic"/>
          <w:b/>
          <w:bCs/>
          <w:u w:val="single"/>
        </w:rPr>
        <w:t>must be made no later than Wednesday 9</w:t>
      </w:r>
      <w:r w:rsidRPr="006D4E93">
        <w:rPr>
          <w:rFonts w:ascii="Century Gothic" w:hAnsi="Century Gothic"/>
          <w:b/>
          <w:bCs/>
          <w:u w:val="single"/>
          <w:vertAlign w:val="superscript"/>
        </w:rPr>
        <w:t>th</w:t>
      </w:r>
      <w:r w:rsidRPr="006D4E93">
        <w:rPr>
          <w:rFonts w:ascii="Century Gothic" w:hAnsi="Century Gothic"/>
          <w:b/>
          <w:bCs/>
          <w:u w:val="single"/>
        </w:rPr>
        <w:t xml:space="preserve"> October.  </w:t>
      </w:r>
      <w:r w:rsidRPr="006D4E93">
        <w:rPr>
          <w:rFonts w:ascii="Century Gothic" w:hAnsi="Century Gothic"/>
        </w:rPr>
        <w:t>There will not be a facility to order for that week after that date.</w:t>
      </w:r>
    </w:p>
    <w:p w14:paraId="24554ECC" w14:textId="77777777" w:rsidR="006D4E93" w:rsidRPr="006D4E93" w:rsidRDefault="006D4E93" w:rsidP="006D4E93">
      <w:pPr>
        <w:rPr>
          <w:rFonts w:ascii="Century Gothic" w:hAnsi="Century Gothic"/>
          <w:i/>
          <w:iCs/>
          <w:u w:val="single"/>
        </w:rPr>
      </w:pPr>
      <w:r w:rsidRPr="006D4E93">
        <w:rPr>
          <w:rFonts w:ascii="Century Gothic" w:hAnsi="Century Gothic"/>
          <w:i/>
          <w:iCs/>
          <w:u w:val="single"/>
        </w:rPr>
        <w:t>Spooky Day Menu – Thursday 31</w:t>
      </w:r>
      <w:r w:rsidRPr="006D4E93">
        <w:rPr>
          <w:rFonts w:ascii="Century Gothic" w:hAnsi="Century Gothic"/>
          <w:i/>
          <w:iCs/>
          <w:u w:val="single"/>
          <w:vertAlign w:val="superscript"/>
        </w:rPr>
        <w:t>st</w:t>
      </w:r>
      <w:r w:rsidRPr="006D4E93">
        <w:rPr>
          <w:rFonts w:ascii="Century Gothic" w:hAnsi="Century Gothic"/>
          <w:i/>
          <w:iCs/>
          <w:u w:val="single"/>
        </w:rPr>
        <w:t xml:space="preserve"> October</w:t>
      </w:r>
    </w:p>
    <w:p w14:paraId="77BCB2F6" w14:textId="77777777" w:rsidR="006D4E93" w:rsidRPr="006D4E93" w:rsidRDefault="006D4E93" w:rsidP="006D4E93">
      <w:pPr>
        <w:rPr>
          <w:rFonts w:ascii="Century Gothic" w:hAnsi="Century Gothic"/>
        </w:rPr>
      </w:pPr>
      <w:r w:rsidRPr="006D4E93">
        <w:rPr>
          <w:rFonts w:ascii="Century Gothic" w:hAnsi="Century Gothic"/>
        </w:rPr>
        <w:t>There will be a special Spooky Day menu offered on Thursday 31</w:t>
      </w:r>
      <w:r w:rsidRPr="006D4E93">
        <w:rPr>
          <w:rFonts w:ascii="Century Gothic" w:hAnsi="Century Gothic"/>
          <w:vertAlign w:val="superscript"/>
        </w:rPr>
        <w:t>st</w:t>
      </w:r>
      <w:r w:rsidRPr="006D4E93">
        <w:rPr>
          <w:rFonts w:ascii="Century Gothic" w:hAnsi="Century Gothic"/>
        </w:rPr>
        <w:t xml:space="preserve"> October.  This menu is now uploaded on to Parentpay and is available for you to order for your child. There will however only be 2 choices available. Eyeball Sub (beef meatballs in a sub roll) or the vegetarian option; Maggoty pie ( bean, cheese and potato pie). There will be NO baked potato option.</w:t>
      </w:r>
    </w:p>
    <w:p w14:paraId="1D2A72D1" w14:textId="77777777" w:rsidR="006D4E93" w:rsidRPr="006D4E93" w:rsidRDefault="006D4E93" w:rsidP="006D4E93">
      <w:pPr>
        <w:rPr>
          <w:rFonts w:ascii="Century Gothic" w:hAnsi="Century Gothic"/>
        </w:rPr>
      </w:pPr>
      <w:r w:rsidRPr="006D4E93">
        <w:rPr>
          <w:rFonts w:ascii="Century Gothic" w:hAnsi="Century Gothic"/>
        </w:rPr>
        <w:t xml:space="preserve">There will also be Trick or Treats offered to all children (spooky jellies with orange pumpkin cookies) or Scary Fruit with gingerbread ghosts. </w:t>
      </w:r>
    </w:p>
    <w:p w14:paraId="008381B0" w14:textId="4920B56D" w:rsidR="006D4E93" w:rsidRPr="004A7536" w:rsidRDefault="006D4E93" w:rsidP="006D4E93">
      <w:pPr>
        <w:rPr>
          <w:rFonts w:ascii="Century Gothic" w:hAnsi="Century Gothic"/>
          <w:b/>
          <w:bCs/>
          <w:u w:val="single"/>
        </w:rPr>
      </w:pPr>
      <w:r w:rsidRPr="006D4E93">
        <w:rPr>
          <w:rFonts w:ascii="Century Gothic" w:hAnsi="Century Gothic"/>
        </w:rPr>
        <w:t xml:space="preserve">If you wish your child to have this special menu please ensure that you order </w:t>
      </w:r>
      <w:r w:rsidRPr="006D4E93">
        <w:rPr>
          <w:rFonts w:ascii="Century Gothic" w:hAnsi="Century Gothic"/>
          <w:b/>
          <w:bCs/>
          <w:u w:val="single"/>
        </w:rPr>
        <w:t>no later than Wednesday 23</w:t>
      </w:r>
      <w:r w:rsidRPr="006D4E93">
        <w:rPr>
          <w:rFonts w:ascii="Century Gothic" w:hAnsi="Century Gothic"/>
          <w:b/>
          <w:bCs/>
          <w:u w:val="single"/>
          <w:vertAlign w:val="superscript"/>
        </w:rPr>
        <w:t>rd</w:t>
      </w:r>
      <w:r w:rsidRPr="006D4E93">
        <w:rPr>
          <w:rFonts w:ascii="Century Gothic" w:hAnsi="Century Gothic"/>
          <w:b/>
          <w:bCs/>
          <w:u w:val="single"/>
        </w:rPr>
        <w:t xml:space="preserve"> October.  </w:t>
      </w:r>
      <w:r w:rsidRPr="006D4E93">
        <w:rPr>
          <w:rFonts w:ascii="Century Gothic" w:hAnsi="Century Gothic"/>
        </w:rPr>
        <w:t>If you order your child’s meals weeks in advance, please check that your option has still been retained.</w:t>
      </w:r>
    </w:p>
    <w:p w14:paraId="5012F489" w14:textId="77777777" w:rsidR="006D4E93" w:rsidRPr="006D4E93" w:rsidRDefault="006D4E93" w:rsidP="006D4E93">
      <w:pPr>
        <w:rPr>
          <w:rFonts w:ascii="Century Gothic" w:hAnsi="Century Gothic"/>
          <w:b/>
          <w:bCs/>
          <w:u w:val="single"/>
        </w:rPr>
      </w:pPr>
    </w:p>
    <w:p w14:paraId="611B9384" w14:textId="77777777" w:rsidR="00A77B1B" w:rsidRDefault="00A77B1B" w:rsidP="006D4E93">
      <w:pPr>
        <w:rPr>
          <w:rFonts w:ascii="Century Gothic" w:hAnsi="Century Gothic"/>
          <w:b/>
          <w:bCs/>
          <w:u w:val="single"/>
        </w:rPr>
      </w:pPr>
    </w:p>
    <w:p w14:paraId="6B078B14" w14:textId="77777777" w:rsidR="00A77B1B" w:rsidRDefault="00A77B1B" w:rsidP="006D4E93">
      <w:pPr>
        <w:rPr>
          <w:rFonts w:ascii="Century Gothic" w:hAnsi="Century Gothic"/>
          <w:b/>
          <w:bCs/>
          <w:u w:val="single"/>
        </w:rPr>
      </w:pPr>
    </w:p>
    <w:p w14:paraId="023BFD12" w14:textId="2D1DCB28" w:rsidR="006D4E93" w:rsidRPr="006D4E93" w:rsidRDefault="006D4E93" w:rsidP="006D4E93">
      <w:pPr>
        <w:rPr>
          <w:rFonts w:ascii="Century Gothic" w:hAnsi="Century Gothic"/>
          <w:b/>
          <w:bCs/>
          <w:u w:val="single"/>
        </w:rPr>
      </w:pPr>
      <w:r w:rsidRPr="006D4E93">
        <w:rPr>
          <w:rFonts w:ascii="Century Gothic" w:hAnsi="Century Gothic"/>
          <w:b/>
          <w:bCs/>
          <w:u w:val="single"/>
        </w:rPr>
        <w:t>Open Day – Edinburgh Primary Schools</w:t>
      </w:r>
    </w:p>
    <w:p w14:paraId="21196A4E" w14:textId="77777777" w:rsidR="006D4E93" w:rsidRPr="006D4E93" w:rsidRDefault="006D4E93" w:rsidP="006D4E93">
      <w:pPr>
        <w:rPr>
          <w:rFonts w:ascii="Century Gothic" w:hAnsi="Century Gothic"/>
        </w:rPr>
      </w:pPr>
    </w:p>
    <w:p w14:paraId="52685D8D" w14:textId="5F0CBB34" w:rsidR="006D4E93" w:rsidRPr="0063061C" w:rsidRDefault="006D4E93" w:rsidP="006D4E93">
      <w:pPr>
        <w:rPr>
          <w:rFonts w:ascii="Century Gothic" w:hAnsi="Century Gothic"/>
          <w:b/>
          <w:bCs/>
          <w:i/>
          <w:iCs/>
        </w:rPr>
      </w:pPr>
      <w:r w:rsidRPr="006D4E93">
        <w:rPr>
          <w:rFonts w:ascii="Century Gothic" w:hAnsi="Century Gothic"/>
        </w:rPr>
        <w:t>All Edinburgh schools will take part in an Open Day on Wednesday 6</w:t>
      </w:r>
      <w:r w:rsidRPr="006D4E93">
        <w:rPr>
          <w:rFonts w:ascii="Century Gothic" w:hAnsi="Century Gothic"/>
          <w:vertAlign w:val="superscript"/>
        </w:rPr>
        <w:t>th</w:t>
      </w:r>
      <w:r w:rsidRPr="006D4E93">
        <w:rPr>
          <w:rFonts w:ascii="Century Gothic" w:hAnsi="Century Gothic"/>
        </w:rPr>
        <w:t xml:space="preserve"> November.  This is an opportunity for new parents, carers and children to come and visit our school and have a tour and chat with staff and experience what St Cuthbert’s Primary has to offer.</w:t>
      </w:r>
      <w:r w:rsidR="004A7536">
        <w:rPr>
          <w:rFonts w:ascii="Century Gothic" w:hAnsi="Century Gothic"/>
        </w:rPr>
        <w:t xml:space="preserve"> </w:t>
      </w:r>
      <w:r w:rsidR="004A7536" w:rsidRPr="0063061C">
        <w:rPr>
          <w:rFonts w:ascii="Century Gothic" w:hAnsi="Century Gothic"/>
          <w:b/>
          <w:bCs/>
          <w:i/>
          <w:iCs/>
        </w:rPr>
        <w:t>It is especially aimed at parents and carers of pupils due to start P1 in August 2025.</w:t>
      </w:r>
    </w:p>
    <w:p w14:paraId="08D9C50B" w14:textId="06DCF5D6" w:rsidR="006D4E93" w:rsidRPr="006D4E93" w:rsidRDefault="006D4E93" w:rsidP="006D4E93">
      <w:pPr>
        <w:rPr>
          <w:rFonts w:ascii="Century Gothic" w:hAnsi="Century Gothic"/>
        </w:rPr>
      </w:pPr>
      <w:r w:rsidRPr="006D4E93">
        <w:rPr>
          <w:rFonts w:ascii="Century Gothic" w:hAnsi="Century Gothic"/>
        </w:rPr>
        <w:t>If you or anyone that you know is interested in finding out more about St Cuthbert’s the times are as follows:</w:t>
      </w:r>
    </w:p>
    <w:p w14:paraId="6E2DCCF0" w14:textId="77777777" w:rsidR="004A7536" w:rsidRDefault="004A7536" w:rsidP="006D4E93">
      <w:pPr>
        <w:rPr>
          <w:rFonts w:ascii="Century Gothic" w:hAnsi="Century Gothic"/>
          <w:b/>
          <w:bCs/>
          <w:i/>
          <w:iCs/>
        </w:rPr>
      </w:pPr>
    </w:p>
    <w:p w14:paraId="2568E0CF" w14:textId="65CFC10C" w:rsidR="006D4E93" w:rsidRPr="006D4E93" w:rsidRDefault="006D4E93" w:rsidP="006D4E93">
      <w:pPr>
        <w:rPr>
          <w:rFonts w:ascii="Century Gothic" w:hAnsi="Century Gothic"/>
          <w:b/>
          <w:bCs/>
          <w:i/>
          <w:iCs/>
        </w:rPr>
      </w:pPr>
      <w:r w:rsidRPr="006D4E93">
        <w:rPr>
          <w:rFonts w:ascii="Century Gothic" w:hAnsi="Century Gothic"/>
          <w:b/>
          <w:bCs/>
          <w:i/>
          <w:iCs/>
        </w:rPr>
        <w:t>9.15am -10.15am</w:t>
      </w:r>
    </w:p>
    <w:p w14:paraId="43852650" w14:textId="77777777" w:rsidR="006D4E93" w:rsidRPr="006D4E93" w:rsidRDefault="006D4E93" w:rsidP="006D4E93">
      <w:pPr>
        <w:rPr>
          <w:rFonts w:ascii="Century Gothic" w:hAnsi="Century Gothic"/>
          <w:b/>
          <w:bCs/>
          <w:i/>
          <w:iCs/>
        </w:rPr>
      </w:pPr>
      <w:r w:rsidRPr="006D4E93">
        <w:rPr>
          <w:rFonts w:ascii="Century Gothic" w:hAnsi="Century Gothic"/>
          <w:b/>
          <w:bCs/>
          <w:i/>
          <w:iCs/>
        </w:rPr>
        <w:t>11.00am – 12noon</w:t>
      </w:r>
    </w:p>
    <w:p w14:paraId="661B9EFB" w14:textId="77777777" w:rsidR="006D4E93" w:rsidRPr="006D4E93" w:rsidRDefault="006D4E93" w:rsidP="006D4E93">
      <w:pPr>
        <w:rPr>
          <w:rFonts w:ascii="Century Gothic" w:hAnsi="Century Gothic"/>
          <w:b/>
          <w:bCs/>
          <w:i/>
          <w:iCs/>
        </w:rPr>
      </w:pPr>
      <w:r w:rsidRPr="006D4E93">
        <w:rPr>
          <w:rFonts w:ascii="Century Gothic" w:hAnsi="Century Gothic"/>
          <w:b/>
          <w:bCs/>
          <w:i/>
          <w:iCs/>
        </w:rPr>
        <w:t>1.30pm – 2.45pm.</w:t>
      </w:r>
    </w:p>
    <w:p w14:paraId="12FF05B5" w14:textId="77777777" w:rsidR="004A7536" w:rsidRDefault="004A7536" w:rsidP="006D4E93">
      <w:pPr>
        <w:rPr>
          <w:rFonts w:ascii="Century Gothic" w:hAnsi="Century Gothic"/>
        </w:rPr>
      </w:pPr>
    </w:p>
    <w:p w14:paraId="4CAEEDCE" w14:textId="0676B4B4" w:rsidR="006D4E93" w:rsidRDefault="006D4E93" w:rsidP="006D4E93">
      <w:pPr>
        <w:rPr>
          <w:rFonts w:ascii="Century Gothic" w:hAnsi="Century Gothic"/>
        </w:rPr>
      </w:pPr>
      <w:r w:rsidRPr="006D4E93">
        <w:rPr>
          <w:rFonts w:ascii="Century Gothic" w:hAnsi="Century Gothic"/>
        </w:rPr>
        <w:t>If however you can’t make this date please contact us to arrange an alternative date for a visit.</w:t>
      </w:r>
    </w:p>
    <w:p w14:paraId="216082F1" w14:textId="77777777" w:rsidR="00CC7D55" w:rsidRDefault="00CC7D55" w:rsidP="006D4E93">
      <w:pPr>
        <w:rPr>
          <w:rFonts w:ascii="Century Gothic" w:hAnsi="Century Gothic"/>
        </w:rPr>
      </w:pPr>
    </w:p>
    <w:p w14:paraId="785D1445" w14:textId="77777777" w:rsidR="00597502" w:rsidRDefault="00597502" w:rsidP="00796AE7">
      <w:pPr>
        <w:rPr>
          <w:rFonts w:ascii="Century Gothic" w:hAnsi="Century Gothic"/>
        </w:rPr>
      </w:pPr>
    </w:p>
    <w:p w14:paraId="6DEA3056" w14:textId="77777777" w:rsidR="0063061C" w:rsidRDefault="0063061C" w:rsidP="00796AE7">
      <w:pPr>
        <w:rPr>
          <w:rFonts w:ascii="Century Gothic" w:hAnsi="Century Gothic"/>
          <w:b/>
          <w:bCs/>
          <w:u w:val="single"/>
        </w:rPr>
      </w:pPr>
    </w:p>
    <w:p w14:paraId="1B600C25" w14:textId="77777777" w:rsidR="00BB40A8" w:rsidRDefault="00BB40A8" w:rsidP="00796AE7">
      <w:pPr>
        <w:rPr>
          <w:rFonts w:ascii="Century Gothic" w:hAnsi="Century Gothic"/>
          <w:b/>
          <w:bCs/>
          <w:u w:val="single"/>
        </w:rPr>
      </w:pPr>
    </w:p>
    <w:p w14:paraId="4BAFA35F" w14:textId="77777777" w:rsidR="0063061C" w:rsidRDefault="0063061C" w:rsidP="00796AE7">
      <w:pPr>
        <w:rPr>
          <w:rFonts w:ascii="Century Gothic" w:hAnsi="Century Gothic"/>
          <w:b/>
          <w:bCs/>
          <w:u w:val="single"/>
        </w:rPr>
      </w:pPr>
    </w:p>
    <w:p w14:paraId="2295DED8" w14:textId="6007D532" w:rsidR="000E5BCC" w:rsidRDefault="00326F9C" w:rsidP="00796AE7">
      <w:pPr>
        <w:rPr>
          <w:rFonts w:ascii="Century Gothic" w:hAnsi="Century Gothic"/>
          <w:b/>
          <w:bCs/>
          <w:u w:val="single"/>
        </w:rPr>
      </w:pPr>
      <w:r w:rsidRPr="00326F9C">
        <w:rPr>
          <w:rFonts w:ascii="Century Gothic" w:hAnsi="Century Gothic"/>
          <w:b/>
          <w:bCs/>
          <w:u w:val="single"/>
        </w:rPr>
        <w:t xml:space="preserve">Playground Resource for P1/2 Area </w:t>
      </w:r>
    </w:p>
    <w:p w14:paraId="139F69F2" w14:textId="77777777" w:rsidR="00597502" w:rsidRDefault="00597502" w:rsidP="00796AE7">
      <w:pPr>
        <w:rPr>
          <w:rFonts w:ascii="Century Gothic" w:hAnsi="Century Gothic"/>
          <w:b/>
          <w:bCs/>
          <w:u w:val="single"/>
        </w:rPr>
      </w:pPr>
    </w:p>
    <w:p w14:paraId="313DCE7E" w14:textId="09FB7DFE" w:rsidR="00597502" w:rsidRDefault="004A7536" w:rsidP="00796AE7">
      <w:pPr>
        <w:rPr>
          <w:rFonts w:ascii="Century Gothic" w:hAnsi="Century Gothic"/>
        </w:rPr>
      </w:pPr>
      <w:r w:rsidRPr="004A7536">
        <w:rPr>
          <w:rFonts w:ascii="Century Gothic" w:hAnsi="Century Gothic"/>
        </w:rPr>
        <w:t>Our goals are now fully functional in our playground and the children are enjoying their use.</w:t>
      </w:r>
      <w:r>
        <w:rPr>
          <w:rFonts w:ascii="Century Gothic" w:hAnsi="Century Gothic"/>
        </w:rPr>
        <w:t xml:space="preserve"> Work is still ongoing on the multi</w:t>
      </w:r>
      <w:r w:rsidR="002F463F">
        <w:rPr>
          <w:rFonts w:ascii="Century Gothic" w:hAnsi="Century Gothic"/>
        </w:rPr>
        <w:t>-</w:t>
      </w:r>
      <w:r>
        <w:rPr>
          <w:rFonts w:ascii="Century Gothic" w:hAnsi="Century Gothic"/>
        </w:rPr>
        <w:t>play area in our P1/2 playground.</w:t>
      </w:r>
      <w:r w:rsidR="004528EC">
        <w:rPr>
          <w:rFonts w:ascii="Century Gothic" w:hAnsi="Century Gothic"/>
        </w:rPr>
        <w:t xml:space="preserve"> We are just waiting for turf to be fitted around the structure. We are hoping that this can be delivered</w:t>
      </w:r>
      <w:r w:rsidR="002E6AA1">
        <w:rPr>
          <w:rFonts w:ascii="Century Gothic" w:hAnsi="Century Gothic"/>
        </w:rPr>
        <w:t xml:space="preserve"> in time to have the area open</w:t>
      </w:r>
      <w:r w:rsidR="004528EC">
        <w:rPr>
          <w:rFonts w:ascii="Century Gothic" w:hAnsi="Century Gothic"/>
        </w:rPr>
        <w:t xml:space="preserve"> by the October break.</w:t>
      </w:r>
      <w:r w:rsidR="00460694">
        <w:rPr>
          <w:rFonts w:ascii="Century Gothic" w:hAnsi="Century Gothic"/>
        </w:rPr>
        <w:t xml:space="preserve"> </w:t>
      </w:r>
    </w:p>
    <w:p w14:paraId="0B68D929" w14:textId="77777777" w:rsidR="00491551" w:rsidRDefault="00491551" w:rsidP="00796AE7">
      <w:pPr>
        <w:rPr>
          <w:rFonts w:ascii="Century Gothic" w:hAnsi="Century Gothic"/>
        </w:rPr>
      </w:pPr>
    </w:p>
    <w:p w14:paraId="01CFE415" w14:textId="77777777" w:rsidR="00491551" w:rsidRDefault="00491551" w:rsidP="00796AE7">
      <w:pPr>
        <w:rPr>
          <w:rFonts w:ascii="Century Gothic" w:hAnsi="Century Gothic"/>
        </w:rPr>
      </w:pPr>
    </w:p>
    <w:p w14:paraId="3776D75C" w14:textId="77777777" w:rsidR="001807AF" w:rsidRDefault="001807AF" w:rsidP="00796AE7">
      <w:pPr>
        <w:rPr>
          <w:rFonts w:ascii="Century Gothic" w:hAnsi="Century Gothic"/>
        </w:rPr>
      </w:pPr>
    </w:p>
    <w:p w14:paraId="4FF25B53" w14:textId="090BF846" w:rsidR="00491551" w:rsidRDefault="0063061C" w:rsidP="00796AE7">
      <w:pPr>
        <w:rPr>
          <w:rFonts w:ascii="Century Gothic" w:hAnsi="Century Gothic"/>
          <w:b/>
          <w:bCs/>
          <w:u w:val="single"/>
        </w:rPr>
      </w:pPr>
      <w:r>
        <w:rPr>
          <w:rFonts w:ascii="Century Gothic" w:hAnsi="Century Gothic"/>
          <w:b/>
          <w:bCs/>
          <w:u w:val="single"/>
        </w:rPr>
        <w:t xml:space="preserve">Flu Immunisations for all Classes and </w:t>
      </w:r>
      <w:r w:rsidR="00491551" w:rsidRPr="00491551">
        <w:rPr>
          <w:rFonts w:ascii="Century Gothic" w:hAnsi="Century Gothic"/>
          <w:b/>
          <w:bCs/>
          <w:u w:val="single"/>
        </w:rPr>
        <w:t>P1 Health Check</w:t>
      </w:r>
      <w:r w:rsidR="001807AF">
        <w:rPr>
          <w:rFonts w:ascii="Century Gothic" w:hAnsi="Century Gothic"/>
          <w:b/>
          <w:bCs/>
          <w:u w:val="single"/>
        </w:rPr>
        <w:t>s</w:t>
      </w:r>
    </w:p>
    <w:p w14:paraId="0A871AA5" w14:textId="77777777" w:rsidR="00491551" w:rsidRDefault="00491551" w:rsidP="00796AE7">
      <w:pPr>
        <w:rPr>
          <w:rFonts w:ascii="Century Gothic" w:hAnsi="Century Gothic"/>
          <w:b/>
          <w:bCs/>
          <w:u w:val="single"/>
        </w:rPr>
      </w:pPr>
    </w:p>
    <w:p w14:paraId="5C4DDD0C" w14:textId="195369A0" w:rsidR="0063061C" w:rsidRDefault="0063061C" w:rsidP="00796AE7">
      <w:pPr>
        <w:rPr>
          <w:rFonts w:ascii="Century Gothic" w:hAnsi="Century Gothic"/>
        </w:rPr>
      </w:pPr>
      <w:r>
        <w:rPr>
          <w:rFonts w:ascii="Century Gothic" w:hAnsi="Century Gothic"/>
        </w:rPr>
        <w:t>Flum immunisations took place for all classes today for those</w:t>
      </w:r>
      <w:r w:rsidR="004528EC">
        <w:rPr>
          <w:rFonts w:ascii="Century Gothic" w:hAnsi="Century Gothic"/>
        </w:rPr>
        <w:t xml:space="preserve"> pupils</w:t>
      </w:r>
      <w:r>
        <w:rPr>
          <w:rFonts w:ascii="Century Gothic" w:hAnsi="Century Gothic"/>
        </w:rPr>
        <w:t xml:space="preserve"> who</w:t>
      </w:r>
      <w:r w:rsidR="004528EC">
        <w:rPr>
          <w:rFonts w:ascii="Century Gothic" w:hAnsi="Century Gothic"/>
        </w:rPr>
        <w:t>se parents</w:t>
      </w:r>
      <w:r>
        <w:rPr>
          <w:rFonts w:ascii="Century Gothic" w:hAnsi="Century Gothic"/>
        </w:rPr>
        <w:t xml:space="preserve"> returned the forms</w:t>
      </w:r>
      <w:r w:rsidR="004528EC">
        <w:rPr>
          <w:rFonts w:ascii="Century Gothic" w:hAnsi="Century Gothic"/>
        </w:rPr>
        <w:t xml:space="preserve"> to request that they take part</w:t>
      </w:r>
      <w:r>
        <w:rPr>
          <w:rFonts w:ascii="Century Gothic" w:hAnsi="Century Gothic"/>
        </w:rPr>
        <w:t>.</w:t>
      </w:r>
    </w:p>
    <w:p w14:paraId="75B2198C" w14:textId="77777777" w:rsidR="0063061C" w:rsidRDefault="0063061C" w:rsidP="00796AE7">
      <w:pPr>
        <w:rPr>
          <w:rFonts w:ascii="Century Gothic" w:hAnsi="Century Gothic"/>
        </w:rPr>
      </w:pPr>
    </w:p>
    <w:p w14:paraId="700EA7AF" w14:textId="1C184AC1" w:rsidR="00491551" w:rsidRPr="00491551" w:rsidRDefault="0063061C" w:rsidP="00796AE7">
      <w:pPr>
        <w:rPr>
          <w:rFonts w:ascii="Century Gothic" w:hAnsi="Century Gothic"/>
        </w:rPr>
      </w:pPr>
      <w:r>
        <w:rPr>
          <w:rFonts w:ascii="Century Gothic" w:hAnsi="Century Gothic"/>
        </w:rPr>
        <w:t xml:space="preserve">We also have P1 Health Checks scheduled for the </w:t>
      </w:r>
      <w:r w:rsidR="00491551" w:rsidRPr="00491551">
        <w:rPr>
          <w:rFonts w:ascii="Century Gothic" w:hAnsi="Century Gothic"/>
        </w:rPr>
        <w:t>morning of Tuesday 1</w:t>
      </w:r>
      <w:r w:rsidR="00491551" w:rsidRPr="00491551">
        <w:rPr>
          <w:rFonts w:ascii="Century Gothic" w:hAnsi="Century Gothic"/>
          <w:vertAlign w:val="superscript"/>
        </w:rPr>
        <w:t>st</w:t>
      </w:r>
      <w:r w:rsidR="00491551" w:rsidRPr="00491551">
        <w:rPr>
          <w:rFonts w:ascii="Century Gothic" w:hAnsi="Century Gothic"/>
        </w:rPr>
        <w:t xml:space="preserve"> October</w:t>
      </w:r>
      <w:r w:rsidR="00890125">
        <w:rPr>
          <w:rFonts w:ascii="Century Gothic" w:hAnsi="Century Gothic"/>
        </w:rPr>
        <w:t xml:space="preserve"> in the school hall.</w:t>
      </w:r>
      <w:r>
        <w:rPr>
          <w:rFonts w:ascii="Century Gothic" w:hAnsi="Century Gothic"/>
        </w:rPr>
        <w:t xml:space="preserve"> Thanks again to those who have returned the forms enabling these to be carried out.</w:t>
      </w:r>
    </w:p>
    <w:p w14:paraId="589B5BA2" w14:textId="77777777" w:rsidR="00597502" w:rsidRDefault="00597502" w:rsidP="00796AE7">
      <w:pPr>
        <w:rPr>
          <w:rFonts w:ascii="Century Gothic" w:hAnsi="Century Gothic"/>
          <w:b/>
          <w:bCs/>
          <w:u w:val="single"/>
        </w:rPr>
      </w:pPr>
    </w:p>
    <w:p w14:paraId="76C7A8A3" w14:textId="77777777" w:rsidR="00491551" w:rsidRDefault="00491551" w:rsidP="00796AE7">
      <w:pPr>
        <w:rPr>
          <w:rFonts w:ascii="Century Gothic" w:hAnsi="Century Gothic"/>
          <w:b/>
          <w:bCs/>
          <w:u w:val="single"/>
        </w:rPr>
      </w:pPr>
    </w:p>
    <w:p w14:paraId="05F3AF8A" w14:textId="77777777" w:rsidR="00491551" w:rsidRDefault="00491551" w:rsidP="00796AE7">
      <w:pPr>
        <w:rPr>
          <w:rFonts w:ascii="Century Gothic" w:hAnsi="Century Gothic"/>
          <w:b/>
          <w:bCs/>
          <w:u w:val="single"/>
        </w:rPr>
      </w:pPr>
    </w:p>
    <w:p w14:paraId="6FD2825A" w14:textId="7F10E6E3" w:rsidR="00597502" w:rsidRDefault="00597502" w:rsidP="00796AE7">
      <w:pPr>
        <w:rPr>
          <w:rFonts w:ascii="Century Gothic" w:hAnsi="Century Gothic"/>
          <w:b/>
          <w:bCs/>
          <w:u w:val="single"/>
        </w:rPr>
      </w:pPr>
      <w:r>
        <w:rPr>
          <w:rFonts w:ascii="Century Gothic" w:hAnsi="Century Gothic"/>
          <w:b/>
          <w:bCs/>
          <w:u w:val="single"/>
        </w:rPr>
        <w:t xml:space="preserve">Our School Football Teams </w:t>
      </w:r>
      <w:r w:rsidR="00CA2520">
        <w:rPr>
          <w:rFonts w:ascii="Century Gothic" w:hAnsi="Century Gothic"/>
          <w:b/>
          <w:bCs/>
          <w:u w:val="single"/>
        </w:rPr>
        <w:t>Update</w:t>
      </w:r>
    </w:p>
    <w:p w14:paraId="18766E83" w14:textId="77777777" w:rsidR="00597502" w:rsidRDefault="00597502" w:rsidP="00796AE7">
      <w:pPr>
        <w:rPr>
          <w:rFonts w:ascii="Century Gothic" w:hAnsi="Century Gothic"/>
          <w:b/>
          <w:bCs/>
          <w:u w:val="single"/>
        </w:rPr>
      </w:pPr>
    </w:p>
    <w:p w14:paraId="7C9B25F0" w14:textId="06B72EF9" w:rsidR="00597502" w:rsidRDefault="00597502" w:rsidP="00796AE7">
      <w:pPr>
        <w:rPr>
          <w:rFonts w:ascii="Century Gothic" w:hAnsi="Century Gothic"/>
        </w:rPr>
      </w:pPr>
      <w:r w:rsidRPr="00597502">
        <w:rPr>
          <w:rFonts w:ascii="Century Gothic" w:hAnsi="Century Gothic"/>
        </w:rPr>
        <w:t xml:space="preserve">Our P6 team </w:t>
      </w:r>
      <w:r w:rsidR="0063061C">
        <w:rPr>
          <w:rFonts w:ascii="Century Gothic" w:hAnsi="Century Gothic"/>
        </w:rPr>
        <w:t xml:space="preserve">had a great 5-2 victory </w:t>
      </w:r>
      <w:r w:rsidRPr="00597502">
        <w:rPr>
          <w:rFonts w:ascii="Century Gothic" w:hAnsi="Century Gothic"/>
        </w:rPr>
        <w:t>at the weekend whilst our P5 team</w:t>
      </w:r>
      <w:r w:rsidR="0063061C">
        <w:rPr>
          <w:rFonts w:ascii="Century Gothic" w:hAnsi="Century Gothic"/>
        </w:rPr>
        <w:t xml:space="preserve"> took part in an another high scoring draw: 5-5 against </w:t>
      </w:r>
      <w:r w:rsidRPr="00597502">
        <w:rPr>
          <w:rFonts w:ascii="Century Gothic" w:hAnsi="Century Gothic"/>
        </w:rPr>
        <w:t>. Big thanks to Chris, Sean and Stevie for giving their time to this.</w:t>
      </w:r>
    </w:p>
    <w:p w14:paraId="1AE1B574" w14:textId="77777777" w:rsidR="00066EB5" w:rsidRDefault="00066EB5" w:rsidP="00796AE7">
      <w:pPr>
        <w:rPr>
          <w:rFonts w:ascii="Century Gothic" w:hAnsi="Century Gothic"/>
        </w:rPr>
      </w:pPr>
    </w:p>
    <w:p w14:paraId="3A91C15C" w14:textId="77777777" w:rsidR="00066EB5" w:rsidRDefault="00066EB5" w:rsidP="00796AE7">
      <w:pPr>
        <w:rPr>
          <w:rFonts w:ascii="Century Gothic" w:hAnsi="Century Gothic"/>
          <w:b/>
          <w:bCs/>
          <w:u w:val="single"/>
        </w:rPr>
      </w:pPr>
    </w:p>
    <w:p w14:paraId="39B40745" w14:textId="4B9F5521" w:rsidR="00066EB5" w:rsidRPr="00066EB5" w:rsidRDefault="00066EB5" w:rsidP="00796AE7">
      <w:pPr>
        <w:rPr>
          <w:rFonts w:ascii="Century Gothic" w:hAnsi="Century Gothic"/>
          <w:b/>
          <w:bCs/>
          <w:u w:val="single"/>
        </w:rPr>
      </w:pPr>
      <w:r w:rsidRPr="00066EB5">
        <w:rPr>
          <w:rFonts w:ascii="Century Gothic" w:hAnsi="Century Gothic"/>
          <w:b/>
          <w:bCs/>
          <w:u w:val="single"/>
        </w:rPr>
        <w:t>Cashpot for Schools</w:t>
      </w:r>
    </w:p>
    <w:p w14:paraId="42AE7C14" w14:textId="77777777" w:rsidR="00066EB5" w:rsidRDefault="00066EB5" w:rsidP="00796AE7">
      <w:pPr>
        <w:rPr>
          <w:rFonts w:ascii="Century Gothic" w:hAnsi="Century Gothic"/>
        </w:rPr>
      </w:pPr>
    </w:p>
    <w:p w14:paraId="7999F9BB" w14:textId="00293A21" w:rsidR="00066EB5" w:rsidRDefault="00066EB5" w:rsidP="00796AE7">
      <w:pPr>
        <w:rPr>
          <w:rFonts w:ascii="Century Gothic" w:hAnsi="Century Gothic"/>
        </w:rPr>
      </w:pPr>
      <w:r>
        <w:rPr>
          <w:rFonts w:ascii="Century Gothic" w:hAnsi="Century Gothic"/>
        </w:rPr>
        <w:t>Please see appendix 1 below for details re how you can earn money for our school fund via the Cashpot for Schools scheme. This is a joint project between Asda and the charity Parentkind.</w:t>
      </w:r>
    </w:p>
    <w:p w14:paraId="1EF994DD" w14:textId="77777777" w:rsidR="00597502" w:rsidRDefault="00597502" w:rsidP="00796AE7">
      <w:pPr>
        <w:rPr>
          <w:rFonts w:ascii="Century Gothic" w:hAnsi="Century Gothic"/>
        </w:rPr>
      </w:pPr>
    </w:p>
    <w:p w14:paraId="3E4A861E" w14:textId="77777777" w:rsidR="008F5DEB" w:rsidRDefault="008F5DEB" w:rsidP="000651CA">
      <w:pPr>
        <w:rPr>
          <w:rFonts w:ascii="Century Gothic" w:hAnsi="Century Gothic"/>
          <w:b/>
          <w:i/>
          <w:color w:val="0070C0"/>
          <w:sz w:val="28"/>
          <w:szCs w:val="28"/>
        </w:rPr>
      </w:pPr>
    </w:p>
    <w:p w14:paraId="19B1F0ED" w14:textId="77777777" w:rsidR="002F463F" w:rsidRDefault="002F463F" w:rsidP="000651CA">
      <w:pPr>
        <w:rPr>
          <w:rFonts w:ascii="Century Gothic" w:hAnsi="Century Gothic"/>
          <w:b/>
          <w:i/>
          <w:color w:val="0070C0"/>
          <w:sz w:val="28"/>
          <w:szCs w:val="28"/>
        </w:rPr>
      </w:pPr>
    </w:p>
    <w:p w14:paraId="5CA23A0E" w14:textId="093D8F5F"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656CD10" w14:textId="5104DB64" w:rsidR="003F0D6E" w:rsidRDefault="00CA2520" w:rsidP="000651CA">
      <w:pPr>
        <w:rPr>
          <w:rFonts w:ascii="Century Gothic" w:hAnsi="Century Gothic"/>
        </w:rPr>
      </w:pPr>
      <w:r>
        <w:rPr>
          <w:rFonts w:ascii="Century Gothic" w:hAnsi="Century Gothic"/>
        </w:rPr>
        <w:t xml:space="preserve">I met with the </w:t>
      </w:r>
      <w:r w:rsidR="004A7536">
        <w:rPr>
          <w:rFonts w:ascii="Century Gothic" w:hAnsi="Century Gothic"/>
        </w:rPr>
        <w:t xml:space="preserve">Pupil Rights and Equalities Group </w:t>
      </w:r>
      <w:r>
        <w:rPr>
          <w:rFonts w:ascii="Century Gothic" w:hAnsi="Century Gothic"/>
        </w:rPr>
        <w:t xml:space="preserve">this week and we discussed and began work </w:t>
      </w:r>
      <w:r w:rsidR="008C214E">
        <w:rPr>
          <w:rFonts w:ascii="Century Gothic" w:hAnsi="Century Gothic"/>
        </w:rPr>
        <w:t>on a child</w:t>
      </w:r>
      <w:r w:rsidR="005773FF">
        <w:rPr>
          <w:rFonts w:ascii="Century Gothic" w:hAnsi="Century Gothic"/>
        </w:rPr>
        <w:t xml:space="preserve"> friendly version of our School Improvement Plan.</w:t>
      </w:r>
      <w:r w:rsidR="008C214E">
        <w:rPr>
          <w:rFonts w:ascii="Century Gothic" w:hAnsi="Century Gothic"/>
        </w:rPr>
        <w:t xml:space="preserve"> Once completed</w:t>
      </w:r>
      <w:r w:rsidR="00B768CB">
        <w:rPr>
          <w:rFonts w:ascii="Century Gothic" w:hAnsi="Century Gothic"/>
        </w:rPr>
        <w:t>, our Pupil representatives will explain this to the rest of the school. W</w:t>
      </w:r>
      <w:r w:rsidR="00FD4C0A">
        <w:rPr>
          <w:rFonts w:ascii="Century Gothic" w:hAnsi="Century Gothic"/>
        </w:rPr>
        <w:t xml:space="preserve">e will </w:t>
      </w:r>
      <w:r w:rsidR="00B768CB">
        <w:rPr>
          <w:rFonts w:ascii="Century Gothic" w:hAnsi="Century Gothic"/>
        </w:rPr>
        <w:t xml:space="preserve">also </w:t>
      </w:r>
      <w:r w:rsidR="00FD4C0A">
        <w:rPr>
          <w:rFonts w:ascii="Century Gothic" w:hAnsi="Century Gothic"/>
        </w:rPr>
        <w:t>display th</w:t>
      </w:r>
      <w:r w:rsidR="00B768CB">
        <w:rPr>
          <w:rFonts w:ascii="Century Gothic" w:hAnsi="Century Gothic"/>
        </w:rPr>
        <w:t>e plan</w:t>
      </w:r>
      <w:r w:rsidR="00FD4C0A">
        <w:rPr>
          <w:rFonts w:ascii="Century Gothic" w:hAnsi="Century Gothic"/>
        </w:rPr>
        <w:t xml:space="preserve"> </w:t>
      </w:r>
      <w:r w:rsidR="00B768CB">
        <w:rPr>
          <w:rFonts w:ascii="Century Gothic" w:hAnsi="Century Gothic"/>
        </w:rPr>
        <w:t>on the group’s display board in school</w:t>
      </w:r>
      <w:r w:rsidR="00FD4C0A">
        <w:rPr>
          <w:rFonts w:ascii="Century Gothic" w:hAnsi="Century Gothic"/>
        </w:rPr>
        <w:t xml:space="preserve"> and also share</w:t>
      </w:r>
      <w:r w:rsidR="00B768CB">
        <w:rPr>
          <w:rFonts w:ascii="Century Gothic" w:hAnsi="Century Gothic"/>
        </w:rPr>
        <w:t xml:space="preserve"> it</w:t>
      </w:r>
      <w:r w:rsidR="00FD4C0A">
        <w:rPr>
          <w:rFonts w:ascii="Century Gothic" w:hAnsi="Century Gothic"/>
        </w:rPr>
        <w:t xml:space="preserve"> via the improvement plan area of our website.</w:t>
      </w:r>
    </w:p>
    <w:p w14:paraId="4050884A" w14:textId="77777777" w:rsidR="005773FF" w:rsidRDefault="005773FF" w:rsidP="000651CA">
      <w:pPr>
        <w:rPr>
          <w:rFonts w:ascii="Century Gothic" w:hAnsi="Century Gothic"/>
        </w:rPr>
      </w:pPr>
    </w:p>
    <w:p w14:paraId="16FA2048" w14:textId="505092DA" w:rsidR="00BB40A8" w:rsidRDefault="005773FF" w:rsidP="00BB40A8">
      <w:pPr>
        <w:rPr>
          <w:rFonts w:eastAsia="Times New Roman"/>
          <w:color w:val="000000"/>
        </w:rPr>
      </w:pPr>
      <w:r>
        <w:rPr>
          <w:rFonts w:ascii="Century Gothic" w:hAnsi="Century Gothic"/>
        </w:rPr>
        <w:lastRenderedPageBreak/>
        <w:t xml:space="preserve">The Sustainability Group </w:t>
      </w:r>
      <w:r w:rsidR="006D77C7">
        <w:rPr>
          <w:rFonts w:ascii="Century Gothic" w:hAnsi="Century Gothic"/>
        </w:rPr>
        <w:t>m</w:t>
      </w:r>
      <w:r w:rsidR="00241F90">
        <w:rPr>
          <w:rFonts w:ascii="Century Gothic" w:hAnsi="Century Gothic"/>
        </w:rPr>
        <w:t xml:space="preserve">et Miss Eckersley </w:t>
      </w:r>
      <w:r w:rsidR="00BB40A8">
        <w:rPr>
          <w:rFonts w:ascii="Century Gothic" w:hAnsi="Century Gothic"/>
        </w:rPr>
        <w:t xml:space="preserve">on Thursday </w:t>
      </w:r>
      <w:r w:rsidR="00BB40A8">
        <w:rPr>
          <w:rFonts w:eastAsia="Times New Roman"/>
          <w:color w:val="000000"/>
        </w:rPr>
        <w:t>Today</w:t>
      </w:r>
      <w:r w:rsidR="00BB40A8" w:rsidRPr="00BB40A8">
        <w:rPr>
          <w:rFonts w:ascii="Century Gothic" w:eastAsia="Times New Roman" w:hAnsi="Century Gothic"/>
          <w:color w:val="000000"/>
        </w:rPr>
        <w:t>. This week, we met and recapped what we had learned on our trip to the community garden. We also harvested some blueberries from our own school vegetable plot and collected pinecones to make bird feeders. We also checked and restocked our outdoor library and watered our plants.</w:t>
      </w:r>
      <w:r w:rsidR="00BB40A8">
        <w:rPr>
          <w:rFonts w:eastAsia="Times New Roman"/>
          <w:color w:val="000000"/>
        </w:rPr>
        <w:t xml:space="preserve">  </w:t>
      </w:r>
    </w:p>
    <w:p w14:paraId="69CD5D85" w14:textId="14B53743" w:rsidR="005773FF" w:rsidRDefault="005773FF" w:rsidP="000651CA">
      <w:pPr>
        <w:rPr>
          <w:rFonts w:ascii="Century Gothic" w:hAnsi="Century Gothic"/>
        </w:rPr>
      </w:pPr>
    </w:p>
    <w:p w14:paraId="519A1D15" w14:textId="77777777" w:rsidR="005773FF" w:rsidRDefault="005773FF" w:rsidP="000651CA">
      <w:pPr>
        <w:rPr>
          <w:rFonts w:ascii="Century Gothic" w:hAnsi="Century Gothic"/>
        </w:rPr>
      </w:pPr>
    </w:p>
    <w:p w14:paraId="316E5752" w14:textId="14C36891" w:rsidR="006244C9" w:rsidRPr="00471666" w:rsidRDefault="004528EC" w:rsidP="000651CA">
      <w:pPr>
        <w:rPr>
          <w:rFonts w:ascii="Century Gothic" w:hAnsi="Century Gothic"/>
        </w:rPr>
      </w:pPr>
      <w:r>
        <w:rPr>
          <w:rFonts w:ascii="Century Gothic" w:hAnsi="Century Gothic"/>
        </w:rPr>
        <w:t xml:space="preserve">Miss Tulloch had an initial meeting with senior pupils from our </w:t>
      </w:r>
      <w:r w:rsidR="005773FF">
        <w:rPr>
          <w:rFonts w:ascii="Century Gothic" w:hAnsi="Century Gothic"/>
        </w:rPr>
        <w:t>HWB</w:t>
      </w:r>
      <w:r w:rsidR="004A7536">
        <w:rPr>
          <w:rFonts w:ascii="Century Gothic" w:hAnsi="Century Gothic"/>
        </w:rPr>
        <w:t xml:space="preserve"> Group</w:t>
      </w:r>
      <w:r w:rsidR="00B305FC">
        <w:rPr>
          <w:rFonts w:ascii="Century Gothic" w:hAnsi="Century Gothic"/>
        </w:rPr>
        <w:t xml:space="preserve"> </w:t>
      </w:r>
      <w:r>
        <w:rPr>
          <w:rFonts w:ascii="Century Gothic" w:hAnsi="Century Gothic"/>
        </w:rPr>
        <w:t xml:space="preserve">on </w:t>
      </w:r>
      <w:r w:rsidR="00B305FC">
        <w:rPr>
          <w:rFonts w:ascii="Century Gothic" w:hAnsi="Century Gothic"/>
        </w:rPr>
        <w:t xml:space="preserve">Tuesday. </w:t>
      </w:r>
      <w:r>
        <w:rPr>
          <w:rFonts w:ascii="Century Gothic" w:hAnsi="Century Gothic"/>
        </w:rPr>
        <w:t>More information to follow</w:t>
      </w:r>
      <w:r w:rsidR="00471666">
        <w:rPr>
          <w:rFonts w:ascii="Century Gothic" w:hAnsi="Century Gothic"/>
        </w:rPr>
        <w:t>.</w:t>
      </w:r>
    </w:p>
    <w:p w14:paraId="605ABFFB" w14:textId="77777777" w:rsidR="006244C9" w:rsidRDefault="006244C9" w:rsidP="000651CA">
      <w:pPr>
        <w:rPr>
          <w:rFonts w:ascii="Century Gothic" w:hAnsi="Century Gothic"/>
          <w:b/>
          <w:i/>
          <w:color w:val="0070C0"/>
          <w:sz w:val="28"/>
          <w:szCs w:val="28"/>
        </w:rPr>
      </w:pPr>
    </w:p>
    <w:p w14:paraId="21E56321" w14:textId="77777777" w:rsidR="006244C9" w:rsidRDefault="006244C9" w:rsidP="000651CA">
      <w:pPr>
        <w:rPr>
          <w:rFonts w:ascii="Century Gothic" w:hAnsi="Century Gothic"/>
          <w:b/>
          <w:i/>
          <w:color w:val="0070C0"/>
          <w:sz w:val="28"/>
          <w:szCs w:val="28"/>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D11D3C0" w14:textId="77777777" w:rsidR="00FD4C0A" w:rsidRDefault="00FD4C0A" w:rsidP="006F75FD">
      <w:pPr>
        <w:rPr>
          <w:rFonts w:ascii="Century Gothic" w:hAnsi="Century Gothic"/>
          <w:b/>
          <w:u w:val="single"/>
        </w:rPr>
      </w:pPr>
    </w:p>
    <w:p w14:paraId="01F28F0A" w14:textId="03489085" w:rsidR="00B305FC" w:rsidRDefault="006244C9" w:rsidP="006F75FD">
      <w:pPr>
        <w:rPr>
          <w:rFonts w:ascii="Century Gothic" w:hAnsi="Century Gothic"/>
          <w:b/>
          <w:u w:val="single"/>
        </w:rPr>
      </w:pPr>
      <w:r>
        <w:rPr>
          <w:rFonts w:ascii="Century Gothic" w:hAnsi="Century Gothic"/>
          <w:b/>
          <w:u w:val="single"/>
        </w:rPr>
        <w:t>P7 Learning Conversation</w:t>
      </w:r>
    </w:p>
    <w:p w14:paraId="63435548" w14:textId="77777777" w:rsidR="006244C9" w:rsidRDefault="006244C9" w:rsidP="006F75FD">
      <w:pPr>
        <w:rPr>
          <w:rFonts w:ascii="Century Gothic" w:hAnsi="Century Gothic"/>
          <w:b/>
          <w:u w:val="single"/>
        </w:rPr>
      </w:pPr>
    </w:p>
    <w:p w14:paraId="091DB3D5" w14:textId="44D7F409" w:rsidR="006244C9" w:rsidRDefault="00B768CB" w:rsidP="006F75FD">
      <w:pPr>
        <w:rPr>
          <w:rFonts w:ascii="Century Gothic" w:hAnsi="Century Gothic"/>
          <w:bCs/>
        </w:rPr>
      </w:pPr>
      <w:r w:rsidRPr="00B768CB">
        <w:rPr>
          <w:rFonts w:ascii="Century Gothic" w:hAnsi="Century Gothic"/>
          <w:bCs/>
        </w:rPr>
        <w:t>I visited P7 yesterday</w:t>
      </w:r>
      <w:r>
        <w:rPr>
          <w:rFonts w:ascii="Century Gothic" w:hAnsi="Century Gothic"/>
          <w:bCs/>
        </w:rPr>
        <w:t xml:space="preserve"> about how they know what they are learning, how they can be successful with this learning and their strengths and next steps in Numeracy. The class were both articulate and informed and gave very impressive answers. I also</w:t>
      </w:r>
      <w:r w:rsidRPr="00B768CB">
        <w:rPr>
          <w:rFonts w:ascii="Century Gothic" w:hAnsi="Century Gothic"/>
          <w:bCs/>
        </w:rPr>
        <w:t xml:space="preserve"> spoke to representatives from the class today re their floorbooks.</w:t>
      </w:r>
      <w:r w:rsidR="00630E11">
        <w:rPr>
          <w:rFonts w:ascii="Century Gothic" w:hAnsi="Century Gothic"/>
          <w:bCs/>
        </w:rPr>
        <w:t xml:space="preserve"> The class have been doing a great job identifying learning goals and then reflecting on their progress with them. The progress from the start of the year is clearly evident – well done P7!</w:t>
      </w:r>
    </w:p>
    <w:p w14:paraId="5950C177" w14:textId="77777777" w:rsidR="00AE5910" w:rsidRDefault="00AE5910" w:rsidP="006F75FD">
      <w:pPr>
        <w:rPr>
          <w:rFonts w:ascii="Century Gothic" w:hAnsi="Century Gothic"/>
          <w:bCs/>
        </w:rPr>
      </w:pPr>
    </w:p>
    <w:p w14:paraId="1A9EE3AC" w14:textId="77777777" w:rsidR="00AE5910" w:rsidRDefault="00AE5910" w:rsidP="006F75FD">
      <w:pPr>
        <w:rPr>
          <w:rFonts w:ascii="Century Gothic" w:hAnsi="Century Gothic"/>
          <w:b/>
          <w:u w:val="single"/>
        </w:rPr>
      </w:pPr>
    </w:p>
    <w:p w14:paraId="40222B13" w14:textId="029E0D3F" w:rsidR="00AE5910" w:rsidRPr="00AE5910" w:rsidRDefault="00AE5910" w:rsidP="006F75FD">
      <w:pPr>
        <w:rPr>
          <w:rFonts w:ascii="Century Gothic" w:hAnsi="Century Gothic"/>
          <w:b/>
          <w:u w:val="single"/>
        </w:rPr>
      </w:pPr>
      <w:r w:rsidRPr="00AE5910">
        <w:rPr>
          <w:rFonts w:ascii="Century Gothic" w:hAnsi="Century Gothic"/>
          <w:b/>
          <w:u w:val="single"/>
        </w:rPr>
        <w:t>Maths Week Scotland</w:t>
      </w:r>
      <w:r w:rsidR="00964CFF">
        <w:rPr>
          <w:rFonts w:ascii="Century Gothic" w:hAnsi="Century Gothic"/>
          <w:b/>
          <w:u w:val="single"/>
        </w:rPr>
        <w:t xml:space="preserve"> Next Week</w:t>
      </w:r>
    </w:p>
    <w:p w14:paraId="79087D94" w14:textId="77777777" w:rsidR="00AE5910" w:rsidRPr="00AE5910" w:rsidRDefault="00AE5910" w:rsidP="006F75FD">
      <w:pPr>
        <w:rPr>
          <w:rFonts w:ascii="Century Gothic" w:hAnsi="Century Gothic"/>
          <w:b/>
          <w:u w:val="single"/>
        </w:rPr>
      </w:pPr>
    </w:p>
    <w:p w14:paraId="3F697088" w14:textId="2709D357" w:rsidR="00AE5910" w:rsidRPr="00B768CB" w:rsidRDefault="00AE5910" w:rsidP="006F75FD">
      <w:pPr>
        <w:rPr>
          <w:rFonts w:ascii="Century Gothic" w:hAnsi="Century Gothic"/>
          <w:bCs/>
        </w:rPr>
      </w:pPr>
      <w:r>
        <w:rPr>
          <w:rFonts w:ascii="Century Gothic" w:hAnsi="Century Gothic"/>
          <w:bCs/>
        </w:rPr>
        <w:t xml:space="preserve">Our classes will take part in Maths week Scotland next week. Look out for Maths Week themed tweets in next week’s Newsletter. </w:t>
      </w:r>
    </w:p>
    <w:p w14:paraId="2D245FAF" w14:textId="77777777" w:rsidR="002F463F" w:rsidRDefault="002F463F" w:rsidP="00A241A8">
      <w:pPr>
        <w:rPr>
          <w:rFonts w:ascii="Century Gothic" w:hAnsi="Century Gothic"/>
          <w:b/>
          <w:bCs/>
          <w:u w:val="single"/>
        </w:rPr>
      </w:pPr>
    </w:p>
    <w:p w14:paraId="3125EF12" w14:textId="77777777" w:rsidR="00FD4C0A" w:rsidRDefault="00FD4C0A" w:rsidP="00A241A8">
      <w:pPr>
        <w:rPr>
          <w:rFonts w:ascii="Century Gothic" w:hAnsi="Century Gothic"/>
          <w:b/>
          <w:bCs/>
          <w:u w:val="single"/>
        </w:rPr>
      </w:pPr>
    </w:p>
    <w:p w14:paraId="609666BD" w14:textId="19FC706B" w:rsidR="00746ECA" w:rsidRPr="00746ECA" w:rsidRDefault="004528EC" w:rsidP="00A241A8">
      <w:pPr>
        <w:rPr>
          <w:rFonts w:ascii="Century Gothic" w:hAnsi="Century Gothic"/>
          <w:b/>
          <w:bCs/>
          <w:u w:val="single"/>
        </w:rPr>
      </w:pPr>
      <w:r>
        <w:rPr>
          <w:rFonts w:ascii="Century Gothic" w:hAnsi="Century Gothic"/>
          <w:b/>
          <w:bCs/>
          <w:u w:val="single"/>
        </w:rPr>
        <w:t xml:space="preserve">Mobile </w:t>
      </w:r>
      <w:r w:rsidR="0015506C">
        <w:rPr>
          <w:rFonts w:ascii="Century Gothic" w:hAnsi="Century Gothic"/>
          <w:b/>
          <w:bCs/>
          <w:u w:val="single"/>
        </w:rPr>
        <w:t>Library</w:t>
      </w:r>
      <w:r w:rsidR="00CD17FF">
        <w:rPr>
          <w:rFonts w:ascii="Century Gothic" w:hAnsi="Century Gothic"/>
          <w:b/>
          <w:bCs/>
          <w:u w:val="single"/>
        </w:rPr>
        <w:t xml:space="preserve"> Update</w:t>
      </w:r>
    </w:p>
    <w:p w14:paraId="697100A4" w14:textId="77777777" w:rsidR="00A241A8" w:rsidRDefault="00A241A8" w:rsidP="0074259E">
      <w:pPr>
        <w:rPr>
          <w:rFonts w:ascii="Century Gothic" w:hAnsi="Century Gothic"/>
          <w:bCs/>
        </w:rPr>
      </w:pPr>
    </w:p>
    <w:p w14:paraId="5037382F" w14:textId="1090A2D5" w:rsidR="0015506C" w:rsidRDefault="004528EC" w:rsidP="00885964">
      <w:pPr>
        <w:rPr>
          <w:rFonts w:ascii="Century Gothic" w:hAnsi="Century Gothic"/>
          <w:bCs/>
        </w:rPr>
      </w:pPr>
      <w:r>
        <w:rPr>
          <w:rFonts w:ascii="Century Gothic" w:hAnsi="Century Gothic"/>
          <w:bCs/>
        </w:rPr>
        <w:t>Pupils from P1-3 attended the mobile library this week. It was great to see the enjoyment with which they view books.</w:t>
      </w:r>
    </w:p>
    <w:p w14:paraId="0D43F912" w14:textId="77777777" w:rsidR="00460694" w:rsidRDefault="00460694" w:rsidP="00885964">
      <w:pPr>
        <w:rPr>
          <w:rFonts w:ascii="Century Gothic" w:hAnsi="Century Gothic"/>
          <w:bCs/>
        </w:rPr>
      </w:pPr>
    </w:p>
    <w:p w14:paraId="63585E3F" w14:textId="77777777" w:rsidR="00AD5591" w:rsidRDefault="00AD5591" w:rsidP="00885964">
      <w:pPr>
        <w:rPr>
          <w:rFonts w:ascii="Century Gothic" w:hAnsi="Century Gothic"/>
          <w:b/>
          <w:u w:val="single"/>
        </w:rPr>
      </w:pPr>
    </w:p>
    <w:p w14:paraId="18AC7DC0" w14:textId="74A46F8D" w:rsidR="00460694" w:rsidRPr="00AD5591" w:rsidRDefault="00460694" w:rsidP="00885964">
      <w:pPr>
        <w:rPr>
          <w:rFonts w:ascii="Century Gothic" w:hAnsi="Century Gothic"/>
          <w:b/>
          <w:u w:val="single"/>
        </w:rPr>
      </w:pPr>
      <w:r w:rsidRPr="00AD5591">
        <w:rPr>
          <w:rFonts w:ascii="Century Gothic" w:hAnsi="Century Gothic"/>
          <w:b/>
          <w:u w:val="single"/>
        </w:rPr>
        <w:t>Class Trips Next Week</w:t>
      </w:r>
    </w:p>
    <w:p w14:paraId="39716BA9" w14:textId="77777777" w:rsidR="00460694" w:rsidRDefault="00460694" w:rsidP="00885964">
      <w:pPr>
        <w:rPr>
          <w:rFonts w:ascii="Century Gothic" w:hAnsi="Century Gothic"/>
          <w:bCs/>
        </w:rPr>
      </w:pPr>
    </w:p>
    <w:p w14:paraId="4B3E6788" w14:textId="55854492" w:rsidR="00460694" w:rsidRDefault="00460694" w:rsidP="00885964">
      <w:pPr>
        <w:rPr>
          <w:rFonts w:ascii="Century Gothic" w:hAnsi="Century Gothic"/>
          <w:bCs/>
        </w:rPr>
      </w:pPr>
      <w:r>
        <w:rPr>
          <w:rFonts w:ascii="Century Gothic" w:hAnsi="Century Gothic"/>
          <w:bCs/>
        </w:rPr>
        <w:t>P4 will be taking</w:t>
      </w:r>
      <w:r w:rsidR="00AD5591">
        <w:rPr>
          <w:rFonts w:ascii="Century Gothic" w:hAnsi="Century Gothic"/>
          <w:bCs/>
        </w:rPr>
        <w:t xml:space="preserve"> part in outdoor learning with our partners in the green team on Thursday 26</w:t>
      </w:r>
      <w:r w:rsidR="00AD5591" w:rsidRPr="00AD5591">
        <w:rPr>
          <w:rFonts w:ascii="Century Gothic" w:hAnsi="Century Gothic"/>
          <w:bCs/>
          <w:vertAlign w:val="superscript"/>
        </w:rPr>
        <w:t>th</w:t>
      </w:r>
      <w:r w:rsidR="00AD5591">
        <w:rPr>
          <w:rFonts w:ascii="Century Gothic" w:hAnsi="Century Gothic"/>
          <w:bCs/>
        </w:rPr>
        <w:t xml:space="preserve"> September. They have another similar trip lined up for October.</w:t>
      </w:r>
    </w:p>
    <w:p w14:paraId="77433AC8" w14:textId="77777777" w:rsidR="00964CFF" w:rsidRDefault="00964CFF" w:rsidP="00885964">
      <w:pPr>
        <w:rPr>
          <w:rFonts w:ascii="Century Gothic" w:hAnsi="Century Gothic"/>
          <w:bCs/>
        </w:rPr>
      </w:pPr>
    </w:p>
    <w:p w14:paraId="6F9311C9" w14:textId="77777777" w:rsidR="00964CFF" w:rsidRDefault="00964CFF" w:rsidP="00964CFF">
      <w:pPr>
        <w:rPr>
          <w:rFonts w:ascii="Century Gothic" w:hAnsi="Century Gothic"/>
          <w:b/>
          <w:u w:val="single"/>
        </w:rPr>
      </w:pPr>
    </w:p>
    <w:p w14:paraId="38E6EBED" w14:textId="77777777" w:rsidR="00964CFF" w:rsidRDefault="00964CFF" w:rsidP="00964CFF">
      <w:pPr>
        <w:rPr>
          <w:rFonts w:ascii="Century Gothic" w:hAnsi="Century Gothic"/>
          <w:b/>
          <w:u w:val="single"/>
        </w:rPr>
      </w:pPr>
    </w:p>
    <w:p w14:paraId="26F0D9C7" w14:textId="77777777" w:rsidR="00964CFF" w:rsidRDefault="00964CFF" w:rsidP="00964CFF">
      <w:pPr>
        <w:rPr>
          <w:rFonts w:ascii="Century Gothic" w:hAnsi="Century Gothic"/>
          <w:b/>
          <w:u w:val="single"/>
        </w:rPr>
      </w:pPr>
    </w:p>
    <w:p w14:paraId="14118496" w14:textId="77777777" w:rsidR="00964CFF" w:rsidRDefault="00964CFF" w:rsidP="00964CFF">
      <w:pPr>
        <w:rPr>
          <w:rFonts w:ascii="Century Gothic" w:hAnsi="Century Gothic"/>
          <w:b/>
          <w:u w:val="single"/>
        </w:rPr>
      </w:pPr>
    </w:p>
    <w:p w14:paraId="4518D3BF" w14:textId="00DF5D78" w:rsidR="00964CFF" w:rsidRDefault="00964CFF" w:rsidP="00964CFF">
      <w:pPr>
        <w:rPr>
          <w:rFonts w:ascii="Century Gothic" w:hAnsi="Century Gothic"/>
          <w:b/>
          <w:u w:val="single"/>
        </w:rPr>
      </w:pPr>
      <w:r w:rsidRPr="005773FF">
        <w:rPr>
          <w:rFonts w:ascii="Century Gothic" w:hAnsi="Century Gothic"/>
          <w:b/>
          <w:u w:val="single"/>
        </w:rPr>
        <w:lastRenderedPageBreak/>
        <w:t>School Website</w:t>
      </w:r>
      <w:r>
        <w:rPr>
          <w:rFonts w:ascii="Century Gothic" w:hAnsi="Century Gothic"/>
          <w:b/>
          <w:u w:val="single"/>
        </w:rPr>
        <w:t xml:space="preserve"> Now Up to Date</w:t>
      </w:r>
    </w:p>
    <w:p w14:paraId="648010F0" w14:textId="77777777" w:rsidR="00964CFF" w:rsidRDefault="00964CFF" w:rsidP="00964CFF">
      <w:pPr>
        <w:rPr>
          <w:rFonts w:ascii="Century Gothic" w:hAnsi="Century Gothic"/>
          <w:b/>
          <w:u w:val="single"/>
        </w:rPr>
      </w:pPr>
    </w:p>
    <w:p w14:paraId="2016BD20" w14:textId="77777777" w:rsidR="00964CFF" w:rsidRPr="005773FF" w:rsidRDefault="00964CFF" w:rsidP="00964CFF">
      <w:pPr>
        <w:rPr>
          <w:rFonts w:ascii="Century Gothic" w:hAnsi="Century Gothic"/>
          <w:bCs/>
        </w:rPr>
      </w:pPr>
      <w:r w:rsidRPr="005773FF">
        <w:rPr>
          <w:rFonts w:ascii="Century Gothic" w:hAnsi="Century Gothic"/>
          <w:bCs/>
        </w:rPr>
        <w:t xml:space="preserve">Miss Eckersley and myself have been working on revitalising our school website. We </w:t>
      </w:r>
      <w:r>
        <w:rPr>
          <w:rFonts w:ascii="Century Gothic" w:hAnsi="Century Gothic"/>
          <w:bCs/>
        </w:rPr>
        <w:t>now have the website up to date but will continue to add to it as and when there is new information to share</w:t>
      </w:r>
      <w:r w:rsidRPr="005773FF">
        <w:rPr>
          <w:rFonts w:ascii="Century Gothic" w:hAnsi="Century Gothic"/>
          <w:bCs/>
        </w:rPr>
        <w:t xml:space="preserve">. </w:t>
      </w:r>
      <w:r>
        <w:rPr>
          <w:rFonts w:ascii="Century Gothic" w:hAnsi="Century Gothic"/>
          <w:bCs/>
        </w:rPr>
        <w:t xml:space="preserve"> We will also continue to add Newsletters every Friday and any other new information. We will signpost any new material in the Newsletter. P</w:t>
      </w:r>
      <w:r w:rsidRPr="005773FF">
        <w:rPr>
          <w:rFonts w:ascii="Century Gothic" w:hAnsi="Century Gothic"/>
          <w:bCs/>
        </w:rPr>
        <w:t>lease feel very welcome to have a look at the changes re the link below:</w:t>
      </w:r>
    </w:p>
    <w:p w14:paraId="23624AB8" w14:textId="77777777" w:rsidR="00964CFF" w:rsidRDefault="00964CFF" w:rsidP="00964CFF"/>
    <w:p w14:paraId="0CD9435F" w14:textId="77777777" w:rsidR="00964CFF" w:rsidRPr="003A4225" w:rsidRDefault="00964CFF" w:rsidP="00964CFF">
      <w:pPr>
        <w:rPr>
          <w:rFonts w:ascii="Century Gothic" w:hAnsi="Century Gothic"/>
          <w:b/>
          <w:u w:val="single"/>
        </w:rPr>
      </w:pPr>
      <w:hyperlink r:id="rId10" w:history="1">
        <w:r w:rsidRPr="008B6CED">
          <w:rPr>
            <w:rStyle w:val="Hyperlink"/>
            <w:rFonts w:ascii="Century Gothic" w:hAnsi="Century Gothic"/>
            <w:b/>
          </w:rPr>
          <w:t>https://st-cuthberts-primary.com/</w:t>
        </w:r>
      </w:hyperlink>
    </w:p>
    <w:p w14:paraId="648B0A59" w14:textId="77777777" w:rsidR="00964CFF" w:rsidRPr="002F463F" w:rsidRDefault="00964CFF" w:rsidP="00885964">
      <w:pPr>
        <w:rPr>
          <w:rFonts w:ascii="Century Gothic" w:hAnsi="Century Gothic"/>
          <w:bCs/>
        </w:rPr>
      </w:pPr>
    </w:p>
    <w:p w14:paraId="232D4F73" w14:textId="77777777" w:rsidR="004B6475" w:rsidRPr="005F64EE" w:rsidRDefault="004B6475" w:rsidP="00C41BFA">
      <w:pPr>
        <w:rPr>
          <w:rFonts w:ascii="Century Gothic" w:hAnsi="Century Gothic"/>
          <w:bCs/>
        </w:rPr>
      </w:pPr>
    </w:p>
    <w:p w14:paraId="375F7FC3" w14:textId="77777777" w:rsidR="000B3820" w:rsidRDefault="000B3820"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1ADEF1C" w14:textId="77777777" w:rsidR="00734CC7" w:rsidRDefault="00734CC7" w:rsidP="00C41BFA">
      <w:pPr>
        <w:rPr>
          <w:rFonts w:ascii="Century Gothic" w:hAnsi="Century Gothic"/>
          <w:b/>
          <w:i/>
          <w:color w:val="0070C0"/>
          <w:sz w:val="28"/>
          <w:szCs w:val="28"/>
        </w:rPr>
      </w:pPr>
    </w:p>
    <w:p w14:paraId="34758050" w14:textId="671C0963" w:rsidR="001C5039" w:rsidRDefault="001C5039" w:rsidP="00734CC7">
      <w:pPr>
        <w:rPr>
          <w:rFonts w:ascii="Century Gothic" w:hAnsi="Century Gothic"/>
          <w:b/>
          <w:bCs/>
        </w:rPr>
      </w:pPr>
      <w:r>
        <w:rPr>
          <w:rFonts w:ascii="Century Gothic" w:hAnsi="Century Gothic"/>
          <w:b/>
          <w:bCs/>
        </w:rPr>
        <w:t xml:space="preserve"> </w:t>
      </w:r>
      <w:r w:rsidR="00EF58B1">
        <w:rPr>
          <w:rFonts w:ascii="Century Gothic" w:hAnsi="Century Gothic"/>
          <w:b/>
          <w:bCs/>
        </w:rPr>
        <w:t>Catholic Themed</w:t>
      </w:r>
      <w:r>
        <w:rPr>
          <w:rFonts w:ascii="Century Gothic" w:hAnsi="Century Gothic"/>
          <w:b/>
          <w:bCs/>
        </w:rPr>
        <w:t xml:space="preserve"> </w:t>
      </w:r>
      <w:r w:rsidR="00EF58B1">
        <w:rPr>
          <w:rFonts w:ascii="Century Gothic" w:hAnsi="Century Gothic"/>
          <w:b/>
          <w:bCs/>
        </w:rPr>
        <w:t>Library Books</w:t>
      </w:r>
      <w:r w:rsidR="004528EC">
        <w:rPr>
          <w:rFonts w:ascii="Century Gothic" w:hAnsi="Century Gothic"/>
          <w:b/>
          <w:bCs/>
        </w:rPr>
        <w:t xml:space="preserve"> Have now Arrived</w:t>
      </w:r>
    </w:p>
    <w:p w14:paraId="057818A9" w14:textId="77777777" w:rsidR="001C5039" w:rsidRDefault="001C5039" w:rsidP="00734CC7">
      <w:pPr>
        <w:rPr>
          <w:rFonts w:ascii="Century Gothic" w:hAnsi="Century Gothic"/>
          <w:b/>
          <w:bCs/>
        </w:rPr>
      </w:pPr>
    </w:p>
    <w:p w14:paraId="79DF82F0" w14:textId="56866608" w:rsidR="001C5039" w:rsidRPr="001C5039" w:rsidRDefault="004528EC" w:rsidP="00734CC7">
      <w:pPr>
        <w:rPr>
          <w:rFonts w:ascii="Century Gothic" w:hAnsi="Century Gothic"/>
        </w:rPr>
      </w:pPr>
      <w:r>
        <w:rPr>
          <w:rFonts w:ascii="Century Gothic" w:hAnsi="Century Gothic"/>
        </w:rPr>
        <w:t>T</w:t>
      </w:r>
      <w:r w:rsidR="00EF58B1">
        <w:rPr>
          <w:rFonts w:ascii="Century Gothic" w:hAnsi="Century Gothic"/>
        </w:rPr>
        <w:t>hank</w:t>
      </w:r>
      <w:r>
        <w:rPr>
          <w:rFonts w:ascii="Century Gothic" w:hAnsi="Century Gothic"/>
        </w:rPr>
        <w:t>s to</w:t>
      </w:r>
      <w:r w:rsidR="00EF58B1">
        <w:rPr>
          <w:rFonts w:ascii="Century Gothic" w:hAnsi="Century Gothic"/>
        </w:rPr>
        <w:t xml:space="preserve"> Sylwia our Church Rep for sourcing these</w:t>
      </w:r>
      <w:r>
        <w:rPr>
          <w:rFonts w:ascii="Century Gothic" w:hAnsi="Century Gothic"/>
        </w:rPr>
        <w:t xml:space="preserve"> bright colourful picture books telling the stories of Our Lady and the Saints in an engaging contemporary fashion. Sylwia will attend Assembly in the next few weeks to inform our pupils about their content and availability in the school library.</w:t>
      </w:r>
    </w:p>
    <w:p w14:paraId="5366E9CF" w14:textId="77777777" w:rsidR="001C5039" w:rsidRDefault="001C5039" w:rsidP="00734CC7">
      <w:pPr>
        <w:rPr>
          <w:rFonts w:ascii="Century Gothic" w:hAnsi="Century Gothic"/>
          <w:b/>
          <w:bCs/>
        </w:rPr>
      </w:pPr>
    </w:p>
    <w:p w14:paraId="65877842" w14:textId="77777777" w:rsidR="006244C9" w:rsidRDefault="006244C9" w:rsidP="00734CC7">
      <w:pPr>
        <w:rPr>
          <w:rFonts w:ascii="Century Gothic" w:hAnsi="Century Gothic"/>
          <w:b/>
          <w:bCs/>
        </w:rPr>
      </w:pPr>
    </w:p>
    <w:p w14:paraId="6417E123" w14:textId="66728BB7" w:rsidR="00734CC7" w:rsidRPr="00781F05" w:rsidRDefault="000D2442" w:rsidP="00734CC7">
      <w:pPr>
        <w:rPr>
          <w:rFonts w:ascii="Century Gothic" w:hAnsi="Century Gothic"/>
          <w:b/>
          <w:bCs/>
        </w:rPr>
      </w:pPr>
      <w:r w:rsidRPr="00781F05">
        <w:rPr>
          <w:rFonts w:ascii="Century Gothic" w:hAnsi="Century Gothic"/>
          <w:b/>
          <w:bCs/>
        </w:rPr>
        <w:t>Class Masses</w:t>
      </w:r>
      <w:r w:rsidR="00781F05" w:rsidRPr="00781F05">
        <w:rPr>
          <w:rFonts w:ascii="Century Gothic" w:hAnsi="Century Gothic"/>
          <w:b/>
          <w:bCs/>
        </w:rPr>
        <w:t xml:space="preserve"> and S</w:t>
      </w:r>
      <w:r w:rsidR="00687A12">
        <w:rPr>
          <w:rFonts w:ascii="Century Gothic" w:hAnsi="Century Gothic"/>
          <w:b/>
          <w:bCs/>
        </w:rPr>
        <w:t>acr</w:t>
      </w:r>
      <w:r w:rsidR="00781F05" w:rsidRPr="00781F05">
        <w:rPr>
          <w:rFonts w:ascii="Century Gothic" w:hAnsi="Century Gothic"/>
          <w:b/>
          <w:bCs/>
        </w:rPr>
        <w:t>amental Registration Meeting</w:t>
      </w:r>
    </w:p>
    <w:p w14:paraId="018D186A" w14:textId="77777777" w:rsidR="000D2442" w:rsidRPr="00781F05" w:rsidRDefault="000D2442" w:rsidP="00734CC7">
      <w:pPr>
        <w:rPr>
          <w:rFonts w:ascii="Century Gothic" w:hAnsi="Century Gothic"/>
        </w:rPr>
      </w:pPr>
    </w:p>
    <w:p w14:paraId="7E7FFF37" w14:textId="101D27CF" w:rsidR="000D2442" w:rsidRDefault="00781F05" w:rsidP="00734CC7">
      <w:pPr>
        <w:rPr>
          <w:rFonts w:ascii="Century Gothic" w:hAnsi="Century Gothic"/>
        </w:rPr>
      </w:pPr>
      <w:r>
        <w:rPr>
          <w:rFonts w:ascii="Century Gothic" w:hAnsi="Century Gothic"/>
        </w:rPr>
        <w:t xml:space="preserve">We are also awaiting a date and time from the Parish for a meeting for those parents/carers wishing to register their children for the sacraments of Reconciliation, First Holy Communion and Confirmation. </w:t>
      </w:r>
      <w:r w:rsidR="007214A8">
        <w:rPr>
          <w:rFonts w:ascii="Century Gothic" w:hAnsi="Century Gothic"/>
        </w:rPr>
        <w:t>Fr Francis will be back in Edinburgh this weekend and we hope to discuss with him next week.</w:t>
      </w:r>
    </w:p>
    <w:p w14:paraId="5CE1A0C7" w14:textId="77777777" w:rsidR="0015506C" w:rsidRDefault="0015506C" w:rsidP="00734CC7">
      <w:pPr>
        <w:rPr>
          <w:rFonts w:ascii="Century Gothic" w:hAnsi="Century Gothic"/>
        </w:rPr>
      </w:pPr>
    </w:p>
    <w:p w14:paraId="0E935FBB" w14:textId="29D3F081" w:rsidR="00DB6116" w:rsidRDefault="007214A8" w:rsidP="00DB6116">
      <w:pPr>
        <w:rPr>
          <w:rFonts w:ascii="Century Gothic" w:hAnsi="Century Gothic"/>
          <w:b/>
          <w:color w:val="0070C0"/>
          <w:sz w:val="28"/>
          <w:szCs w:val="28"/>
        </w:rPr>
      </w:pPr>
      <w:r>
        <w:rPr>
          <w:rFonts w:ascii="Century Gothic" w:hAnsi="Century Gothic"/>
        </w:rPr>
        <w:t>We’ll also discuss with him a date for an official opening of the Mary Garden.</w:t>
      </w:r>
    </w:p>
    <w:p w14:paraId="66BF2DED" w14:textId="77777777" w:rsidR="002F463F" w:rsidRDefault="002F463F" w:rsidP="00DB6116">
      <w:pPr>
        <w:rPr>
          <w:rFonts w:ascii="Century Gothic" w:hAnsi="Century Gothic"/>
          <w:b/>
          <w:color w:val="0070C0"/>
          <w:sz w:val="28"/>
          <w:szCs w:val="28"/>
        </w:rPr>
      </w:pPr>
    </w:p>
    <w:p w14:paraId="3440977B" w14:textId="77777777" w:rsidR="000D2442" w:rsidRDefault="000D2442" w:rsidP="000D2442">
      <w:pPr>
        <w:rPr>
          <w:b/>
          <w:bCs/>
          <w:lang w:eastAsia="en-GB"/>
        </w:rPr>
      </w:pPr>
      <w:r>
        <w:rPr>
          <w:b/>
          <w:bCs/>
          <w:lang w:eastAsia="en-GB"/>
        </w:rPr>
        <w:t>CHILDREN’S LITURGY AT ST CUTHBERT’S CHURCH</w:t>
      </w:r>
    </w:p>
    <w:p w14:paraId="4C08ABC0" w14:textId="77777777" w:rsidR="000D2442" w:rsidRDefault="000D2442" w:rsidP="000D2442">
      <w:pPr>
        <w:rPr>
          <w:b/>
          <w:bCs/>
          <w:sz w:val="22"/>
          <w:szCs w:val="22"/>
          <w:lang w:eastAsia="en-GB"/>
        </w:rPr>
      </w:pPr>
    </w:p>
    <w:p w14:paraId="2D001A88" w14:textId="6C83B0BE" w:rsidR="000D2442" w:rsidRPr="000D2442" w:rsidRDefault="000D2442" w:rsidP="000D2442">
      <w:pPr>
        <w:rPr>
          <w:rFonts w:ascii="Century Gothic" w:hAnsi="Century Gothic"/>
          <w:lang w:eastAsia="en-GB"/>
        </w:rPr>
      </w:pPr>
      <w:r w:rsidRPr="000D2442">
        <w:rPr>
          <w:rFonts w:ascii="Century Gothic" w:hAnsi="Century Gothic"/>
          <w:lang w:eastAsia="en-GB"/>
        </w:rPr>
        <w:t xml:space="preserve">This will restart this </w:t>
      </w:r>
      <w:r w:rsidRPr="000D2442">
        <w:rPr>
          <w:rFonts w:ascii="Century Gothic" w:hAnsi="Century Gothic"/>
          <w:b/>
          <w:bCs/>
          <w:lang w:eastAsia="en-GB"/>
        </w:rPr>
        <w:t>Sunday 25</w:t>
      </w:r>
      <w:r w:rsidRPr="000D2442">
        <w:rPr>
          <w:rFonts w:ascii="Century Gothic" w:hAnsi="Century Gothic"/>
          <w:b/>
          <w:bCs/>
          <w:vertAlign w:val="superscript"/>
          <w:lang w:eastAsia="en-GB"/>
        </w:rPr>
        <w:t>th</w:t>
      </w:r>
      <w:r w:rsidRPr="000D2442">
        <w:rPr>
          <w:rFonts w:ascii="Century Gothic" w:hAnsi="Century Gothic"/>
          <w:b/>
          <w:bCs/>
          <w:lang w:eastAsia="en-GB"/>
        </w:rPr>
        <w:t xml:space="preserve"> August at 9.30 Mass</w:t>
      </w:r>
      <w:r w:rsidRPr="000D2442">
        <w:rPr>
          <w:rFonts w:ascii="Century Gothic" w:hAnsi="Century Gothic"/>
          <w:lang w:eastAsia="en-GB"/>
        </w:rPr>
        <w:t xml:space="preserve"> and it will continue </w:t>
      </w:r>
      <w:r w:rsidRPr="000D2442">
        <w:rPr>
          <w:rFonts w:ascii="Century Gothic" w:hAnsi="Century Gothic"/>
          <w:b/>
          <w:bCs/>
          <w:lang w:eastAsia="en-GB"/>
        </w:rPr>
        <w:t>every 2</w:t>
      </w:r>
      <w:r w:rsidRPr="000D2442">
        <w:rPr>
          <w:rFonts w:ascii="Century Gothic" w:hAnsi="Century Gothic"/>
          <w:b/>
          <w:bCs/>
          <w:vertAlign w:val="superscript"/>
          <w:lang w:eastAsia="en-GB"/>
        </w:rPr>
        <w:t>nd</w:t>
      </w:r>
      <w:r w:rsidRPr="000D2442">
        <w:rPr>
          <w:rFonts w:ascii="Century Gothic" w:hAnsi="Century Gothic"/>
          <w:b/>
          <w:bCs/>
          <w:lang w:eastAsia="en-GB"/>
        </w:rPr>
        <w:t xml:space="preserve"> week</w:t>
      </w:r>
      <w:r w:rsidR="00311A4F">
        <w:rPr>
          <w:rFonts w:ascii="Century Gothic" w:hAnsi="Century Gothic"/>
          <w:b/>
          <w:bCs/>
          <w:lang w:eastAsia="en-GB"/>
        </w:rPr>
        <w:t xml:space="preserve"> throughout the school term</w:t>
      </w:r>
      <w:r w:rsidRPr="000D2442">
        <w:rPr>
          <w:rFonts w:ascii="Century Gothic" w:hAnsi="Century Gothic"/>
          <w:b/>
          <w:bCs/>
          <w:lang w:eastAsia="en-GB"/>
        </w:rPr>
        <w:t>.</w:t>
      </w:r>
    </w:p>
    <w:p w14:paraId="7806ACDE"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All children attending primary school are invited to come along.   Parents, please encourage your children to attend as they can participate in the mass through prayers, songs and readings which are suitable for their age.</w:t>
      </w:r>
    </w:p>
    <w:p w14:paraId="07E644D0" w14:textId="13205A8B" w:rsidR="006D4E93" w:rsidRDefault="000D2442" w:rsidP="00311A4F">
      <w:pPr>
        <w:rPr>
          <w:rFonts w:ascii="Century Gothic" w:hAnsi="Century Gothic"/>
          <w:b/>
          <w:color w:val="0070C0"/>
          <w:sz w:val="28"/>
          <w:szCs w:val="28"/>
        </w:rPr>
      </w:pPr>
      <w:r>
        <w:rPr>
          <w:b/>
          <w:bCs/>
          <w:lang w:eastAsia="en-GB"/>
        </w:rPr>
        <w:t>**************************************</w:t>
      </w:r>
    </w:p>
    <w:p w14:paraId="6E3A0B3E" w14:textId="77777777" w:rsidR="006D4E93" w:rsidRDefault="006D4E93" w:rsidP="00773CFF">
      <w:pPr>
        <w:jc w:val="both"/>
        <w:rPr>
          <w:rFonts w:ascii="Century Gothic" w:hAnsi="Century Gothic"/>
          <w:b/>
          <w:color w:val="0070C0"/>
          <w:sz w:val="28"/>
          <w:szCs w:val="28"/>
        </w:rPr>
      </w:pPr>
    </w:p>
    <w:p w14:paraId="56FB8F6C" w14:textId="77777777" w:rsidR="006D4E93" w:rsidRDefault="006D4E93" w:rsidP="00773CFF">
      <w:pPr>
        <w:jc w:val="both"/>
        <w:rPr>
          <w:rFonts w:ascii="Century Gothic" w:hAnsi="Century Gothic"/>
          <w:b/>
          <w:color w:val="0070C0"/>
          <w:sz w:val="28"/>
          <w:szCs w:val="28"/>
        </w:rPr>
      </w:pPr>
    </w:p>
    <w:p w14:paraId="5C8E3C3F" w14:textId="77777777" w:rsidR="00964CFF" w:rsidRDefault="00964CFF" w:rsidP="00773CFF">
      <w:pPr>
        <w:jc w:val="both"/>
        <w:rPr>
          <w:rFonts w:ascii="Century Gothic" w:hAnsi="Century Gothic"/>
          <w:b/>
          <w:color w:val="0070C0"/>
          <w:sz w:val="28"/>
          <w:szCs w:val="28"/>
        </w:rPr>
      </w:pPr>
    </w:p>
    <w:p w14:paraId="374D002B" w14:textId="77777777" w:rsidR="00964CFF" w:rsidRDefault="00964CFF" w:rsidP="00773CFF">
      <w:pPr>
        <w:jc w:val="both"/>
        <w:rPr>
          <w:rFonts w:ascii="Century Gothic" w:hAnsi="Century Gothic"/>
          <w:b/>
          <w:color w:val="0070C0"/>
          <w:sz w:val="28"/>
          <w:szCs w:val="28"/>
        </w:rPr>
      </w:pPr>
    </w:p>
    <w:p w14:paraId="1211070B" w14:textId="77777777" w:rsidR="00964CFF" w:rsidRDefault="00964CFF" w:rsidP="00773CFF">
      <w:pPr>
        <w:jc w:val="both"/>
        <w:rPr>
          <w:rFonts w:ascii="Century Gothic" w:hAnsi="Century Gothic"/>
          <w:b/>
          <w:color w:val="0070C0"/>
          <w:sz w:val="28"/>
          <w:szCs w:val="28"/>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lastRenderedPageBreak/>
        <w:t>Nursery Update</w:t>
      </w:r>
    </w:p>
    <w:p w14:paraId="0CBCAE6E" w14:textId="77777777" w:rsidR="00C248AF" w:rsidRDefault="00C248AF" w:rsidP="00456BC7">
      <w:pPr>
        <w:rPr>
          <w:rFonts w:ascii="Century Gothic" w:hAnsi="Century Gothic" w:cs="Calibri"/>
          <w:b/>
          <w:bCs/>
        </w:rPr>
      </w:pPr>
    </w:p>
    <w:p w14:paraId="1ADBBA4D" w14:textId="77777777" w:rsidR="005A697A" w:rsidRDefault="005A697A" w:rsidP="005A697A">
      <w:pPr>
        <w:rPr>
          <w:rFonts w:ascii="Century Gothic" w:eastAsia="Times New Roman" w:hAnsi="Century Gothic" w:cs="Calibri"/>
          <w:b/>
          <w:bCs/>
          <w:sz w:val="28"/>
          <w:szCs w:val="28"/>
          <w:lang w:eastAsia="en-GB"/>
        </w:rPr>
      </w:pPr>
      <w:r w:rsidRPr="003C7182">
        <w:rPr>
          <w:rFonts w:ascii="Century Gothic" w:eastAsia="Times New Roman" w:hAnsi="Century Gothic" w:cs="Calibri"/>
          <w:b/>
          <w:bCs/>
          <w:sz w:val="28"/>
          <w:szCs w:val="28"/>
          <w:lang w:eastAsia="en-GB"/>
        </w:rPr>
        <w:t>Circle games</w:t>
      </w:r>
    </w:p>
    <w:p w14:paraId="09FFA21C" w14:textId="77777777" w:rsidR="00D66B38" w:rsidRPr="003C7182" w:rsidRDefault="00D66B38" w:rsidP="005A697A">
      <w:pPr>
        <w:rPr>
          <w:rFonts w:ascii="Century Gothic" w:eastAsia="Times New Roman" w:hAnsi="Century Gothic" w:cs="Calibri"/>
          <w:b/>
          <w:bCs/>
          <w:sz w:val="28"/>
          <w:szCs w:val="28"/>
          <w:lang w:eastAsia="en-GB"/>
        </w:rPr>
      </w:pPr>
    </w:p>
    <w:p w14:paraId="7A86E21A" w14:textId="77777777" w:rsidR="005A697A" w:rsidRPr="00053DE1" w:rsidRDefault="005A697A" w:rsidP="005A697A">
      <w:pPr>
        <w:rPr>
          <w:rFonts w:ascii="Century Gothic" w:eastAsia="Times New Roman" w:hAnsi="Century Gothic" w:cs="Calibri"/>
          <w:lang w:eastAsia="en-GB"/>
        </w:rPr>
      </w:pPr>
      <w:r w:rsidRPr="00053DE1">
        <w:rPr>
          <w:rFonts w:ascii="Century Gothic" w:eastAsia="Times New Roman" w:hAnsi="Century Gothic" w:cs="Calibri"/>
          <w:lang w:eastAsia="en-GB"/>
        </w:rPr>
        <w:t>This week, the children have been enjoying circle games. For some of our newer children this is an introduction to songs and games that they will go on to enjoy for years to come.</w:t>
      </w:r>
    </w:p>
    <w:p w14:paraId="239D0040" w14:textId="77777777" w:rsidR="005A697A" w:rsidRPr="00053DE1" w:rsidRDefault="005A697A" w:rsidP="005A697A">
      <w:pPr>
        <w:rPr>
          <w:rFonts w:ascii="Century Gothic" w:eastAsia="Times New Roman" w:hAnsi="Century Gothic" w:cs="Calibri"/>
          <w:lang w:eastAsia="en-GB"/>
        </w:rPr>
      </w:pPr>
      <w:r w:rsidRPr="00053DE1">
        <w:rPr>
          <w:rFonts w:ascii="Century Gothic" w:eastAsia="Times New Roman" w:hAnsi="Century Gothic" w:cs="Calibri"/>
          <w:lang w:eastAsia="en-GB"/>
        </w:rPr>
        <w:t xml:space="preserve">From </w:t>
      </w:r>
      <w:r w:rsidRPr="00053DE1">
        <w:rPr>
          <w:rFonts w:ascii="Century Gothic" w:eastAsia="Times New Roman" w:hAnsi="Century Gothic" w:cs="Calibri"/>
          <w:i/>
          <w:iCs/>
          <w:lang w:eastAsia="en-GB"/>
        </w:rPr>
        <w:t>Duck, Duck, Goose!</w:t>
      </w:r>
      <w:r w:rsidRPr="00053DE1">
        <w:rPr>
          <w:rFonts w:ascii="Century Gothic" w:eastAsia="Times New Roman" w:hAnsi="Century Gothic" w:cs="Calibri"/>
          <w:lang w:eastAsia="en-GB"/>
        </w:rPr>
        <w:t xml:space="preserve"> to </w:t>
      </w:r>
      <w:r w:rsidRPr="00053DE1">
        <w:rPr>
          <w:rFonts w:ascii="Century Gothic" w:eastAsia="Times New Roman" w:hAnsi="Century Gothic" w:cs="Calibri"/>
          <w:i/>
          <w:iCs/>
          <w:lang w:eastAsia="en-GB"/>
        </w:rPr>
        <w:t xml:space="preserve">Who Stole the Cookie from the Cookie Jar? </w:t>
      </w:r>
      <w:r w:rsidRPr="00053DE1">
        <w:rPr>
          <w:rFonts w:ascii="Century Gothic" w:eastAsia="Times New Roman" w:hAnsi="Century Gothic" w:cs="Calibri"/>
          <w:lang w:eastAsia="en-GB"/>
        </w:rPr>
        <w:t>and</w:t>
      </w:r>
      <w:r w:rsidRPr="00053DE1">
        <w:rPr>
          <w:rFonts w:ascii="Century Gothic" w:eastAsia="Times New Roman" w:hAnsi="Century Gothic" w:cs="Calibri"/>
          <w:i/>
          <w:iCs/>
          <w:lang w:eastAsia="en-GB"/>
        </w:rPr>
        <w:t xml:space="preserve"> Ring-A-Ring-O-Rosies</w:t>
      </w:r>
      <w:r w:rsidRPr="00053DE1">
        <w:rPr>
          <w:rFonts w:ascii="Century Gothic" w:eastAsia="Times New Roman" w:hAnsi="Century Gothic" w:cs="Calibri"/>
          <w:lang w:eastAsia="en-GB"/>
        </w:rPr>
        <w:t xml:space="preserve">, games organise groups of children, encourage connections between them and helps them develop cognitive, social and motor skills. These life skills contribute to a child’s readiness for school where they will have had practice taking turns, being patient, utilising memory recall, solving problems, communicating, listening, concentrating, practising teamwork, exercising spatial awareness and </w:t>
      </w:r>
      <w:r w:rsidRPr="00053DE1">
        <w:rPr>
          <w:rFonts w:ascii="Century Gothic" w:eastAsia="Times New Roman" w:hAnsi="Century Gothic" w:cs="Calibri"/>
          <w:b/>
          <w:bCs/>
          <w:i/>
          <w:iCs/>
          <w:lang w:eastAsia="en-GB"/>
        </w:rPr>
        <w:t xml:space="preserve">lots </w:t>
      </w:r>
      <w:r w:rsidRPr="00053DE1">
        <w:rPr>
          <w:rFonts w:ascii="Century Gothic" w:eastAsia="Times New Roman" w:hAnsi="Century Gothic" w:cs="Calibri"/>
          <w:lang w:eastAsia="en-GB"/>
        </w:rPr>
        <w:t xml:space="preserve">more. </w:t>
      </w:r>
    </w:p>
    <w:p w14:paraId="591F5404" w14:textId="77777777" w:rsidR="005A697A" w:rsidRDefault="005A697A" w:rsidP="005A697A">
      <w:pPr>
        <w:rPr>
          <w:rFonts w:ascii="Century Gothic" w:eastAsia="Times New Roman" w:hAnsi="Century Gothic" w:cs="Calibri"/>
          <w:lang w:eastAsia="en-GB"/>
        </w:rPr>
      </w:pPr>
      <w:r w:rsidRPr="00053DE1">
        <w:rPr>
          <w:rFonts w:ascii="Century Gothic" w:eastAsia="Times New Roman" w:hAnsi="Century Gothic" w:cs="Calibri"/>
          <w:lang w:eastAsia="en-GB"/>
        </w:rPr>
        <w:t>Families can (and should) play circle games too – depending on your family dynamics, it may be unlikely that you have 3-4 children that are all developmentally ready for games and have a desire to play them. That’s why St Cuthbert’s nursery is a great place for gaming!</w:t>
      </w:r>
    </w:p>
    <w:p w14:paraId="6314F5D6" w14:textId="77777777" w:rsidR="00D66B38" w:rsidRDefault="00D66B38" w:rsidP="005A697A">
      <w:pPr>
        <w:rPr>
          <w:rFonts w:ascii="Century Gothic" w:eastAsia="Times New Roman" w:hAnsi="Century Gothic" w:cs="Calibri"/>
          <w:b/>
          <w:bCs/>
          <w:sz w:val="28"/>
          <w:szCs w:val="28"/>
          <w:lang w:eastAsia="en-GB"/>
        </w:rPr>
      </w:pPr>
    </w:p>
    <w:p w14:paraId="34A6220F" w14:textId="77777777" w:rsidR="00D66B38" w:rsidRDefault="00D66B38" w:rsidP="005A697A">
      <w:pPr>
        <w:rPr>
          <w:rFonts w:ascii="Century Gothic" w:eastAsia="Times New Roman" w:hAnsi="Century Gothic" w:cs="Calibri"/>
          <w:b/>
          <w:bCs/>
          <w:sz w:val="28"/>
          <w:szCs w:val="28"/>
          <w:lang w:eastAsia="en-GB"/>
        </w:rPr>
      </w:pPr>
    </w:p>
    <w:p w14:paraId="21E70335" w14:textId="3627EC6F" w:rsidR="005A697A" w:rsidRPr="003C7182" w:rsidRDefault="005A697A" w:rsidP="005A697A">
      <w:pPr>
        <w:rPr>
          <w:rFonts w:ascii="Century Gothic" w:eastAsia="Times New Roman" w:hAnsi="Century Gothic" w:cs="Calibri"/>
          <w:lang w:eastAsia="en-GB"/>
        </w:rPr>
      </w:pPr>
      <w:r w:rsidRPr="00053DE1">
        <w:rPr>
          <w:rFonts w:ascii="Century Gothic" w:eastAsia="Times New Roman" w:hAnsi="Century Gothic" w:cs="Calibri"/>
          <w:b/>
          <w:bCs/>
          <w:sz w:val="28"/>
          <w:szCs w:val="28"/>
          <w:lang w:eastAsia="en-GB"/>
        </w:rPr>
        <w:t>Staffing news</w:t>
      </w:r>
    </w:p>
    <w:p w14:paraId="3672D55B" w14:textId="77777777" w:rsidR="005A697A" w:rsidRDefault="005A697A" w:rsidP="005A697A">
      <w:pPr>
        <w:rPr>
          <w:rFonts w:ascii="Century Gothic" w:eastAsia="Times New Roman" w:hAnsi="Century Gothic" w:cs="Calibri"/>
          <w:lang w:eastAsia="en-GB"/>
        </w:rPr>
      </w:pPr>
      <w:r w:rsidRPr="00053DE1">
        <w:rPr>
          <w:rFonts w:ascii="Century Gothic" w:eastAsia="Times New Roman" w:hAnsi="Century Gothic" w:cs="Calibri"/>
          <w:noProof/>
          <w:color w:val="0070C0"/>
          <w:lang w:eastAsia="en-GB"/>
        </w:rPr>
        <w:drawing>
          <wp:anchor distT="0" distB="0" distL="114300" distR="114300" simplePos="0" relativeHeight="251659264" behindDoc="0" locked="0" layoutInCell="1" allowOverlap="1" wp14:anchorId="049BB313" wp14:editId="64319938">
            <wp:simplePos x="0" y="0"/>
            <wp:positionH relativeFrom="column">
              <wp:posOffset>0</wp:posOffset>
            </wp:positionH>
            <wp:positionV relativeFrom="paragraph">
              <wp:posOffset>172720</wp:posOffset>
            </wp:positionV>
            <wp:extent cx="1524000" cy="2022475"/>
            <wp:effectExtent l="0" t="0" r="0" b="0"/>
            <wp:wrapThrough wrapText="bothSides">
              <wp:wrapPolygon edited="0">
                <wp:start x="0" y="0"/>
                <wp:lineTo x="0" y="21363"/>
                <wp:lineTo x="21330" y="21363"/>
                <wp:lineTo x="21330" y="0"/>
                <wp:lineTo x="0" y="0"/>
              </wp:wrapPolygon>
            </wp:wrapThrough>
            <wp:docPr id="1347338771" name="Picture 13" descr="A person with glasses and a striped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338771" name="Picture 13" descr="A person with glasses and a striped shi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4000" cy="2022475"/>
                    </a:xfrm>
                    <a:prstGeom prst="rect">
                      <a:avLst/>
                    </a:prstGeom>
                  </pic:spPr>
                </pic:pic>
              </a:graphicData>
            </a:graphic>
            <wp14:sizeRelH relativeFrom="page">
              <wp14:pctWidth>0</wp14:pctWidth>
            </wp14:sizeRelH>
            <wp14:sizeRelV relativeFrom="page">
              <wp14:pctHeight>0</wp14:pctHeight>
            </wp14:sizeRelV>
          </wp:anchor>
        </w:drawing>
      </w:r>
    </w:p>
    <w:p w14:paraId="6E6FDA60" w14:textId="77777777" w:rsidR="005A697A" w:rsidRDefault="005A697A" w:rsidP="005A697A">
      <w:pPr>
        <w:rPr>
          <w:rFonts w:ascii="Century Gothic" w:eastAsia="Times New Roman" w:hAnsi="Century Gothic" w:cs="Calibri"/>
          <w:lang w:eastAsia="en-GB"/>
        </w:rPr>
      </w:pPr>
      <w:r w:rsidRPr="00053DE1">
        <w:rPr>
          <w:rFonts w:ascii="Century Gothic" w:eastAsia="Times New Roman" w:hAnsi="Century Gothic" w:cs="Calibri"/>
          <w:lang w:eastAsia="en-GB"/>
        </w:rPr>
        <w:t xml:space="preserve">We are delighted to introduce Agnieszka, our new Early Years Assistant. She started with us this week and we are sure she will be an asset to our team. Agnieszka will get to know you and your children over the coming days and </w:t>
      </w:r>
      <w:r>
        <w:rPr>
          <w:rFonts w:ascii="Century Gothic" w:eastAsia="Times New Roman" w:hAnsi="Century Gothic" w:cs="Calibri"/>
          <w:lang w:eastAsia="en-GB"/>
        </w:rPr>
        <w:t>w</w:t>
      </w:r>
      <w:r w:rsidRPr="00053DE1">
        <w:rPr>
          <w:rFonts w:ascii="Century Gothic" w:eastAsia="Times New Roman" w:hAnsi="Century Gothic" w:cs="Calibri"/>
          <w:lang w:eastAsia="en-GB"/>
        </w:rPr>
        <w:t>eeks - If you see her please say hello!</w:t>
      </w:r>
    </w:p>
    <w:p w14:paraId="5419784E" w14:textId="77777777" w:rsidR="005A697A" w:rsidRDefault="005A697A" w:rsidP="005A697A">
      <w:pPr>
        <w:rPr>
          <w:rFonts w:ascii="Century Gothic" w:eastAsia="Times New Roman" w:hAnsi="Century Gothic" w:cs="Calibri"/>
          <w:noProof/>
          <w:color w:val="0070C0"/>
          <w:lang w:eastAsia="en-GB"/>
        </w:rPr>
      </w:pPr>
      <w:r w:rsidRPr="00053DE1">
        <w:rPr>
          <w:rFonts w:ascii="Century Gothic" w:eastAsia="Times New Roman" w:hAnsi="Century Gothic" w:cs="Calibri"/>
          <w:noProof/>
          <w:color w:val="0070C0"/>
          <w:lang w:eastAsia="en-GB"/>
        </w:rPr>
        <w:t xml:space="preserve"> </w:t>
      </w:r>
    </w:p>
    <w:p w14:paraId="702923AC" w14:textId="77777777" w:rsidR="005A697A" w:rsidRDefault="005A697A" w:rsidP="005A697A">
      <w:pPr>
        <w:rPr>
          <w:rFonts w:ascii="Century Gothic" w:eastAsia="Times New Roman" w:hAnsi="Century Gothic" w:cs="Calibri"/>
          <w:noProof/>
          <w:color w:val="0070C0"/>
          <w:lang w:eastAsia="en-GB"/>
        </w:rPr>
      </w:pPr>
      <w:r>
        <w:rPr>
          <w:rFonts w:ascii="Century Gothic" w:eastAsia="Times New Roman" w:hAnsi="Century Gothic" w:cs="Calibri"/>
          <w:noProof/>
          <w:color w:val="0070C0"/>
          <w:lang w:eastAsia="en-GB"/>
        </w:rPr>
        <w:t xml:space="preserve"> </w:t>
      </w:r>
    </w:p>
    <w:p w14:paraId="754A676E" w14:textId="77777777" w:rsidR="005A697A" w:rsidRDefault="005A697A" w:rsidP="005A697A">
      <w:pPr>
        <w:rPr>
          <w:rFonts w:ascii="Century Gothic" w:eastAsia="Times New Roman" w:hAnsi="Century Gothic" w:cs="Calibri"/>
          <w:noProof/>
          <w:color w:val="0070C0"/>
          <w:lang w:eastAsia="en-GB"/>
        </w:rPr>
      </w:pPr>
    </w:p>
    <w:p w14:paraId="426EE12B" w14:textId="77777777" w:rsidR="005A697A" w:rsidRDefault="005A697A" w:rsidP="005A697A">
      <w:pPr>
        <w:rPr>
          <w:rFonts w:ascii="Century Gothic" w:eastAsia="Times New Roman" w:hAnsi="Century Gothic" w:cs="Calibri"/>
          <w:noProof/>
          <w:color w:val="0070C0"/>
          <w:lang w:eastAsia="en-GB"/>
        </w:rPr>
      </w:pPr>
    </w:p>
    <w:p w14:paraId="32C1125A" w14:textId="77777777" w:rsidR="005A697A" w:rsidRDefault="005A697A" w:rsidP="005A697A">
      <w:pPr>
        <w:rPr>
          <w:rFonts w:ascii="Century Gothic" w:eastAsia="Times New Roman" w:hAnsi="Century Gothic" w:cs="Calibri"/>
          <w:noProof/>
          <w:color w:val="0070C0"/>
          <w:lang w:eastAsia="en-GB"/>
        </w:rPr>
      </w:pPr>
    </w:p>
    <w:p w14:paraId="33E9D778" w14:textId="77777777" w:rsidR="005A697A" w:rsidRDefault="005A697A" w:rsidP="005A697A">
      <w:pPr>
        <w:rPr>
          <w:rFonts w:ascii="Century Gothic" w:eastAsia="Times New Roman" w:hAnsi="Century Gothic" w:cs="Calibri"/>
          <w:noProof/>
          <w:lang w:eastAsia="en-GB"/>
        </w:rPr>
      </w:pPr>
      <w:r w:rsidRPr="003C7182">
        <w:rPr>
          <w:rFonts w:ascii="Century Gothic" w:eastAsia="Times New Roman" w:hAnsi="Century Gothic"/>
          <w:noProof/>
        </w:rPr>
        <w:drawing>
          <wp:anchor distT="0" distB="0" distL="114300" distR="114300" simplePos="0" relativeHeight="251660288" behindDoc="1" locked="0" layoutInCell="1" allowOverlap="1" wp14:anchorId="5DCFF7D2" wp14:editId="0E632482">
            <wp:simplePos x="0" y="0"/>
            <wp:positionH relativeFrom="column">
              <wp:posOffset>0</wp:posOffset>
            </wp:positionH>
            <wp:positionV relativeFrom="paragraph">
              <wp:posOffset>196215</wp:posOffset>
            </wp:positionV>
            <wp:extent cx="1524000" cy="2025015"/>
            <wp:effectExtent l="0" t="0" r="0" b="0"/>
            <wp:wrapTight wrapText="bothSides">
              <wp:wrapPolygon edited="0">
                <wp:start x="0" y="0"/>
                <wp:lineTo x="0" y="21336"/>
                <wp:lineTo x="21330" y="21336"/>
                <wp:lineTo x="21330" y="0"/>
                <wp:lineTo x="0" y="0"/>
              </wp:wrapPolygon>
            </wp:wrapTight>
            <wp:docPr id="1642270467" name="Picture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40D8EA95-7273-4B79-8D24-F636D0C68A44" descr="Image.png"/>
                    <pic:cNvPicPr>
                      <a:picLocks noChangeAspect="1" noChangeArrowheads="1"/>
                    </pic:cNvPicPr>
                  </pic:nvPicPr>
                  <pic:blipFill rotWithShape="1">
                    <a:blip r:embed="rId12" r:link="rId13" cstate="print">
                      <a:extLst>
                        <a:ext uri="{28A0092B-C50C-407E-A947-70E740481C1C}">
                          <a14:useLocalDpi xmlns:a14="http://schemas.microsoft.com/office/drawing/2010/main" val="0"/>
                        </a:ext>
                      </a:extLst>
                    </a:blip>
                    <a:srcRect l="5985" t="25255" r="3156"/>
                    <a:stretch/>
                  </pic:blipFill>
                  <pic:spPr bwMode="auto">
                    <a:xfrm>
                      <a:off x="0" y="0"/>
                      <a:ext cx="1524000" cy="20250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CFBE917" w14:textId="77777777" w:rsidR="005A697A" w:rsidRPr="003C7182" w:rsidRDefault="005A697A" w:rsidP="005A697A">
      <w:pPr>
        <w:rPr>
          <w:rFonts w:ascii="Century Gothic" w:eastAsia="Times New Roman" w:hAnsi="Century Gothic" w:cs="Calibri"/>
          <w:noProof/>
          <w:lang w:eastAsia="en-GB"/>
        </w:rPr>
      </w:pPr>
      <w:r w:rsidRPr="003C7182">
        <w:rPr>
          <w:rFonts w:ascii="Century Gothic" w:eastAsia="Times New Roman" w:hAnsi="Century Gothic"/>
          <w:noProof/>
        </w:rPr>
        <w:t>Early Years Practitioner</w:t>
      </w:r>
      <w:r w:rsidRPr="003C7182">
        <w:rPr>
          <w:rFonts w:ascii="Century Gothic" w:eastAsia="Times New Roman" w:hAnsi="Century Gothic" w:cs="Calibri"/>
          <w:noProof/>
          <w:lang w:eastAsia="en-GB"/>
        </w:rPr>
        <w:t xml:space="preserve"> Ruhi took part in TARANA 2024, the annual carnival of </w:t>
      </w:r>
      <w:r>
        <w:rPr>
          <w:rFonts w:ascii="Century Gothic" w:eastAsia="Times New Roman" w:hAnsi="Century Gothic" w:cs="Calibri"/>
          <w:noProof/>
          <w:lang w:eastAsia="en-GB"/>
        </w:rPr>
        <w:t xml:space="preserve">the </w:t>
      </w:r>
      <w:r w:rsidRPr="003C7182">
        <w:rPr>
          <w:rFonts w:ascii="Century Gothic" w:eastAsia="Times New Roman" w:hAnsi="Century Gothic" w:cs="Calibri"/>
          <w:noProof/>
          <w:lang w:eastAsia="en-GB"/>
        </w:rPr>
        <w:t>Nikkan dance academ</w:t>
      </w:r>
      <w:r>
        <w:rPr>
          <w:rFonts w:ascii="Century Gothic" w:eastAsia="Times New Roman" w:hAnsi="Century Gothic" w:cs="Calibri"/>
          <w:noProof/>
          <w:lang w:eastAsia="en-GB"/>
        </w:rPr>
        <w:t>y</w:t>
      </w:r>
      <w:r w:rsidRPr="003C7182">
        <w:rPr>
          <w:rFonts w:ascii="Century Gothic" w:eastAsia="Times New Roman" w:hAnsi="Century Gothic" w:cs="Calibri"/>
          <w:noProof/>
          <w:lang w:eastAsia="en-GB"/>
        </w:rPr>
        <w:t xml:space="preserve">. </w:t>
      </w:r>
      <w:r>
        <w:rPr>
          <w:rFonts w:ascii="Century Gothic" w:eastAsia="Times New Roman" w:hAnsi="Century Gothic" w:cs="Calibri"/>
          <w:noProof/>
          <w:lang w:eastAsia="en-GB"/>
        </w:rPr>
        <w:t>A</w:t>
      </w:r>
      <w:r w:rsidRPr="003C7182">
        <w:rPr>
          <w:rFonts w:ascii="Century Gothic" w:eastAsia="Times New Roman" w:hAnsi="Century Gothic" w:cs="Calibri"/>
          <w:noProof/>
          <w:lang w:eastAsia="en-GB"/>
        </w:rPr>
        <w:t xml:space="preserve"> wondeful celebration of indian arts</w:t>
      </w:r>
      <w:r>
        <w:rPr>
          <w:rFonts w:ascii="Century Gothic" w:eastAsia="Times New Roman" w:hAnsi="Century Gothic" w:cs="Calibri"/>
          <w:noProof/>
          <w:lang w:eastAsia="en-GB"/>
        </w:rPr>
        <w:t xml:space="preserve"> </w:t>
      </w:r>
      <w:r w:rsidRPr="003C7182">
        <w:rPr>
          <w:rFonts w:ascii="Century Gothic" w:eastAsia="Times New Roman" w:hAnsi="Century Gothic" w:cs="Calibri"/>
          <w:noProof/>
          <w:lang w:eastAsia="en-GB"/>
        </w:rPr>
        <w:t xml:space="preserve">that some of the St Cuthberts students took part in too. It was a fantastic day of dance, </w:t>
      </w:r>
      <w:r>
        <w:rPr>
          <w:rFonts w:ascii="Century Gothic" w:eastAsia="Times New Roman" w:hAnsi="Century Gothic" w:cs="Calibri"/>
          <w:noProof/>
          <w:lang w:eastAsia="en-GB"/>
        </w:rPr>
        <w:t>m</w:t>
      </w:r>
      <w:r w:rsidRPr="003C7182">
        <w:rPr>
          <w:rFonts w:ascii="Century Gothic" w:eastAsia="Times New Roman" w:hAnsi="Century Gothic" w:cs="Calibri"/>
          <w:noProof/>
          <w:lang w:eastAsia="en-GB"/>
        </w:rPr>
        <w:t>usic and food!</w:t>
      </w:r>
    </w:p>
    <w:p w14:paraId="5729F0AB" w14:textId="77777777" w:rsidR="005A697A" w:rsidRPr="003C7182" w:rsidRDefault="005A697A" w:rsidP="005A697A">
      <w:pPr>
        <w:rPr>
          <w:rFonts w:ascii="Century Gothic" w:eastAsia="Times New Roman" w:hAnsi="Century Gothic" w:cs="Calibri"/>
          <w:lang w:eastAsia="en-GB"/>
        </w:rPr>
      </w:pPr>
    </w:p>
    <w:p w14:paraId="7F02BDBD" w14:textId="77777777" w:rsidR="005A697A" w:rsidRDefault="005A697A" w:rsidP="005A697A">
      <w:pPr>
        <w:rPr>
          <w:rFonts w:ascii="Century Gothic" w:eastAsia="Times New Roman" w:hAnsi="Century Gothic" w:cs="Calibri"/>
          <w:b/>
          <w:bCs/>
          <w:lang w:eastAsia="en-GB"/>
        </w:rPr>
      </w:pPr>
    </w:p>
    <w:p w14:paraId="2735F1E6" w14:textId="77777777" w:rsidR="005A697A" w:rsidRDefault="005A697A" w:rsidP="005A697A">
      <w:pPr>
        <w:rPr>
          <w:rFonts w:ascii="Century Gothic" w:eastAsia="Times New Roman" w:hAnsi="Century Gothic" w:cs="Calibri"/>
          <w:b/>
          <w:bCs/>
          <w:lang w:eastAsia="en-GB"/>
        </w:rPr>
      </w:pPr>
    </w:p>
    <w:p w14:paraId="5B8DD04E" w14:textId="77777777" w:rsidR="005A697A" w:rsidRDefault="005A697A" w:rsidP="005A697A">
      <w:pPr>
        <w:rPr>
          <w:rFonts w:ascii="Century Gothic" w:eastAsia="Times New Roman" w:hAnsi="Century Gothic" w:cs="Calibri"/>
          <w:b/>
          <w:bCs/>
          <w:lang w:eastAsia="en-GB"/>
        </w:rPr>
      </w:pPr>
    </w:p>
    <w:p w14:paraId="6A7D32AD" w14:textId="77777777" w:rsidR="005A697A" w:rsidRDefault="005A697A" w:rsidP="005A697A">
      <w:pPr>
        <w:rPr>
          <w:rFonts w:ascii="Century Gothic" w:eastAsia="Times New Roman" w:hAnsi="Century Gothic" w:cs="Calibri"/>
          <w:b/>
          <w:bCs/>
          <w:lang w:eastAsia="en-GB"/>
        </w:rPr>
      </w:pPr>
    </w:p>
    <w:p w14:paraId="600DF7BA" w14:textId="77777777" w:rsidR="005A697A" w:rsidRDefault="005A697A" w:rsidP="005A697A">
      <w:pPr>
        <w:rPr>
          <w:rFonts w:ascii="Century Gothic" w:eastAsia="Times New Roman" w:hAnsi="Century Gothic" w:cs="Calibri"/>
          <w:b/>
          <w:bCs/>
          <w:lang w:eastAsia="en-GB"/>
        </w:rPr>
      </w:pPr>
    </w:p>
    <w:p w14:paraId="12E59575" w14:textId="77777777" w:rsidR="005A697A" w:rsidRPr="003C7182" w:rsidRDefault="005A697A" w:rsidP="005A697A">
      <w:pPr>
        <w:rPr>
          <w:rFonts w:ascii="Century Gothic" w:eastAsia="Times New Roman" w:hAnsi="Century Gothic" w:cs="Calibri"/>
          <w:sz w:val="28"/>
          <w:szCs w:val="28"/>
          <w:lang w:eastAsia="en-GB"/>
        </w:rPr>
      </w:pPr>
      <w:r w:rsidRPr="003C7182">
        <w:rPr>
          <w:rFonts w:ascii="Century Gothic" w:eastAsia="Times New Roman" w:hAnsi="Century Gothic" w:cs="Calibri"/>
          <w:b/>
          <w:bCs/>
          <w:sz w:val="28"/>
          <w:szCs w:val="28"/>
          <w:lang w:eastAsia="en-GB"/>
        </w:rPr>
        <w:t xml:space="preserve">Time to wrap up </w:t>
      </w:r>
    </w:p>
    <w:p w14:paraId="726C803F" w14:textId="0888E94E" w:rsidR="00FD4C0A" w:rsidRPr="00066EB5" w:rsidRDefault="005A697A" w:rsidP="00066EB5">
      <w:pPr>
        <w:rPr>
          <w:rFonts w:ascii="Century Gothic" w:eastAsia="Times New Roman" w:hAnsi="Century Gothic" w:cs="Calibri"/>
          <w:lang w:eastAsia="en-GB"/>
        </w:rPr>
      </w:pPr>
      <w:r w:rsidRPr="00053DE1">
        <w:rPr>
          <w:rFonts w:ascii="Century Gothic" w:eastAsia="Times New Roman" w:hAnsi="Century Gothic" w:cs="Calibri"/>
          <w:lang w:eastAsia="en-GB"/>
        </w:rPr>
        <w:lastRenderedPageBreak/>
        <w:t xml:space="preserve">The weather has been truly lovely this week – but the forecast is for colder, wetter weather, starting next week. Please make sure your child has warmer, waterproof </w:t>
      </w:r>
      <w:r>
        <w:rPr>
          <w:rFonts w:ascii="Century Gothic" w:eastAsia="Times New Roman" w:hAnsi="Century Gothic" w:cs="Calibri"/>
          <w:lang w:eastAsia="en-GB"/>
        </w:rPr>
        <w:t>clothing</w:t>
      </w:r>
      <w:r w:rsidRPr="00053DE1">
        <w:rPr>
          <w:rFonts w:ascii="Century Gothic" w:eastAsia="Times New Roman" w:hAnsi="Century Gothic" w:cs="Calibri"/>
          <w:lang w:eastAsia="en-GB"/>
        </w:rPr>
        <w:t xml:space="preserve"> and footwear. Access to the garden is free flow, meaning we are outside having fun </w:t>
      </w:r>
      <w:r w:rsidRPr="00053DE1">
        <w:rPr>
          <w:rFonts w:ascii="Century Gothic" w:eastAsia="Times New Roman" w:hAnsi="Century Gothic" w:cs="Calibri"/>
          <w:i/>
          <w:iCs/>
          <w:lang w:eastAsia="en-GB"/>
        </w:rPr>
        <w:t>whatever</w:t>
      </w:r>
      <w:r w:rsidRPr="00053DE1">
        <w:rPr>
          <w:rFonts w:ascii="Century Gothic" w:eastAsia="Times New Roman" w:hAnsi="Century Gothic" w:cs="Calibri"/>
          <w:lang w:eastAsia="en-GB"/>
        </w:rPr>
        <w:t xml:space="preserve"> the weather. We also ask that your child has a complete change of clothing in their bag – including underwear and socks. If you need some assistance to provide these items – please speak to a member of the team.</w:t>
      </w:r>
    </w:p>
    <w:p w14:paraId="63C3047A" w14:textId="77777777" w:rsidR="00B35548" w:rsidRDefault="00B35548" w:rsidP="004E3E83">
      <w:pPr>
        <w:jc w:val="both"/>
        <w:rPr>
          <w:rFonts w:ascii="Century Gothic" w:hAnsi="Century Gothic"/>
          <w:b/>
          <w:u w:val="single"/>
        </w:rPr>
      </w:pPr>
    </w:p>
    <w:p w14:paraId="51772158" w14:textId="491D80D8"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5A4FFFB2" w14:textId="57674615" w:rsidR="004E3E83" w:rsidRPr="000E2A12" w:rsidRDefault="000E2A12" w:rsidP="004E3E83">
      <w:pPr>
        <w:jc w:val="both"/>
        <w:rPr>
          <w:rFonts w:ascii="Century Gothic" w:hAnsi="Century Gothic"/>
          <w:bCs/>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 weekend</w:t>
      </w:r>
      <w:r w:rsidR="005E5AC3">
        <w:rPr>
          <w:rStyle w:val="Hyperlink"/>
          <w:rFonts w:ascii="Century Gothic" w:hAnsi="Century Gothic"/>
          <w:bCs/>
          <w:color w:val="auto"/>
          <w:u w:val="none"/>
        </w:rPr>
        <w:t xml:space="preserve"> and look forward to seeing you all on Monday.</w:t>
      </w:r>
    </w:p>
    <w:p w14:paraId="4A114407" w14:textId="77777777" w:rsidR="004E3E83" w:rsidRPr="000E2A12" w:rsidRDefault="004E3E83" w:rsidP="004E3E83">
      <w:pPr>
        <w:jc w:val="both"/>
        <w:rPr>
          <w:rFonts w:ascii="Century Gothic" w:hAnsi="Century Gothic"/>
          <w:bCs/>
        </w:rPr>
      </w:pPr>
    </w:p>
    <w:p w14:paraId="136B9DC2" w14:textId="77777777" w:rsidR="004E3E83" w:rsidRPr="006A29F4" w:rsidRDefault="004E3E83" w:rsidP="004E3E83">
      <w:pPr>
        <w:jc w:val="both"/>
        <w:rPr>
          <w:rFonts w:ascii="Century Gothic" w:hAnsi="Century Gothic"/>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33AE7AC8" w14:textId="3347BA60" w:rsidR="00AE5F7A" w:rsidRPr="00066EB5" w:rsidRDefault="00066EB5" w:rsidP="005B798B">
      <w:pPr>
        <w:rPr>
          <w:b/>
          <w:bCs/>
          <w:sz w:val="28"/>
          <w:szCs w:val="28"/>
        </w:rPr>
      </w:pPr>
      <w:r w:rsidRPr="00066EB5">
        <w:rPr>
          <w:b/>
          <w:bCs/>
          <w:sz w:val="28"/>
          <w:szCs w:val="28"/>
        </w:rPr>
        <w:t>Appendix 1</w:t>
      </w:r>
    </w:p>
    <w:p w14:paraId="798A3753" w14:textId="77777777" w:rsidR="00066EB5" w:rsidRDefault="00066EB5" w:rsidP="005B798B"/>
    <w:p w14:paraId="587BBE9A" w14:textId="77777777" w:rsidR="00066EB5" w:rsidRPr="006A54FF" w:rsidRDefault="00066EB5" w:rsidP="00066EB5">
      <w:r w:rsidRPr="006A54FF">
        <w:t xml:space="preserve">Dear Parent/Carer </w:t>
      </w:r>
    </w:p>
    <w:p w14:paraId="1E4C0BC4" w14:textId="77777777" w:rsidR="00066EB5" w:rsidRDefault="00066EB5" w:rsidP="00066EB5">
      <w:pPr>
        <w:rPr>
          <w:b/>
          <w:bCs/>
        </w:rPr>
      </w:pPr>
    </w:p>
    <w:p w14:paraId="666C0E4E" w14:textId="77777777" w:rsidR="00066EB5" w:rsidRPr="00255DBB" w:rsidRDefault="00066EB5" w:rsidP="00066EB5">
      <w:r>
        <w:t>We’ve got some exciting news to share with you.</w:t>
      </w:r>
    </w:p>
    <w:p w14:paraId="5A6DB7B3" w14:textId="77777777" w:rsidR="00066EB5" w:rsidRPr="00AE18BB" w:rsidRDefault="00066EB5" w:rsidP="00066EB5">
      <w:r w:rsidRPr="00AE18BB">
        <w:rPr>
          <w:b/>
          <w:bCs/>
        </w:rPr>
        <w:t> </w:t>
      </w:r>
      <w:r w:rsidRPr="00AE18BB">
        <w:t> </w:t>
      </w:r>
    </w:p>
    <w:p w14:paraId="3E2D4769" w14:textId="77777777" w:rsidR="00066EB5" w:rsidRDefault="00066EB5" w:rsidP="00066EB5">
      <w:r>
        <w:t>Parentkind – a charity that supports school PTAs - have teamed up with Asda, who is making millions of pounds available to donate to primary schools across the UK through their ‘Cashpot for Schools’ initiative. To support our school, all you have to do is opt-in through the Asda Rewards app, shop and scan in store or shop online at Asda.com.</w:t>
      </w:r>
    </w:p>
    <w:p w14:paraId="6A196ADF" w14:textId="77777777" w:rsidR="00066EB5" w:rsidRPr="00AE18BB" w:rsidRDefault="00066EB5" w:rsidP="00066EB5">
      <w:r w:rsidRPr="00AE18BB">
        <w:t> </w:t>
      </w:r>
    </w:p>
    <w:p w14:paraId="6C25E425" w14:textId="77777777" w:rsidR="00066EB5" w:rsidRPr="00AE18BB" w:rsidRDefault="00066EB5" w:rsidP="00066EB5">
      <w:r>
        <w:t>Between 2</w:t>
      </w:r>
      <w:r w:rsidRPr="5F2FB257">
        <w:rPr>
          <w:vertAlign w:val="superscript"/>
        </w:rPr>
        <w:t>nd</w:t>
      </w:r>
      <w:r>
        <w:t xml:space="preserve"> September and 30</w:t>
      </w:r>
      <w:r w:rsidRPr="5F2FB257">
        <w:rPr>
          <w:vertAlign w:val="superscript"/>
        </w:rPr>
        <w:t>th</w:t>
      </w:r>
      <w:r>
        <w:t xml:space="preserve"> November 2024 – every time you shop with Asda using your Asda Rewards app, Asda will donate 0.5% of the value of your shop to your chosen Primary school. Also, every time somebody opts-in to support our Primary school, Asda will give an additional £1 to the school Cashpot. Plus, it doesn’t stop there – Asda are also giving £50 to every school to get them started. </w:t>
      </w:r>
    </w:p>
    <w:p w14:paraId="04AE584E" w14:textId="77777777" w:rsidR="00066EB5" w:rsidRPr="00AE18BB" w:rsidRDefault="00066EB5" w:rsidP="00066EB5">
      <w:r w:rsidRPr="00AE18BB">
        <w:t>  </w:t>
      </w:r>
    </w:p>
    <w:p w14:paraId="2F7E5B5D" w14:textId="77777777" w:rsidR="00066EB5" w:rsidRPr="003B6F0F" w:rsidRDefault="00066EB5" w:rsidP="00066EB5">
      <w:r>
        <w:t xml:space="preserve">The supermarket has joined forces with Joe Wicks to support the initiative – look out for the TV advert, radio ads and social media coverage! </w:t>
      </w:r>
    </w:p>
    <w:p w14:paraId="1D83CD03" w14:textId="77777777" w:rsidR="00066EB5" w:rsidRPr="00AE18BB" w:rsidRDefault="00066EB5" w:rsidP="00066EB5"/>
    <w:p w14:paraId="645CB7D7" w14:textId="77777777" w:rsidR="00066EB5" w:rsidRPr="00AD47D8" w:rsidRDefault="00066EB5" w:rsidP="00066EB5">
      <w:pPr>
        <w:rPr>
          <w:b/>
          <w:bCs/>
        </w:rPr>
      </w:pPr>
      <w:r w:rsidRPr="00AD47D8">
        <w:rPr>
          <w:b/>
          <w:bCs/>
        </w:rPr>
        <w:t>It’s as easy as 1,2,3</w:t>
      </w:r>
    </w:p>
    <w:p w14:paraId="5405A572" w14:textId="77777777" w:rsidR="00066EB5" w:rsidRPr="00AD47D8" w:rsidRDefault="00066EB5" w:rsidP="00066EB5">
      <w:r w:rsidRPr="00AD47D8">
        <w:t>1. Download the Asda Rewards app, register and opt-in to Cashpot for Schools (make sure you have the latest version of the app installed)</w:t>
      </w:r>
    </w:p>
    <w:p w14:paraId="77A8E74B" w14:textId="77777777" w:rsidR="00066EB5" w:rsidRPr="00AD47D8" w:rsidRDefault="00066EB5" w:rsidP="00066EB5">
      <w:r w:rsidRPr="00AD47D8">
        <w:t>2. Choose our Primary School – either searching by name or postcode</w:t>
      </w:r>
    </w:p>
    <w:p w14:paraId="25BE2321" w14:textId="77777777" w:rsidR="00066EB5" w:rsidRPr="00AD47D8" w:rsidRDefault="00066EB5" w:rsidP="00066EB5">
      <w:r w:rsidRPr="00AD47D8">
        <w:t>3. Shop instore across Asda and George, or online at Asda.com and start filling your Cashpot as you shop</w:t>
      </w:r>
    </w:p>
    <w:p w14:paraId="0A567EA3" w14:textId="77777777" w:rsidR="00066EB5" w:rsidRDefault="00066EB5" w:rsidP="00066EB5"/>
    <w:p w14:paraId="3344D7EE" w14:textId="77777777" w:rsidR="00066EB5" w:rsidRDefault="00066EB5" w:rsidP="00066EB5">
      <w:pPr>
        <w:rPr>
          <w:i/>
          <w:iCs/>
        </w:rPr>
      </w:pPr>
      <w:r>
        <w:t xml:space="preserve">Asda does the rest, all money raised will be donated to schools to spend on the things they need the most. We are aiming to spend our donations on </w:t>
      </w:r>
      <w:r w:rsidRPr="5F2FB257">
        <w:rPr>
          <w:i/>
          <w:iCs/>
        </w:rPr>
        <w:t>xxxx</w:t>
      </w:r>
    </w:p>
    <w:p w14:paraId="731C9F72" w14:textId="77777777" w:rsidR="00066EB5" w:rsidRDefault="00066EB5" w:rsidP="00066EB5"/>
    <w:p w14:paraId="2C1DDE63" w14:textId="77777777" w:rsidR="00066EB5" w:rsidRDefault="00066EB5" w:rsidP="00066EB5">
      <w:r>
        <w:lastRenderedPageBreak/>
        <w:t xml:space="preserve">Remember, anyone can sign up – so start spreading the news and raising funds for our school. </w:t>
      </w:r>
    </w:p>
    <w:p w14:paraId="10E94D1E" w14:textId="77777777" w:rsidR="00066EB5" w:rsidRDefault="00066EB5" w:rsidP="00066EB5"/>
    <w:p w14:paraId="61402082" w14:textId="77777777" w:rsidR="00066EB5" w:rsidRDefault="00066EB5" w:rsidP="00066EB5">
      <w:r>
        <w:t xml:space="preserve">This initiative is on top of the existing Asda Rewards benefits you get as a shopper – so you won’t lose out on any of your own earnings or Cashpot, so everyone is a winner! </w:t>
      </w:r>
    </w:p>
    <w:p w14:paraId="742C064C" w14:textId="77777777" w:rsidR="00066EB5" w:rsidRDefault="00066EB5" w:rsidP="00066EB5"/>
    <w:p w14:paraId="57FA811A" w14:textId="77777777" w:rsidR="00066EB5" w:rsidRDefault="00066EB5" w:rsidP="00066EB5">
      <w:r>
        <w:t xml:space="preserve">For more details, visit asda.com/cashpotforschools </w:t>
      </w:r>
    </w:p>
    <w:p w14:paraId="3C490619" w14:textId="77777777" w:rsidR="00066EB5" w:rsidRDefault="00066EB5" w:rsidP="005B798B"/>
    <w:p w14:paraId="3AB6DE2D" w14:textId="6954EFBB" w:rsidR="00AE5F7A" w:rsidRDefault="00AE5F7A" w:rsidP="005B798B"/>
    <w:sectPr w:rsidR="00AE5F7A">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7"/>
  </w:num>
  <w:num w:numId="2" w16cid:durableId="706686110">
    <w:abstractNumId w:val="23"/>
  </w:num>
  <w:num w:numId="3" w16cid:durableId="1800604985">
    <w:abstractNumId w:val="31"/>
  </w:num>
  <w:num w:numId="4" w16cid:durableId="1980262952">
    <w:abstractNumId w:val="0"/>
  </w:num>
  <w:num w:numId="5" w16cid:durableId="202328112">
    <w:abstractNumId w:val="10"/>
  </w:num>
  <w:num w:numId="6" w16cid:durableId="120415921">
    <w:abstractNumId w:val="5"/>
  </w:num>
  <w:num w:numId="7" w16cid:durableId="936015619">
    <w:abstractNumId w:val="20"/>
  </w:num>
  <w:num w:numId="8" w16cid:durableId="1773428789">
    <w:abstractNumId w:val="36"/>
  </w:num>
  <w:num w:numId="9" w16cid:durableId="1783651">
    <w:abstractNumId w:val="8"/>
  </w:num>
  <w:num w:numId="10" w16cid:durableId="650984045">
    <w:abstractNumId w:val="22"/>
  </w:num>
  <w:num w:numId="11" w16cid:durableId="564025620">
    <w:abstractNumId w:val="34"/>
  </w:num>
  <w:num w:numId="12" w16cid:durableId="196312377">
    <w:abstractNumId w:val="28"/>
  </w:num>
  <w:num w:numId="13" w16cid:durableId="208540649">
    <w:abstractNumId w:val="26"/>
  </w:num>
  <w:num w:numId="14" w16cid:durableId="1776167882">
    <w:abstractNumId w:val="3"/>
  </w:num>
  <w:num w:numId="15" w16cid:durableId="1179081204">
    <w:abstractNumId w:val="35"/>
  </w:num>
  <w:num w:numId="16" w16cid:durableId="1488934981">
    <w:abstractNumId w:val="32"/>
  </w:num>
  <w:num w:numId="17" w16cid:durableId="958879920">
    <w:abstractNumId w:val="1"/>
  </w:num>
  <w:num w:numId="18" w16cid:durableId="1992058448">
    <w:abstractNumId w:val="21"/>
  </w:num>
  <w:num w:numId="19" w16cid:durableId="1177884619">
    <w:abstractNumId w:val="19"/>
  </w:num>
  <w:num w:numId="20" w16cid:durableId="1491100146">
    <w:abstractNumId w:val="7"/>
  </w:num>
  <w:num w:numId="21" w16cid:durableId="1204832313">
    <w:abstractNumId w:val="30"/>
  </w:num>
  <w:num w:numId="22" w16cid:durableId="1602762407">
    <w:abstractNumId w:val="14"/>
  </w:num>
  <w:num w:numId="23" w16cid:durableId="1697584634">
    <w:abstractNumId w:val="16"/>
  </w:num>
  <w:num w:numId="24" w16cid:durableId="1699742994">
    <w:abstractNumId w:val="9"/>
  </w:num>
  <w:num w:numId="25" w16cid:durableId="987906434">
    <w:abstractNumId w:val="13"/>
  </w:num>
  <w:num w:numId="26" w16cid:durableId="218827069">
    <w:abstractNumId w:val="12"/>
  </w:num>
  <w:num w:numId="27" w16cid:durableId="1075738374">
    <w:abstractNumId w:val="4"/>
  </w:num>
  <w:num w:numId="28" w16cid:durableId="2009021653">
    <w:abstractNumId w:val="33"/>
  </w:num>
  <w:num w:numId="29" w16cid:durableId="861627836">
    <w:abstractNumId w:val="6"/>
  </w:num>
  <w:num w:numId="30" w16cid:durableId="1366522674">
    <w:abstractNumId w:val="11"/>
  </w:num>
  <w:num w:numId="31" w16cid:durableId="409547700">
    <w:abstractNumId w:val="29"/>
  </w:num>
  <w:num w:numId="32" w16cid:durableId="1703557638">
    <w:abstractNumId w:val="15"/>
  </w:num>
  <w:num w:numId="33" w16cid:durableId="13034677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7"/>
  </w:num>
  <w:num w:numId="35" w16cid:durableId="1556577352">
    <w:abstractNumId w:val="2"/>
  </w:num>
  <w:num w:numId="36" w16cid:durableId="1274946366">
    <w:abstractNumId w:val="24"/>
  </w:num>
  <w:num w:numId="37" w16cid:durableId="1550146195">
    <w:abstractNumId w:val="18"/>
  </w:num>
  <w:num w:numId="38" w16cid:durableId="7255443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07140"/>
    <w:rsid w:val="00011366"/>
    <w:rsid w:val="00012568"/>
    <w:rsid w:val="000135D5"/>
    <w:rsid w:val="000152CA"/>
    <w:rsid w:val="00015FB0"/>
    <w:rsid w:val="0002076B"/>
    <w:rsid w:val="00020C07"/>
    <w:rsid w:val="0002162F"/>
    <w:rsid w:val="00024EAA"/>
    <w:rsid w:val="00034F89"/>
    <w:rsid w:val="0003532A"/>
    <w:rsid w:val="00035B27"/>
    <w:rsid w:val="00037546"/>
    <w:rsid w:val="000407BB"/>
    <w:rsid w:val="00040F89"/>
    <w:rsid w:val="000416FB"/>
    <w:rsid w:val="000515A0"/>
    <w:rsid w:val="000520EF"/>
    <w:rsid w:val="00052746"/>
    <w:rsid w:val="00053232"/>
    <w:rsid w:val="000543C5"/>
    <w:rsid w:val="00055712"/>
    <w:rsid w:val="00055FA2"/>
    <w:rsid w:val="000651CA"/>
    <w:rsid w:val="000668FC"/>
    <w:rsid w:val="00066EB5"/>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371C"/>
    <w:rsid w:val="000C56E3"/>
    <w:rsid w:val="000C7C8A"/>
    <w:rsid w:val="000D241B"/>
    <w:rsid w:val="000D2442"/>
    <w:rsid w:val="000D3E27"/>
    <w:rsid w:val="000D5A7D"/>
    <w:rsid w:val="000D6BF1"/>
    <w:rsid w:val="000D7B7F"/>
    <w:rsid w:val="000E00BA"/>
    <w:rsid w:val="000E03DF"/>
    <w:rsid w:val="000E04F4"/>
    <w:rsid w:val="000E07BB"/>
    <w:rsid w:val="000E2805"/>
    <w:rsid w:val="000E2A12"/>
    <w:rsid w:val="000E40EB"/>
    <w:rsid w:val="000E5BCC"/>
    <w:rsid w:val="000E5F18"/>
    <w:rsid w:val="000E6D49"/>
    <w:rsid w:val="000E7B00"/>
    <w:rsid w:val="000F191F"/>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56F9"/>
    <w:rsid w:val="00116B6D"/>
    <w:rsid w:val="001171A6"/>
    <w:rsid w:val="00117713"/>
    <w:rsid w:val="001218CE"/>
    <w:rsid w:val="001220CE"/>
    <w:rsid w:val="00122AB8"/>
    <w:rsid w:val="001265FA"/>
    <w:rsid w:val="001267A7"/>
    <w:rsid w:val="0012774C"/>
    <w:rsid w:val="00127ED2"/>
    <w:rsid w:val="00130394"/>
    <w:rsid w:val="0013096B"/>
    <w:rsid w:val="00131B81"/>
    <w:rsid w:val="00132A49"/>
    <w:rsid w:val="00134221"/>
    <w:rsid w:val="0013455E"/>
    <w:rsid w:val="00136F7B"/>
    <w:rsid w:val="00137C9F"/>
    <w:rsid w:val="001400EF"/>
    <w:rsid w:val="00143024"/>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07AF"/>
    <w:rsid w:val="00181B6E"/>
    <w:rsid w:val="001828E3"/>
    <w:rsid w:val="0018342C"/>
    <w:rsid w:val="001849C8"/>
    <w:rsid w:val="00186240"/>
    <w:rsid w:val="00186BD1"/>
    <w:rsid w:val="00187EF5"/>
    <w:rsid w:val="00194D97"/>
    <w:rsid w:val="00195BF5"/>
    <w:rsid w:val="0019623C"/>
    <w:rsid w:val="001A1166"/>
    <w:rsid w:val="001A15BD"/>
    <w:rsid w:val="001A1EF3"/>
    <w:rsid w:val="001A4193"/>
    <w:rsid w:val="001A643D"/>
    <w:rsid w:val="001B2AFA"/>
    <w:rsid w:val="001B39CD"/>
    <w:rsid w:val="001B483A"/>
    <w:rsid w:val="001B631B"/>
    <w:rsid w:val="001B763D"/>
    <w:rsid w:val="001C3CB0"/>
    <w:rsid w:val="001C5039"/>
    <w:rsid w:val="001D18CE"/>
    <w:rsid w:val="001D50F1"/>
    <w:rsid w:val="001D5EFA"/>
    <w:rsid w:val="001D748E"/>
    <w:rsid w:val="001D7E68"/>
    <w:rsid w:val="001E095C"/>
    <w:rsid w:val="001E1018"/>
    <w:rsid w:val="001E2E53"/>
    <w:rsid w:val="001E43AD"/>
    <w:rsid w:val="001E5077"/>
    <w:rsid w:val="001E6001"/>
    <w:rsid w:val="001E7CB7"/>
    <w:rsid w:val="001F0546"/>
    <w:rsid w:val="001F0679"/>
    <w:rsid w:val="001F0D94"/>
    <w:rsid w:val="001F11C9"/>
    <w:rsid w:val="001F4148"/>
    <w:rsid w:val="001F4173"/>
    <w:rsid w:val="001F4849"/>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98A"/>
    <w:rsid w:val="00233E34"/>
    <w:rsid w:val="00234607"/>
    <w:rsid w:val="002352E1"/>
    <w:rsid w:val="00241C24"/>
    <w:rsid w:val="00241F90"/>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55468"/>
    <w:rsid w:val="00260CA4"/>
    <w:rsid w:val="002618E2"/>
    <w:rsid w:val="002627F6"/>
    <w:rsid w:val="00262855"/>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63FF"/>
    <w:rsid w:val="00290E13"/>
    <w:rsid w:val="002922C7"/>
    <w:rsid w:val="00292D02"/>
    <w:rsid w:val="00293A7E"/>
    <w:rsid w:val="00294924"/>
    <w:rsid w:val="00295336"/>
    <w:rsid w:val="002A0AF1"/>
    <w:rsid w:val="002A10FA"/>
    <w:rsid w:val="002A13D6"/>
    <w:rsid w:val="002A233E"/>
    <w:rsid w:val="002A5776"/>
    <w:rsid w:val="002B09CA"/>
    <w:rsid w:val="002B54F4"/>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A2E"/>
    <w:rsid w:val="002E07B1"/>
    <w:rsid w:val="002E0870"/>
    <w:rsid w:val="002E0885"/>
    <w:rsid w:val="002E1842"/>
    <w:rsid w:val="002E2A99"/>
    <w:rsid w:val="002E32BA"/>
    <w:rsid w:val="002E6AA1"/>
    <w:rsid w:val="002E7127"/>
    <w:rsid w:val="002F0B1A"/>
    <w:rsid w:val="002F226F"/>
    <w:rsid w:val="002F22BF"/>
    <w:rsid w:val="002F3DBB"/>
    <w:rsid w:val="002F4594"/>
    <w:rsid w:val="002F463F"/>
    <w:rsid w:val="002F5578"/>
    <w:rsid w:val="002F65C5"/>
    <w:rsid w:val="002F67C4"/>
    <w:rsid w:val="002F7490"/>
    <w:rsid w:val="002F7A87"/>
    <w:rsid w:val="002F7C55"/>
    <w:rsid w:val="00301966"/>
    <w:rsid w:val="003023F0"/>
    <w:rsid w:val="00303685"/>
    <w:rsid w:val="00303B53"/>
    <w:rsid w:val="00304A4D"/>
    <w:rsid w:val="00307585"/>
    <w:rsid w:val="00311801"/>
    <w:rsid w:val="00311A4F"/>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340A"/>
    <w:rsid w:val="00350858"/>
    <w:rsid w:val="00351137"/>
    <w:rsid w:val="00351D24"/>
    <w:rsid w:val="00352A26"/>
    <w:rsid w:val="0035335F"/>
    <w:rsid w:val="003545EE"/>
    <w:rsid w:val="00355009"/>
    <w:rsid w:val="00355470"/>
    <w:rsid w:val="00361A83"/>
    <w:rsid w:val="0036216B"/>
    <w:rsid w:val="00363CCC"/>
    <w:rsid w:val="0036417C"/>
    <w:rsid w:val="00364A51"/>
    <w:rsid w:val="00365B89"/>
    <w:rsid w:val="0036650E"/>
    <w:rsid w:val="0037069D"/>
    <w:rsid w:val="00371E7F"/>
    <w:rsid w:val="00373DC2"/>
    <w:rsid w:val="003740CC"/>
    <w:rsid w:val="00374C01"/>
    <w:rsid w:val="0037701D"/>
    <w:rsid w:val="0037706D"/>
    <w:rsid w:val="00380AA5"/>
    <w:rsid w:val="0038161D"/>
    <w:rsid w:val="00384E07"/>
    <w:rsid w:val="00385BC1"/>
    <w:rsid w:val="00386CF4"/>
    <w:rsid w:val="0038776A"/>
    <w:rsid w:val="00387D75"/>
    <w:rsid w:val="003909E9"/>
    <w:rsid w:val="00392154"/>
    <w:rsid w:val="003927E6"/>
    <w:rsid w:val="00392D8F"/>
    <w:rsid w:val="00393AC0"/>
    <w:rsid w:val="00396056"/>
    <w:rsid w:val="0039649F"/>
    <w:rsid w:val="003964A8"/>
    <w:rsid w:val="003A25EA"/>
    <w:rsid w:val="003A2BF4"/>
    <w:rsid w:val="003A4225"/>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841"/>
    <w:rsid w:val="003D3229"/>
    <w:rsid w:val="003D6E6F"/>
    <w:rsid w:val="003D6F3E"/>
    <w:rsid w:val="003D7BF6"/>
    <w:rsid w:val="003E0929"/>
    <w:rsid w:val="003E186D"/>
    <w:rsid w:val="003E702E"/>
    <w:rsid w:val="003E70F2"/>
    <w:rsid w:val="003E7B9D"/>
    <w:rsid w:val="003F0D6E"/>
    <w:rsid w:val="003F1FC6"/>
    <w:rsid w:val="003F29E7"/>
    <w:rsid w:val="003F5E28"/>
    <w:rsid w:val="003F6651"/>
    <w:rsid w:val="003F6EB4"/>
    <w:rsid w:val="00401236"/>
    <w:rsid w:val="00401AE7"/>
    <w:rsid w:val="00404D44"/>
    <w:rsid w:val="00404F7E"/>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17D"/>
    <w:rsid w:val="004353D8"/>
    <w:rsid w:val="0043544A"/>
    <w:rsid w:val="004364B6"/>
    <w:rsid w:val="00440437"/>
    <w:rsid w:val="004455E6"/>
    <w:rsid w:val="00446567"/>
    <w:rsid w:val="00446C31"/>
    <w:rsid w:val="004471B5"/>
    <w:rsid w:val="004500F3"/>
    <w:rsid w:val="004528EC"/>
    <w:rsid w:val="00456B88"/>
    <w:rsid w:val="00456BC7"/>
    <w:rsid w:val="00457E8D"/>
    <w:rsid w:val="00460266"/>
    <w:rsid w:val="00460694"/>
    <w:rsid w:val="00460D7E"/>
    <w:rsid w:val="0046162F"/>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90A40"/>
    <w:rsid w:val="00491541"/>
    <w:rsid w:val="0049155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A7536"/>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D739F"/>
    <w:rsid w:val="004E3E83"/>
    <w:rsid w:val="004E490D"/>
    <w:rsid w:val="004E4A1E"/>
    <w:rsid w:val="004E65D8"/>
    <w:rsid w:val="004F0A7A"/>
    <w:rsid w:val="004F4A96"/>
    <w:rsid w:val="004F6B14"/>
    <w:rsid w:val="004F7355"/>
    <w:rsid w:val="00500C8C"/>
    <w:rsid w:val="00501160"/>
    <w:rsid w:val="0050162E"/>
    <w:rsid w:val="00502D34"/>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27B42"/>
    <w:rsid w:val="00530B9A"/>
    <w:rsid w:val="005310C2"/>
    <w:rsid w:val="00531B0A"/>
    <w:rsid w:val="00532A27"/>
    <w:rsid w:val="00534935"/>
    <w:rsid w:val="00534FF0"/>
    <w:rsid w:val="0053642E"/>
    <w:rsid w:val="00542508"/>
    <w:rsid w:val="00542EA2"/>
    <w:rsid w:val="005436C3"/>
    <w:rsid w:val="00543AE4"/>
    <w:rsid w:val="00543E12"/>
    <w:rsid w:val="00544A0B"/>
    <w:rsid w:val="00545896"/>
    <w:rsid w:val="00545CCB"/>
    <w:rsid w:val="0054644D"/>
    <w:rsid w:val="00546DE0"/>
    <w:rsid w:val="00546FC7"/>
    <w:rsid w:val="0054737B"/>
    <w:rsid w:val="00547F66"/>
    <w:rsid w:val="00554E73"/>
    <w:rsid w:val="00555272"/>
    <w:rsid w:val="0055695E"/>
    <w:rsid w:val="0056568D"/>
    <w:rsid w:val="005662E0"/>
    <w:rsid w:val="00566742"/>
    <w:rsid w:val="00566DA2"/>
    <w:rsid w:val="00567857"/>
    <w:rsid w:val="005734D3"/>
    <w:rsid w:val="00574EF2"/>
    <w:rsid w:val="00575B24"/>
    <w:rsid w:val="005773FF"/>
    <w:rsid w:val="0057769B"/>
    <w:rsid w:val="00580A16"/>
    <w:rsid w:val="0058441D"/>
    <w:rsid w:val="00584535"/>
    <w:rsid w:val="00586D26"/>
    <w:rsid w:val="00591080"/>
    <w:rsid w:val="00595343"/>
    <w:rsid w:val="005956E2"/>
    <w:rsid w:val="00596185"/>
    <w:rsid w:val="00597502"/>
    <w:rsid w:val="0059787A"/>
    <w:rsid w:val="005978E7"/>
    <w:rsid w:val="005A1C08"/>
    <w:rsid w:val="005A247F"/>
    <w:rsid w:val="005A2EBD"/>
    <w:rsid w:val="005A3B47"/>
    <w:rsid w:val="005A697A"/>
    <w:rsid w:val="005A7970"/>
    <w:rsid w:val="005B0833"/>
    <w:rsid w:val="005B1E05"/>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3630"/>
    <w:rsid w:val="00614119"/>
    <w:rsid w:val="00614AF7"/>
    <w:rsid w:val="00615FFA"/>
    <w:rsid w:val="006169F5"/>
    <w:rsid w:val="00616B44"/>
    <w:rsid w:val="006177E0"/>
    <w:rsid w:val="0062111C"/>
    <w:rsid w:val="006213A5"/>
    <w:rsid w:val="006242F7"/>
    <w:rsid w:val="006244C9"/>
    <w:rsid w:val="00625856"/>
    <w:rsid w:val="006267BB"/>
    <w:rsid w:val="00626A98"/>
    <w:rsid w:val="0062791B"/>
    <w:rsid w:val="0063061C"/>
    <w:rsid w:val="00630E11"/>
    <w:rsid w:val="00632175"/>
    <w:rsid w:val="00632EEA"/>
    <w:rsid w:val="00633498"/>
    <w:rsid w:val="0063429E"/>
    <w:rsid w:val="00634DB3"/>
    <w:rsid w:val="00635268"/>
    <w:rsid w:val="00641481"/>
    <w:rsid w:val="006436F5"/>
    <w:rsid w:val="00650A28"/>
    <w:rsid w:val="00654AF8"/>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CEF"/>
    <w:rsid w:val="00681FCA"/>
    <w:rsid w:val="00681FF4"/>
    <w:rsid w:val="00684CD9"/>
    <w:rsid w:val="0068674E"/>
    <w:rsid w:val="00686CB5"/>
    <w:rsid w:val="00687399"/>
    <w:rsid w:val="006875BA"/>
    <w:rsid w:val="00687A12"/>
    <w:rsid w:val="00692544"/>
    <w:rsid w:val="00694F42"/>
    <w:rsid w:val="0069688F"/>
    <w:rsid w:val="0069732B"/>
    <w:rsid w:val="0069742C"/>
    <w:rsid w:val="006A002E"/>
    <w:rsid w:val="006A0D57"/>
    <w:rsid w:val="006A0FF3"/>
    <w:rsid w:val="006A2E97"/>
    <w:rsid w:val="006A3C58"/>
    <w:rsid w:val="006A4837"/>
    <w:rsid w:val="006A5C0E"/>
    <w:rsid w:val="006A5F34"/>
    <w:rsid w:val="006B1B51"/>
    <w:rsid w:val="006B20E3"/>
    <w:rsid w:val="006B5489"/>
    <w:rsid w:val="006C07A0"/>
    <w:rsid w:val="006C1BE2"/>
    <w:rsid w:val="006C1E74"/>
    <w:rsid w:val="006C3818"/>
    <w:rsid w:val="006C4EED"/>
    <w:rsid w:val="006C5D9D"/>
    <w:rsid w:val="006C61E1"/>
    <w:rsid w:val="006C6E9B"/>
    <w:rsid w:val="006C7721"/>
    <w:rsid w:val="006D0AF9"/>
    <w:rsid w:val="006D19D5"/>
    <w:rsid w:val="006D26A9"/>
    <w:rsid w:val="006D315C"/>
    <w:rsid w:val="006D4E93"/>
    <w:rsid w:val="006D676D"/>
    <w:rsid w:val="006D77C7"/>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25A5"/>
    <w:rsid w:val="00702622"/>
    <w:rsid w:val="00703B36"/>
    <w:rsid w:val="00704C6D"/>
    <w:rsid w:val="00705DC8"/>
    <w:rsid w:val="00711996"/>
    <w:rsid w:val="00712645"/>
    <w:rsid w:val="0071583B"/>
    <w:rsid w:val="007161B8"/>
    <w:rsid w:val="007171D2"/>
    <w:rsid w:val="007209E6"/>
    <w:rsid w:val="007214A8"/>
    <w:rsid w:val="00721B86"/>
    <w:rsid w:val="0072339C"/>
    <w:rsid w:val="007240B1"/>
    <w:rsid w:val="00726008"/>
    <w:rsid w:val="0072671D"/>
    <w:rsid w:val="00730D13"/>
    <w:rsid w:val="0073227D"/>
    <w:rsid w:val="00732776"/>
    <w:rsid w:val="00732AF3"/>
    <w:rsid w:val="00733A1D"/>
    <w:rsid w:val="00733B4A"/>
    <w:rsid w:val="00733F63"/>
    <w:rsid w:val="00734BD2"/>
    <w:rsid w:val="00734CC7"/>
    <w:rsid w:val="00735D3E"/>
    <w:rsid w:val="0073650B"/>
    <w:rsid w:val="007371D6"/>
    <w:rsid w:val="0074029F"/>
    <w:rsid w:val="00740F99"/>
    <w:rsid w:val="00741455"/>
    <w:rsid w:val="00741E67"/>
    <w:rsid w:val="0074259E"/>
    <w:rsid w:val="00743C45"/>
    <w:rsid w:val="007442CC"/>
    <w:rsid w:val="007457FF"/>
    <w:rsid w:val="00746ECA"/>
    <w:rsid w:val="007471E1"/>
    <w:rsid w:val="007503F7"/>
    <w:rsid w:val="00750C08"/>
    <w:rsid w:val="00751080"/>
    <w:rsid w:val="007557C6"/>
    <w:rsid w:val="007562BC"/>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6AE7"/>
    <w:rsid w:val="007971AF"/>
    <w:rsid w:val="007978A5"/>
    <w:rsid w:val="007A21CF"/>
    <w:rsid w:val="007A2F69"/>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5C6"/>
    <w:rsid w:val="007D4CD8"/>
    <w:rsid w:val="007D4CFB"/>
    <w:rsid w:val="007D65DB"/>
    <w:rsid w:val="007D6941"/>
    <w:rsid w:val="007D75DC"/>
    <w:rsid w:val="007D7938"/>
    <w:rsid w:val="007D7FB9"/>
    <w:rsid w:val="007E2F39"/>
    <w:rsid w:val="007E4257"/>
    <w:rsid w:val="007E5B38"/>
    <w:rsid w:val="007E610E"/>
    <w:rsid w:val="007E73A7"/>
    <w:rsid w:val="007E77D2"/>
    <w:rsid w:val="007E7B49"/>
    <w:rsid w:val="007F1B5F"/>
    <w:rsid w:val="007F2BD3"/>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509A"/>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2447"/>
    <w:rsid w:val="008541BE"/>
    <w:rsid w:val="008555FE"/>
    <w:rsid w:val="00855BD5"/>
    <w:rsid w:val="00855EF3"/>
    <w:rsid w:val="0086062D"/>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125"/>
    <w:rsid w:val="008901F0"/>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A7BCB"/>
    <w:rsid w:val="008B0C2D"/>
    <w:rsid w:val="008B1A79"/>
    <w:rsid w:val="008B4403"/>
    <w:rsid w:val="008B4851"/>
    <w:rsid w:val="008B4F7F"/>
    <w:rsid w:val="008B6294"/>
    <w:rsid w:val="008B65F9"/>
    <w:rsid w:val="008B6ABC"/>
    <w:rsid w:val="008B7657"/>
    <w:rsid w:val="008C0CF5"/>
    <w:rsid w:val="008C1CE1"/>
    <w:rsid w:val="008C214E"/>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5DEB"/>
    <w:rsid w:val="008F5FFA"/>
    <w:rsid w:val="008F689B"/>
    <w:rsid w:val="008F6961"/>
    <w:rsid w:val="008F7656"/>
    <w:rsid w:val="009026CD"/>
    <w:rsid w:val="009032E5"/>
    <w:rsid w:val="009037F0"/>
    <w:rsid w:val="00903ED4"/>
    <w:rsid w:val="00904B7F"/>
    <w:rsid w:val="009051C7"/>
    <w:rsid w:val="0091217B"/>
    <w:rsid w:val="009122C0"/>
    <w:rsid w:val="00912752"/>
    <w:rsid w:val="009160CE"/>
    <w:rsid w:val="0091757D"/>
    <w:rsid w:val="00917E71"/>
    <w:rsid w:val="00921D48"/>
    <w:rsid w:val="00923A68"/>
    <w:rsid w:val="00923E24"/>
    <w:rsid w:val="00923EF9"/>
    <w:rsid w:val="00927B2F"/>
    <w:rsid w:val="00931540"/>
    <w:rsid w:val="00931E00"/>
    <w:rsid w:val="00932285"/>
    <w:rsid w:val="009346A5"/>
    <w:rsid w:val="00934C07"/>
    <w:rsid w:val="00935B32"/>
    <w:rsid w:val="0094010F"/>
    <w:rsid w:val="00942AF8"/>
    <w:rsid w:val="0094388F"/>
    <w:rsid w:val="009444CF"/>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4CFF"/>
    <w:rsid w:val="0096718B"/>
    <w:rsid w:val="009678BB"/>
    <w:rsid w:val="0097058C"/>
    <w:rsid w:val="00970770"/>
    <w:rsid w:val="00972586"/>
    <w:rsid w:val="00972653"/>
    <w:rsid w:val="009750BE"/>
    <w:rsid w:val="00975C77"/>
    <w:rsid w:val="009760FE"/>
    <w:rsid w:val="00976864"/>
    <w:rsid w:val="00980E6A"/>
    <w:rsid w:val="009838FF"/>
    <w:rsid w:val="00983C5F"/>
    <w:rsid w:val="00984190"/>
    <w:rsid w:val="00985666"/>
    <w:rsid w:val="00991A9D"/>
    <w:rsid w:val="00992DB9"/>
    <w:rsid w:val="009937B5"/>
    <w:rsid w:val="009940B1"/>
    <w:rsid w:val="009940C5"/>
    <w:rsid w:val="00995BC5"/>
    <w:rsid w:val="009A0B9D"/>
    <w:rsid w:val="009A10D8"/>
    <w:rsid w:val="009A344C"/>
    <w:rsid w:val="009A44B4"/>
    <w:rsid w:val="009A71FD"/>
    <w:rsid w:val="009A72C9"/>
    <w:rsid w:val="009B3329"/>
    <w:rsid w:val="009B3A10"/>
    <w:rsid w:val="009B5AE9"/>
    <w:rsid w:val="009C01F4"/>
    <w:rsid w:val="009C138C"/>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20A7E"/>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417CF"/>
    <w:rsid w:val="00A41A88"/>
    <w:rsid w:val="00A43ED3"/>
    <w:rsid w:val="00A45ADD"/>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77B1B"/>
    <w:rsid w:val="00A813F5"/>
    <w:rsid w:val="00A83375"/>
    <w:rsid w:val="00A85391"/>
    <w:rsid w:val="00A8593F"/>
    <w:rsid w:val="00A8605E"/>
    <w:rsid w:val="00A86C58"/>
    <w:rsid w:val="00A86DD7"/>
    <w:rsid w:val="00A87CEE"/>
    <w:rsid w:val="00A904E0"/>
    <w:rsid w:val="00A9218E"/>
    <w:rsid w:val="00A92F83"/>
    <w:rsid w:val="00A949FD"/>
    <w:rsid w:val="00A95471"/>
    <w:rsid w:val="00A973F1"/>
    <w:rsid w:val="00AA10FA"/>
    <w:rsid w:val="00AA18D5"/>
    <w:rsid w:val="00AA263E"/>
    <w:rsid w:val="00AA45D5"/>
    <w:rsid w:val="00AA4D0D"/>
    <w:rsid w:val="00AA55FB"/>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591"/>
    <w:rsid w:val="00AD5FCA"/>
    <w:rsid w:val="00AD6BF0"/>
    <w:rsid w:val="00AD78C2"/>
    <w:rsid w:val="00AE0294"/>
    <w:rsid w:val="00AE3390"/>
    <w:rsid w:val="00AE3A18"/>
    <w:rsid w:val="00AE4242"/>
    <w:rsid w:val="00AE44A1"/>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30D2"/>
    <w:rsid w:val="00B13380"/>
    <w:rsid w:val="00B13424"/>
    <w:rsid w:val="00B16265"/>
    <w:rsid w:val="00B1764A"/>
    <w:rsid w:val="00B223D4"/>
    <w:rsid w:val="00B23517"/>
    <w:rsid w:val="00B2424B"/>
    <w:rsid w:val="00B24A51"/>
    <w:rsid w:val="00B25A2F"/>
    <w:rsid w:val="00B305FC"/>
    <w:rsid w:val="00B30E9F"/>
    <w:rsid w:val="00B337B9"/>
    <w:rsid w:val="00B341C1"/>
    <w:rsid w:val="00B3525A"/>
    <w:rsid w:val="00B35548"/>
    <w:rsid w:val="00B36AC6"/>
    <w:rsid w:val="00B40279"/>
    <w:rsid w:val="00B41F5D"/>
    <w:rsid w:val="00B435A3"/>
    <w:rsid w:val="00B4362B"/>
    <w:rsid w:val="00B437AA"/>
    <w:rsid w:val="00B45BC2"/>
    <w:rsid w:val="00B460B3"/>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6410"/>
    <w:rsid w:val="00B768CB"/>
    <w:rsid w:val="00B77CDD"/>
    <w:rsid w:val="00B77D34"/>
    <w:rsid w:val="00B80C4F"/>
    <w:rsid w:val="00B82290"/>
    <w:rsid w:val="00B84C77"/>
    <w:rsid w:val="00B85538"/>
    <w:rsid w:val="00B85983"/>
    <w:rsid w:val="00B86FA8"/>
    <w:rsid w:val="00B90677"/>
    <w:rsid w:val="00B9211E"/>
    <w:rsid w:val="00BA12DF"/>
    <w:rsid w:val="00BA2684"/>
    <w:rsid w:val="00BA387F"/>
    <w:rsid w:val="00BB1B29"/>
    <w:rsid w:val="00BB1F40"/>
    <w:rsid w:val="00BB27E9"/>
    <w:rsid w:val="00BB40A8"/>
    <w:rsid w:val="00BB4740"/>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2AE8"/>
    <w:rsid w:val="00BE4A5E"/>
    <w:rsid w:val="00BE4E7B"/>
    <w:rsid w:val="00BE713E"/>
    <w:rsid w:val="00BF3611"/>
    <w:rsid w:val="00BF3B38"/>
    <w:rsid w:val="00BF3D64"/>
    <w:rsid w:val="00BF55B8"/>
    <w:rsid w:val="00BF7A08"/>
    <w:rsid w:val="00C0030A"/>
    <w:rsid w:val="00C027D5"/>
    <w:rsid w:val="00C036B7"/>
    <w:rsid w:val="00C048E9"/>
    <w:rsid w:val="00C05CF1"/>
    <w:rsid w:val="00C11B99"/>
    <w:rsid w:val="00C13D2E"/>
    <w:rsid w:val="00C16079"/>
    <w:rsid w:val="00C16F35"/>
    <w:rsid w:val="00C205F3"/>
    <w:rsid w:val="00C218C5"/>
    <w:rsid w:val="00C229EC"/>
    <w:rsid w:val="00C22D1A"/>
    <w:rsid w:val="00C248AF"/>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93930"/>
    <w:rsid w:val="00C94003"/>
    <w:rsid w:val="00C94B8E"/>
    <w:rsid w:val="00C969F7"/>
    <w:rsid w:val="00C9721E"/>
    <w:rsid w:val="00CA230A"/>
    <w:rsid w:val="00CA2520"/>
    <w:rsid w:val="00CA3051"/>
    <w:rsid w:val="00CA49A1"/>
    <w:rsid w:val="00CA5316"/>
    <w:rsid w:val="00CA5949"/>
    <w:rsid w:val="00CA5CCC"/>
    <w:rsid w:val="00CA5D9C"/>
    <w:rsid w:val="00CA67A9"/>
    <w:rsid w:val="00CA6A15"/>
    <w:rsid w:val="00CA7413"/>
    <w:rsid w:val="00CB39A5"/>
    <w:rsid w:val="00CB43A1"/>
    <w:rsid w:val="00CB798C"/>
    <w:rsid w:val="00CC01C9"/>
    <w:rsid w:val="00CC06E4"/>
    <w:rsid w:val="00CC2D4B"/>
    <w:rsid w:val="00CC350D"/>
    <w:rsid w:val="00CC65D7"/>
    <w:rsid w:val="00CC6FDF"/>
    <w:rsid w:val="00CC7D55"/>
    <w:rsid w:val="00CD10AB"/>
    <w:rsid w:val="00CD17FF"/>
    <w:rsid w:val="00CD1E71"/>
    <w:rsid w:val="00CD25A7"/>
    <w:rsid w:val="00CD353A"/>
    <w:rsid w:val="00CD7565"/>
    <w:rsid w:val="00CE0624"/>
    <w:rsid w:val="00CF08D7"/>
    <w:rsid w:val="00CF0BAC"/>
    <w:rsid w:val="00CF0FA1"/>
    <w:rsid w:val="00CF1AFA"/>
    <w:rsid w:val="00CF21D3"/>
    <w:rsid w:val="00CF28B8"/>
    <w:rsid w:val="00CF4875"/>
    <w:rsid w:val="00CF51B9"/>
    <w:rsid w:val="00CF5807"/>
    <w:rsid w:val="00CF6A96"/>
    <w:rsid w:val="00CF750F"/>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319C5"/>
    <w:rsid w:val="00D32791"/>
    <w:rsid w:val="00D3343D"/>
    <w:rsid w:val="00D33B4B"/>
    <w:rsid w:val="00D34150"/>
    <w:rsid w:val="00D35376"/>
    <w:rsid w:val="00D36A19"/>
    <w:rsid w:val="00D41782"/>
    <w:rsid w:val="00D41CC7"/>
    <w:rsid w:val="00D42D74"/>
    <w:rsid w:val="00D44565"/>
    <w:rsid w:val="00D463BA"/>
    <w:rsid w:val="00D50D2C"/>
    <w:rsid w:val="00D50F09"/>
    <w:rsid w:val="00D513DB"/>
    <w:rsid w:val="00D53DF4"/>
    <w:rsid w:val="00D54421"/>
    <w:rsid w:val="00D54DF4"/>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826B4"/>
    <w:rsid w:val="00D8342A"/>
    <w:rsid w:val="00D837BB"/>
    <w:rsid w:val="00D84E7F"/>
    <w:rsid w:val="00D8750C"/>
    <w:rsid w:val="00D878BA"/>
    <w:rsid w:val="00D8798C"/>
    <w:rsid w:val="00D87CD6"/>
    <w:rsid w:val="00D93EA6"/>
    <w:rsid w:val="00DA0118"/>
    <w:rsid w:val="00DA17F0"/>
    <w:rsid w:val="00DA6FD2"/>
    <w:rsid w:val="00DA70CD"/>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20862"/>
    <w:rsid w:val="00E21607"/>
    <w:rsid w:val="00E2253C"/>
    <w:rsid w:val="00E25125"/>
    <w:rsid w:val="00E25710"/>
    <w:rsid w:val="00E25EC1"/>
    <w:rsid w:val="00E313BA"/>
    <w:rsid w:val="00E315FB"/>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3A0"/>
    <w:rsid w:val="00EA5754"/>
    <w:rsid w:val="00EA5F0F"/>
    <w:rsid w:val="00EB1E66"/>
    <w:rsid w:val="00EB27B8"/>
    <w:rsid w:val="00EB317E"/>
    <w:rsid w:val="00EB5340"/>
    <w:rsid w:val="00EB5C87"/>
    <w:rsid w:val="00EB729D"/>
    <w:rsid w:val="00EB7DF6"/>
    <w:rsid w:val="00EC0024"/>
    <w:rsid w:val="00EC08E4"/>
    <w:rsid w:val="00EC0C55"/>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D75FB"/>
    <w:rsid w:val="00EE0EA4"/>
    <w:rsid w:val="00EE1AD7"/>
    <w:rsid w:val="00EE1BA4"/>
    <w:rsid w:val="00EE34B0"/>
    <w:rsid w:val="00EE421B"/>
    <w:rsid w:val="00EE5620"/>
    <w:rsid w:val="00EE63D7"/>
    <w:rsid w:val="00EE67BF"/>
    <w:rsid w:val="00EE686B"/>
    <w:rsid w:val="00EF028F"/>
    <w:rsid w:val="00EF126E"/>
    <w:rsid w:val="00EF24B8"/>
    <w:rsid w:val="00EF2EE7"/>
    <w:rsid w:val="00EF509B"/>
    <w:rsid w:val="00EF56FA"/>
    <w:rsid w:val="00EF58B1"/>
    <w:rsid w:val="00EF7600"/>
    <w:rsid w:val="00F01DA5"/>
    <w:rsid w:val="00F0201E"/>
    <w:rsid w:val="00F0636B"/>
    <w:rsid w:val="00F06631"/>
    <w:rsid w:val="00F124EC"/>
    <w:rsid w:val="00F1439A"/>
    <w:rsid w:val="00F15DF3"/>
    <w:rsid w:val="00F174B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292"/>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97EBA"/>
    <w:rsid w:val="00FA02D5"/>
    <w:rsid w:val="00FA0467"/>
    <w:rsid w:val="00FA1B98"/>
    <w:rsid w:val="00FA2A2A"/>
    <w:rsid w:val="00FA3884"/>
    <w:rsid w:val="00FA5B0B"/>
    <w:rsid w:val="00FA6EBA"/>
    <w:rsid w:val="00FA7ECA"/>
    <w:rsid w:val="00FB29DA"/>
    <w:rsid w:val="00FB498D"/>
    <w:rsid w:val="00FB7EE8"/>
    <w:rsid w:val="00FC05D5"/>
    <w:rsid w:val="00FC0A03"/>
    <w:rsid w:val="00FC3945"/>
    <w:rsid w:val="00FC68EB"/>
    <w:rsid w:val="00FC6C29"/>
    <w:rsid w:val="00FD1A3E"/>
    <w:rsid w:val="00FD29F7"/>
    <w:rsid w:val="00FD474F"/>
    <w:rsid w:val="00FD4C0A"/>
    <w:rsid w:val="00FD5C7F"/>
    <w:rsid w:val="00FD6F98"/>
    <w:rsid w:val="00FD70AD"/>
    <w:rsid w:val="00FD76F7"/>
    <w:rsid w:val="00FE202D"/>
    <w:rsid w:val="00FE3C8C"/>
    <w:rsid w:val="00FE4524"/>
    <w:rsid w:val="00FE65CC"/>
    <w:rsid w:val="00FE65F3"/>
    <w:rsid w:val="00FE7B21"/>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cid:40D8EA95-7273-4B79-8D24-F636D0C68A4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t-cuthberts-primary.com/" TargetMode="Externa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9</Pages>
  <Words>2187</Words>
  <Characters>12470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22</cp:revision>
  <cp:lastPrinted>2023-05-12T10:10:00Z</cp:lastPrinted>
  <dcterms:created xsi:type="dcterms:W3CDTF">2024-09-18T06:56:00Z</dcterms:created>
  <dcterms:modified xsi:type="dcterms:W3CDTF">2024-09-20T09:34:00Z</dcterms:modified>
</cp:coreProperties>
</file>